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Técnica: Descubre el Poder de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diferencien claramente los conceptos de técnica y tecnología. A través de actividades colaborativas y basadas en proyectos, los jóvenes explorarán ejemplos cotidianos y reales, comprendiendo cómo ambas influyen en su vida diaria y en la sociedad. Al entender estas nociones, podrán identificar cómo las técnicas y tecnologías facilitan la resolución de problemas y mejoran la calidad de vida. Además, desarrollarán habilidades para analizar y aplicar estos conceptos, fomentando un aprendizaje activo y significativo que conecta con sus intereses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definir los conceptos de técnica y tecnología, diferenciándolos claramente.</w:t>
      </w:r>
    </w:p>
    <w:p>
      <w:pPr>
        <w:numPr>
          <w:ilvl w:val="0"/>
          <w:numId w:val="1"/>
        </w:numPr>
      </w:pPr>
      <w:r>
        <w:rPr/>
        <w:t xml:space="preserve">Identificar ejemplos de técnica y tecnología en la vida cotidiana y en contextos escolares.</w:t>
      </w:r>
    </w:p>
    <w:p>
      <w:pPr>
        <w:numPr>
          <w:ilvl w:val="0"/>
          <w:numId w:val="1"/>
        </w:numPr>
      </w:pPr>
      <w:r>
        <w:rPr/>
        <w:t xml:space="preserve">Crear un producto tangible que ejemplifique la aplicación de técnica y tecnología para resolver un problema real.</w:t>
      </w:r>
    </w:p>
    <w:p>
      <w:pPr>
        <w:numPr>
          <w:ilvl w:val="0"/>
          <w:numId w:val="1"/>
        </w:numPr>
      </w:pPr>
      <w:r>
        <w:rPr/>
        <w:t xml:space="preserve">Argumentar en equipo la importancia de la técnica y tecnología en el desarrollo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(10 unidades)</w:t>
      </w:r>
    </w:p>
    <w:p>
      <w:pPr>
        <w:numPr>
          <w:ilvl w:val="0"/>
          <w:numId w:val="2"/>
        </w:numPr>
      </w:pPr>
      <w:r>
        <w:rPr/>
        <w:t xml:space="preserve">Marcadores de colores (3 juegos)</w:t>
      </w:r>
    </w:p>
    <w:p>
      <w:pPr>
        <w:numPr>
          <w:ilvl w:val="0"/>
          <w:numId w:val="2"/>
        </w:numPr>
      </w:pPr>
      <w:r>
        <w:rPr/>
        <w:t xml:space="preserve">Hojas blancas tamaño carta (50 hojas)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Video corto explicativo sobre técnica y tecnología (3-5 minutos)</w:t>
      </w:r>
    </w:p>
    <w:p>
      <w:pPr>
        <w:numPr>
          <w:ilvl w:val="0"/>
          <w:numId w:val="2"/>
        </w:numPr>
      </w:pPr>
      <w:r>
        <w:rPr/>
        <w:t xml:space="preserve">Material de papelería: tijeras, pegamento, cinta adhesiva</w:t>
      </w:r>
    </w:p>
    <w:p>
      <w:pPr>
        <w:numPr>
          <w:ilvl w:val="0"/>
          <w:numId w:val="2"/>
        </w:numPr>
      </w:pPr>
      <w:r>
        <w:rPr/>
        <w:t xml:space="preserve">Plantillas impresas con definiciones y ejemplos de técnica y tecnología (1 por estudiante)</w:t>
      </w:r>
    </w:p>
    <w:p>
      <w:pPr>
        <w:numPr>
          <w:ilvl w:val="0"/>
          <w:numId w:val="2"/>
        </w:numPr>
      </w:pPr>
      <w:r>
        <w:rPr/>
        <w:t xml:space="preserve">Rúbricas impresas para evaluación de proyectos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cómo funcionan herramientas y dispositivos comunes (por ejemplo, cómo usar una computadora básica o herramientas manuales).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proyectos escolares simples que requieran planificación y presentación.</w:t>
      </w:r>
    </w:p>
    <w:p>
      <w:pPr>
        <w:numPr>
          <w:ilvl w:val="0"/>
          <w:numId w:val="3"/>
        </w:numPr>
      </w:pPr>
      <w:r>
        <w:rPr/>
        <w:t xml:space="preserve">Actitud abierta para explorar nuevas ideas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Técnica y Tecnología - Explorando conceptosFase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para comprender qué es técnica y tecnología y por qué es importante conocer estas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creen que significa la palabra 'técnica'? ¿Y 'tecnología'?" Anota respuestas en la pizarra para visualizar ideas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muestre ejemplos cotidianos de técnica y tecnología, como cómo se hace una pizza (técnica) y cómo un horno eléctrico funciona (tecnología).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mental de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"Hoy aprenderemos qué es técnica y tecnología, dos palabras que están en todas partes y que nos ayudan a resolver problemas y crear cosas nuevas en nuestra vida diaria y en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conceptos mediante actividades prácticas y construcción colaborativa de conocimiento.</w:t>
      </w:r>
    </w:p>
    <w:p>
      <w:pPr/>
      <w:r>
        <w:rPr>
          <w:b w:val="1"/>
          <w:bCs w:val="1"/>
        </w:rPr>
        <w:t xml:space="preserve">Actividad 1: "Definiendo Técnica y Tecnología"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técnica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4. Cada grupo recibirá una plantilla con definiciones y ejemplos. Lean y discutan para crear una definición clara con palabras propias para técnica y tecnología."</w:t>
      </w:r>
    </w:p>
    <w:p>
      <w:pPr>
        <w:numPr>
          <w:ilvl w:val="1"/>
          <w:numId w:val="7"/>
        </w:numPr>
      </w:pPr>
      <w:r>
        <w:rPr/>
        <w:t xml:space="preserve">Los estudiantes trabajan en grupos leyendo, discutiendo y redactando definiciones simples y claras en hojas blancas.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formula preguntas como "¿Cómo usarían esta técnica en su vida?" o "¿Qué diferencia ven entre técnica y tecnología?" para guiar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ejemplos propios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Actividad 2: "Galería de ejemplos"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técnica y tecnología en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elegirá 3 ejemplos cotidianos que representen técnica y 3 que representen tecnología. Luego, crearán carteles con dibujos o recortes para mostrarlos en una galería en el aula."</w:t>
      </w:r>
    </w:p>
    <w:p>
      <w:pPr>
        <w:numPr>
          <w:ilvl w:val="1"/>
          <w:numId w:val="8"/>
        </w:numPr>
      </w:pPr>
      <w:r>
        <w:rPr/>
        <w:t xml:space="preserve">Los grupos trabajan seleccionando ejemplos, diseñando carteles en cartulina con dibujos y anotaciones.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materiales y fomenta que usen ejemplos variados y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exposición en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Actividad 3: "Discusión guiada sobre la diferencia"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diferencia entre técnica y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plenaria, cada grupo presentará uno de sus ejemplos y explicará por qué creen que es técnica o tecnología. Después debatiremos en conjunto las diferencias."</w:t>
      </w:r>
    </w:p>
    <w:p>
      <w:pPr>
        <w:numPr>
          <w:ilvl w:val="1"/>
          <w:numId w:val="9"/>
        </w:numPr>
      </w:pPr>
      <w:r>
        <w:rPr/>
        <w:t xml:space="preserve">Estudiantes presentan y escuchan a sus compañeros.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 la discusión, clarifica dudas y sintetiza las ideas en la pizarra para generar una definición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consensuada escrita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en internet un ejemplo adicional de técnica o tecnología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tutor dentro del grupo y ofrecer ejemplos concretos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final con la siguiente sesión diciendo: "Mañana vamos a crear un proyecto para aplicar lo que aprendimos sobre técnica y tecnología y diseñar algo útil para nuestra escuela o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aprendió sobre técnica y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ideas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distinguir una técnica de una tecnología en mi vida diaria?</w:t>
      </w:r>
    </w:p>
    <w:p>
      <w:pPr>
        <w:numPr>
          <w:ilvl w:val="0"/>
          <w:numId w:val="12"/>
        </w:numPr>
      </w:pPr>
      <w:r>
        <w:rPr/>
        <w:t xml:space="preserve">¿Por qué es importante entender estos conceptos?</w:t>
      </w:r>
    </w:p>
    <w:p>
      <w:pPr>
        <w:numPr>
          <w:ilvl w:val="0"/>
          <w:numId w:val="12"/>
        </w:numPr>
      </w:pPr>
      <w:r>
        <w:rPr/>
        <w:t xml:space="preserve">¿En qué situaciones puedo aplicar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en voz alta, comenta aciertos y aclara dudas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entorno objetos o procesos que involucren técnica o tecnología para compartir en la próxima sesión.</w:t>
      </w:r>
    </w:p>
    <w:p>
      <w:pPr/>
      <w:r>
        <w:rPr/>
        <w:t xml:space="preserve">Sesión 2: Profundizando en Técnica y Tecnología - Proyecto en marchaFase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proyecto para aplicar técnica y tecnología en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técnica o tecnología encontraron en casa o en su entorno? Compartan rápido con el grupo."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un proyecto que utilice técnica y tecnología para mejorar algún aspecto de nuestra escuela o casa."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 posibles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les ayudará a aplicar lo aprendido y que trabajarán en equipo para crear un producto tangible.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forman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"Identificación del problema y lluvia de ideas"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cotidiano y proponer ideas de solución usando técnica y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discutan qué problema pequeño quieren resolver en su entorno, y anoten ideas de cómo usar técnica o tecnología para solucionarlo."</w:t>
      </w:r>
    </w:p>
    <w:p>
      <w:pPr>
        <w:numPr>
          <w:ilvl w:val="1"/>
          <w:numId w:val="16"/>
        </w:numPr>
      </w:pPr>
      <w:r>
        <w:rPr/>
        <w:t xml:space="preserve">Estudiantes conversan y escriben en hojas.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preguntando: "¿Qué técnica se puede usar? ¿Qué tecnología conocemos que ayude?"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 ideas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Actividad 2: "Planificación del proyecto"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crear un producto que utilice técnica y tecnología.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elijan una idea y hagan un plan: qué materiales usarán, qué técnica aplicarán y cómo funcionará la tecnología involucrada."</w:t>
      </w:r>
    </w:p>
    <w:p>
      <w:pPr>
        <w:numPr>
          <w:ilvl w:val="1"/>
          <w:numId w:val="17"/>
        </w:numPr>
      </w:pPr>
      <w:r>
        <w:rPr/>
        <w:t xml:space="preserve">Grupos elaboran un esquema o mapa mental en papel.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planes y sugiere mejoras con preguntas: "¿Es viable? ¿Qué pasos deben seguir?"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Actividad 3: "Inicio de construcción del prototipo"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un prototipo simple que demuestre técnica y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"Usen materiales disponibles para hacer un primer modelo o prototipo de su solución. No debe ser perfecto, pero sí funcional."</w:t>
      </w:r>
    </w:p>
    <w:p>
      <w:pPr>
        <w:numPr>
          <w:ilvl w:val="1"/>
          <w:numId w:val="18"/>
        </w:numPr>
      </w:pPr>
      <w:r>
        <w:rPr/>
        <w:t xml:space="preserve">Estudiantes construyen en equipo.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Observa, apoya con dudas técnicas y fomenta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Prototipo inicial o boceto tridimensional.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investigar tecnologías complementarias y proponer mejoras.</w:t>
      </w:r>
    </w:p>
    <w:p>
      <w:pPr>
        <w:numPr>
          <w:ilvl w:val="0"/>
          <w:numId w:val="19"/>
        </w:numPr>
      </w:pPr>
      <w:r>
        <w:rPr/>
        <w:t xml:space="preserve">Quienes requieran apoyo reciben guía adicional y tareas simplificadas, con acompañamiento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diciendo: "La próxima sesión mejoraremos y finalizaremos nuestro prototipo para presentarlo."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avance y un reto que enfrentaron.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la técnica y tecnología al planear nuestro proyecto?</w:t>
      </w:r>
    </w:p>
    <w:p>
      <w:pPr>
        <w:numPr>
          <w:ilvl w:val="0"/>
          <w:numId w:val="21"/>
        </w:numPr>
      </w:pPr>
      <w:r>
        <w:rPr/>
        <w:t xml:space="preserve">¿Qué dificultades encontramos y cómo las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sugiere enfoques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estas habilidades en otros proyectos o situaciones cotidianas.</w:t>
      </w:r>
    </w:p>
    <w:p>
      <w:pPr/>
      <w:r>
        <w:rPr/>
        <w:t xml:space="preserve">Sesión 3: Desarrollo y perfeccionamiento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avances y preparar la construcción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ayer sobre la relación entre técnica y tecnología en su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proyectos tecnológicos sencillos que usan técnicas similares a las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perfeccionarán su prototipo para que funcione mejor y puedan presentarlo.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"Construcción final y ajustes"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y finalizar el prototipo con aplicación práctica de técnica y tecnología.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"Trabajen en equipo para aplicar mejoras, corregir fallas y hacer que su prototipo funcione según lo planeado."</w:t>
      </w:r>
    </w:p>
    <w:p>
      <w:pPr>
        <w:numPr>
          <w:ilvl w:val="1"/>
          <w:numId w:val="25"/>
        </w:numPr>
      </w:pPr>
      <w:r>
        <w:rPr/>
        <w:t xml:space="preserve">Estudiantes desarrollan y ajustan su prototipo.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Brinda apoyo técnico, fomenta la reflexión sobre cada técnica y tecnología aplicada.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mejorado.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Actividad 2: "Preparación de presentación"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que explique la técnica y tecnología usadas en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"Elaboren un cartel o presentación breve que describa qué problema resolvieron, qué técnica aplicaron y qué tecnología usaron."</w:t>
      </w:r>
    </w:p>
    <w:p>
      <w:pPr>
        <w:numPr>
          <w:ilvl w:val="1"/>
          <w:numId w:val="26"/>
        </w:numPr>
      </w:pPr>
      <w:r>
        <w:rPr/>
        <w:t xml:space="preserve">Grupos diseñan presentación y repasan roles para explicar.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y sugiere mejoras en la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para exposición.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preparar una breve demostración o video explicativo.</w:t>
      </w:r>
    </w:p>
    <w:p>
      <w:pPr>
        <w:numPr>
          <w:ilvl w:val="0"/>
          <w:numId w:val="27"/>
        </w:numPr>
      </w:pPr>
      <w:r>
        <w:rPr/>
        <w:t xml:space="preserve">Estudiantes con dificultades pueden presentar solo su parte del prototipo o usar apoyos visuales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anuncia: "En la próxima sesión presentaremos nuestros proyectos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del proceso.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cambió mi comprensión de técnica y tecnología al construir el proyecto?</w:t>
      </w:r>
    </w:p>
    <w:p>
      <w:pPr>
        <w:numPr>
          <w:ilvl w:val="0"/>
          <w:numId w:val="29"/>
        </w:numPr>
      </w:pPr>
      <w:r>
        <w:rPr/>
        <w:t xml:space="preserve">¿Qué habilidades desarrollé al trabajar en equipo y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y mejora la confianza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problemas que podrían solucionar con técnica y tecnología.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mentalmente a los estudiantes para la presentación y reflexión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sienten al presentar su proyecto? ¿Qué esperan compartir?"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lo aprendido a los demás para valorar la técnica y tecnología.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Recordatorio del tiempo y orden de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Actividad: "Presentaciones de proyectos"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aplicación de técnica y tecnología en 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tendrá 10 minutos para presentar su proyecto, explicar la técnica y tecnología usadas y responder preguntas."</w:t>
      </w:r>
    </w:p>
    <w:p>
      <w:pPr>
        <w:numPr>
          <w:ilvl w:val="1"/>
          <w:numId w:val="33"/>
        </w:numPr>
      </w:pPr>
      <w:r>
        <w:rPr/>
        <w:t xml:space="preserve">Estudiantes presentan en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Modera, promueve preguntas y anota puntos importantes para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140 minutos (estimando 7 grupos).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 sobre técnica y tecnología extraídas de las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ayudó el proyecto a entender mejor la diferencia entre técnica y tecnología?</w:t>
      </w:r>
    </w:p>
    <w:p>
      <w:pPr>
        <w:numPr>
          <w:ilvl w:val="0"/>
          <w:numId w:val="35"/>
        </w:numPr>
      </w:pPr>
      <w:r>
        <w:rPr/>
        <w:t xml:space="preserve">¿Qué habilidades nuevas desarrollé durante el proyecto?</w:t>
      </w:r>
    </w:p>
    <w:p>
      <w:pPr>
        <w:numPr>
          <w:ilvl w:val="0"/>
          <w:numId w:val="35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rúbricas de evaluación, da comentarios positivos y orienta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valorar la técnica y tecnología en su entorno cotidiano continuamente.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objeto o proceso técnico o tecnológico en casa y escribir una breve descripción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a través de observación, participación en actividades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Define correctamente los conceptos de técnica y tecnología y puede diferenciarlos (Objetivo 1).</w:t>
      </w:r>
    </w:p>
    <w:p>
      <w:pPr>
        <w:numPr>
          <w:ilvl w:val="0"/>
          <w:numId w:val="37"/>
        </w:numPr>
      </w:pPr>
      <w:r>
        <w:rPr/>
        <w:t xml:space="preserve">Identifica ejemplos claros y variados en contextos cotidianos (Objetivo 2).</w:t>
      </w:r>
    </w:p>
    <w:p>
      <w:pPr>
        <w:numPr>
          <w:ilvl w:val="0"/>
          <w:numId w:val="37"/>
        </w:numPr>
      </w:pPr>
      <w:r>
        <w:rPr/>
        <w:t xml:space="preserve">Desarrolla un proyecto tangible que aplica técnica y tecnología para resolver un problema (Objetivo 3).</w:t>
      </w:r>
    </w:p>
    <w:p>
      <w:pPr>
        <w:numPr>
          <w:ilvl w:val="0"/>
          <w:numId w:val="37"/>
        </w:numPr>
      </w:pPr>
      <w:r>
        <w:rPr/>
        <w:t xml:space="preserve">Argumenta con claridad la importancia y aplicación de técnica y tecnología en su proyecto y en la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 proyectos (incluye claridad conceptual, creatividad, trabajo en equipo y presentación).</w:t>
      </w:r>
    </w:p>
    <w:p>
      <w:pPr>
        <w:numPr>
          <w:ilvl w:val="0"/>
          <w:numId w:val="38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3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8"/>
        </w:numPr>
      </w:pPr>
      <w:r>
        <w:rPr/>
        <w:t xml:space="preserve">Autoevaluación individual sobre lo aprendido y su participación.</w:t>
      </w:r>
    </w:p>
    <w:p>
      <w:pPr>
        <w:numPr>
          <w:ilvl w:val="0"/>
          <w:numId w:val="38"/>
        </w:numPr>
      </w:pPr>
      <w:r>
        <w:rPr/>
        <w:t xml:space="preserve">Coevaluación grupal para valorar colaboración y aportaciones.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Definiciones escritas y ejemplos generados en la sesión 1.</w:t>
      </w:r>
    </w:p>
    <w:p>
      <w:pPr>
        <w:numPr>
          <w:ilvl w:val="0"/>
          <w:numId w:val="39"/>
        </w:numPr>
      </w:pPr>
      <w:r>
        <w:rPr/>
        <w:t xml:space="preserve">Carteles y materiales de la galería de ejemplos.</w:t>
      </w:r>
    </w:p>
    <w:p>
      <w:pPr>
        <w:numPr>
          <w:ilvl w:val="0"/>
          <w:numId w:val="39"/>
        </w:numPr>
      </w:pPr>
      <w:r>
        <w:rPr/>
        <w:t xml:space="preserve">Plan y prototipo desarrollado en sesiones 2 y 3.</w:t>
      </w:r>
    </w:p>
    <w:p>
      <w:pPr>
        <w:numPr>
          <w:ilvl w:val="0"/>
          <w:numId w:val="39"/>
        </w:numPr>
      </w:pPr>
      <w:r>
        <w:rPr/>
        <w:t xml:space="preserve">Presentación oral y material visual de la sesión 4.</w:t>
      </w:r>
    </w:p>
    <w:p>
      <w:pPr>
        <w:numPr>
          <w:ilvl w:val="0"/>
          <w:numId w:val="39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0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D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6A9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B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74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D0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5D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D2D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73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1E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EB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EE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2C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FA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8D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4F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A6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29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65B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559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26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62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7C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99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0ED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F0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8E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46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2A8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E31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AD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24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03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2C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D6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6BFA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98B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945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0CA7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2026-09-25T18:53:17-05:00</dcterms:created>
  <dcterms:modified xsi:type="dcterms:W3CDTF">2026-09-25T18:53:17-05:00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