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Ambiental: Aplicaciones Prácticas de la Inteligencia Artificial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Ingeniería Ambiental en el fascinante mundo de la Inteligencia Artificial (IA) aplicada a su campo profesional. A través de un enfoque basado en proyectos, los estudiantes explorarán cómo las técnicas de IA pueden optimizar el análisis ambiental, la gestión de recursos naturales y la solución de problemas complejos relacionados con el medio ambiente. Aprenderán a diseñar y desarrollar un proyecto tangible que integre conceptos de IA para abordar un problema ambiental real, fomentando sus habilidades de trabajo colaborativo, pensamiento crítico y autonomía.</w:t>
      </w:r>
    </w:p>
    <w:p>
      <w:pPr/>
      <w:r>
        <w:rPr/>
        <w:t xml:space="preserve">El conocimiento adquirido es altamente relevante en la actualidad debido a la creciente integración de tecnologías inteligentes en la ingeniería ambiental, lo que amplía las capacidades para monitorear ecosistemas, predecir impactos y mejorar la toma de decisiones sustentables. Además, este aprendizaje conecta directamente con situaciones reales que los estudiantes pueden enfrentar en su futuro profesional, preparándolos para innovar y liderar proyectos tecnológicos que beneficien al medio ambiente y a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aplicaciones básicas de la Inteligencia Artificial en el ámbito de la Ingeniería Ambiental.</w:t>
      </w:r>
    </w:p>
    <w:p>
      <w:pPr>
        <w:numPr>
          <w:ilvl w:val="0"/>
          <w:numId w:val="1"/>
        </w:numPr>
      </w:pPr>
      <w:r>
        <w:rPr/>
        <w:t xml:space="preserve">Diseñar un proyecto colaborativo que utilice técnicas de IA para resolver un problema ambiental específico.</w:t>
      </w:r>
    </w:p>
    <w:p>
      <w:pPr>
        <w:numPr>
          <w:ilvl w:val="0"/>
          <w:numId w:val="1"/>
        </w:numPr>
      </w:pPr>
      <w:r>
        <w:rPr/>
        <w:t xml:space="preserve">Aplicar herramientas digitales para modelar y simular escenarios ambientales con apoyo de IA.</w:t>
      </w:r>
    </w:p>
    <w:p>
      <w:pPr>
        <w:numPr>
          <w:ilvl w:val="0"/>
          <w:numId w:val="1"/>
        </w:numPr>
      </w:pPr>
      <w:r>
        <w:rPr/>
        <w:t xml:space="preserve">Evaluar críticamente los resultados obtenidos en el proyecto y su impacto ambiental.</w:t>
      </w:r>
    </w:p>
    <w:p>
      <w:pPr>
        <w:numPr>
          <w:ilvl w:val="0"/>
          <w:numId w:val="1"/>
        </w:numPr>
      </w:pPr>
      <w:r>
        <w:rPr/>
        <w:t xml:space="preserve">Comunicar de forma efectiva los hallazgos y propuestas desarrolladas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(una por grupo de 3-4 estudiantes).</w:t>
      </w:r>
    </w:p>
    <w:p>
      <w:pPr>
        <w:numPr>
          <w:ilvl w:val="0"/>
          <w:numId w:val="2"/>
        </w:numPr>
      </w:pPr>
      <w:r>
        <w:rPr/>
        <w:t xml:space="preserve">Software de programación: Python con librerías de IA (TensorFlow, scikit-learn) o plataformas visuales de IA (Google Teachable Machine, IBM Watson Studio).</w:t>
      </w:r>
    </w:p>
    <w:p>
      <w:pPr>
        <w:numPr>
          <w:ilvl w:val="0"/>
          <w:numId w:val="2"/>
        </w:numPr>
      </w:pPr>
      <w:r>
        <w:rPr/>
        <w:t xml:space="preserve">Material impreso con casos de estudio de IA en Ingeniería Ambiental (5 copias).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Cuadernos de notas y bolígrafos para cada estudiante.</w:t>
      </w:r>
    </w:p>
    <w:p>
      <w:pPr>
        <w:numPr>
          <w:ilvl w:val="0"/>
          <w:numId w:val="2"/>
        </w:numPr>
      </w:pPr>
      <w:r>
        <w:rPr/>
        <w:t xml:space="preserve">Videos cortos explicativos sobre IA y su aplicación ambiental (2 videos de 5 minutos cada uno).</w:t>
      </w:r>
    </w:p>
    <w:p>
      <w:pPr>
        <w:numPr>
          <w:ilvl w:val="0"/>
          <w:numId w:val="2"/>
        </w:numPr>
      </w:pPr>
      <w:r>
        <w:rPr/>
        <w:t xml:space="preserve">Acceso a bases de datos ambientales públicas (por ejemplo, datos meteorológicos, calidad del aire, biodiversidad).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y computación.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 Ingeniería Ambiental (contaminación, recursos naturales, gestión ambiental).</w:t>
      </w:r>
    </w:p>
    <w:p>
      <w:pPr>
        <w:numPr>
          <w:ilvl w:val="0"/>
          <w:numId w:val="3"/>
        </w:numPr>
      </w:pPr>
      <w:r>
        <w:rPr/>
        <w:t xml:space="preserve">Experiencia en trabajo colaborativo y proyectos en equipo.</w:t>
      </w:r>
    </w:p>
    <w:p>
      <w:pPr>
        <w:numPr>
          <w:ilvl w:val="0"/>
          <w:numId w:val="3"/>
        </w:numPr>
      </w:pPr>
      <w:r>
        <w:rPr/>
        <w:t xml:space="preserve">Capacidad para analizar datos cuantitativos y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Inteligencia Artificial en Ingeniería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tema, activar conocimientos previos y presentar los objetivos del plan para motivar su interés y contextualizar la importancia de la IA en su carrera.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ejemplos conocen donde la tecnología ha ayudado a resolver problemas ambientales? ¿Han oído hablar de Inteligencia Artificial?”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 y discuten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ejemplifica cómo la IA se usa para detectar la contaminación del aire en tiempo real y mejora la calidad de vida en ciudades.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sobre las aplicaciones que más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concretos cómo la IA puede transformar la Ingeniería Ambiental, destacando su impacto en monitoreo, predicción y gestión sostenible.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reflexionan sobre la relevancia para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 conceptos clave de IA y su vinculación con problemas ambientales mediante lectura guiada y discusión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aplicaciones reales de IA en Ingeniería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material impreso con tres casos de estudio sobre IA en monitoreo ambiental, gestión de residuos y predicción climática. Cada grupo lee un caso y responde una guía con preguntas: ¿Qué problema aborda? ¿Qué técnica de IA se usa? ¿Qué resultados se lograron?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por escrito a la guía de preguntas (1 página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para profundizar comprensión y apoya en dudas técnicas.</w:t>
      </w:r>
    </w:p>
    <w:p>
      <w:pPr/>
      <w:r>
        <w:rPr/>
        <w:t xml:space="preserve">Actividad 2: Tormenta de ideas para identificar problemas ambientales a resolver con 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ideas iniciales para proyectos que integren IA en Ingeniería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elabora una lista de al menos tres problemas ambientales locales o globales que podrían beneficiarse de la IA. Luego, eligen uno problema para desarrollar en las próximas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elección justificada de uno para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ampliar la visión y orienta la elección hacia viabilidad y relevancia.</w:t>
      </w:r>
    </w:p>
    <w:p>
      <w:pPr/>
      <w:r>
        <w:rPr/>
        <w:t xml:space="preserve">Actividad 3: Presentación inicial de proyectos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ideas preliminares y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5 minutos el problema seleccionado y su justificación, mientras el resto escucha y anota preguntas o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anotaciones de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críticas y orienta para mejorar los enfoques.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 o que terminen antes: Proponer que investiguen brevemente herramientas de IA disponibles para ingeniería ambiental y preparen un mini informe.</w:t>
      </w:r>
    </w:p>
    <w:p>
      <w:pPr>
        <w:numPr>
          <w:ilvl w:val="0"/>
          <w:numId w:val="10"/>
        </w:numPr>
      </w:pPr>
      <w:r>
        <w:rPr/>
        <w:t xml:space="preserve">Para estudiantes que requieran apoyo: Facilitar ejemplos más guiados y organizar tutorías rápidas durante la lectura de casos para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ideas principales y anuncia que en la próxima sesión se comenzará a diseñar y prototipar las soluciones de IA para los problemas seleccionados.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“ticket de salida”: Cada estudiante escribe en una tarjeta tres conceptos clave aprendidos sobre IA en Ingeniería Ambiental y una pregunta que tiene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puede la IA mejorar las soluciones ambientales que conoces?</w:t>
      </w:r>
    </w:p>
    <w:p>
      <w:pPr>
        <w:numPr>
          <w:ilvl w:val="0"/>
          <w:numId w:val="12"/>
        </w:numPr>
      </w:pPr>
      <w:r>
        <w:rPr/>
        <w:t xml:space="preserve">¿Qué habilidades necesitas desarrollar para aplicar IA en tu campo?</w:t>
      </w:r>
    </w:p>
    <w:p>
      <w:pPr>
        <w:numPr>
          <w:ilvl w:val="0"/>
          <w:numId w:val="12"/>
        </w:numPr>
      </w:pPr>
      <w:r>
        <w:rPr/>
        <w:t xml:space="preserve">¿Qué desafíos visualizas en la implementación de IA ambiental?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tendencias y aclara algunas dudas rápidas, destacando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trabajo realizado con el siguiente paso: el diseño práctico del proyecto donde aplicarán conceptos de IA para resolver un problema ambiental.</w:t>
      </w:r>
    </w:p>
    <w:p>
      <w:pPr/>
      <w:r>
        <w:rPr/>
        <w:t xml:space="preserve">Sesión 2: Diseño y prototipo inicial de proyecto de IA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aclarar dudas, y orientar hacia el diseño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grupos compartir brevemente una pregunta o reflexión surgida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inquietudes y el docente responde o redirige.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donde un prototipo simple de IA resolvió un problema ambiental complejo.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cómo se logró y qué pueden aplicar en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el diseño del prototipo basado en IA, combinando teoría y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objetivos, datos y métodos IA para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esquema con: problema a resolver, variables involucradas, tipo de datos necesarios, técnica de IA a utilizar y resultados esperados.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plan de proyecto (1-2 páginas).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hace preguntas para profundizar y asegura viabilidad.</w:t>
      </w:r>
    </w:p>
    <w:p>
      <w:pPr/>
      <w:r>
        <w:rPr/>
        <w:t xml:space="preserve">Actividad 2: Selección y exploración de herramientas de 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Familiarizarse con herramientas digitales para implementar 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explora una plataforma o librería recomendada (Python, Teachable Machine, IBM Watson) para conocer funcionalidades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oral o escrito sobre la herramienta y cómo la usarán.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Brinda soporte técnico y guía para selección adecuada.</w:t>
      </w:r>
    </w:p>
    <w:p>
      <w:pPr/>
      <w:r>
        <w:rPr/>
        <w:t xml:space="preserve">Actividad 3: Inicio del prototipo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Comenzar desarrollo del prototipo IA aplicando lo planificado.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Grupos inician la construcción o configuración del modelo IA, cargan datos o preparan entrada para la herramienta.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Versión inicial funcional o simulada del prototipo.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resuelve problemas técnicos y estimula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que documenten código o pasos para replicar el prototipo.</w:t>
      </w:r>
    </w:p>
    <w:p>
      <w:pPr>
        <w:numPr>
          <w:ilvl w:val="0"/>
          <w:numId w:val="18"/>
        </w:numPr>
      </w:pPr>
      <w:r>
        <w:rPr/>
        <w:t xml:space="preserve">Para estudiantes que requieran apoyo: Ofrecer plantillas o ejemplos previos para facilitar la construcción.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conecta la fase de diseño con la necesidad de probar y ajustar el prototipo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Mapa mental colectivo: En la pizarra, se registran los pasos clave del diseño y herramientas exploradas.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dificultades encontraron al planificar y comenzar el prototipo?</w:t>
      </w:r>
    </w:p>
    <w:p>
      <w:pPr>
        <w:numPr>
          <w:ilvl w:val="0"/>
          <w:numId w:val="20"/>
        </w:numPr>
      </w:pPr>
      <w:r>
        <w:rPr/>
        <w:t xml:space="preserve">¿Cómo se complementan las habilidades de cada integrante en su grupo?</w:t>
      </w:r>
    </w:p>
    <w:p>
      <w:pPr>
        <w:numPr>
          <w:ilvl w:val="0"/>
          <w:numId w:val="20"/>
        </w:numPr>
      </w:pPr>
      <w:r>
        <w:rPr/>
        <w:t xml:space="preserve">¿Qué aspectos mejorarían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destaca avances y sugiere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investigar ejemplos similares para fortalecer el prototipo.</w:t>
      </w:r>
    </w:p>
    <w:p>
      <w:pPr/>
      <w:r>
        <w:rPr/>
        <w:t xml:space="preserve">Sesión 3: Implementación y pruebas del prototipo de IA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diseño y preparar la implementación y pruebas del prototipo.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compartir el estado actual de su prototipo y dudas surgidas.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avances y plantean retos técnicos.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donde pruebas rigurosas mejoraron notablemente un modelo IA ambiental.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prueba y validación.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Enfoque práctico en la implementación técnica, pruebas y ajustes iterativos del prototipo.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Programación y configuración avanzada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Implementar funciones clave del prototipo y corregir errores.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continúan el desarrollo técnico, integrando datos y ajustando parámetros del modelo 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con datos iniciales.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asesoría técnica, fomenta solución colaborativa de problemas.</w:t>
      </w:r>
    </w:p>
    <w:p>
      <w:pPr/>
      <w:r>
        <w:rPr/>
        <w:t xml:space="preserve">Actividad 2: Pruebas y validación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desempeño del prototipo y detectar áreas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pruebas con datos reales o simulados, registra resultados y analiza errores o desviaciones.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de pruebas con gráficos o tablas de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para profundizar análisis e incentiva la mejora continua.</w:t>
      </w:r>
    </w:p>
    <w:p>
      <w:pPr/>
      <w:r>
        <w:rPr/>
        <w:t xml:space="preserve">Actividad 3: Preparación de presentación intermedia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información para comunicar avances y 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preparan una presentación breve (5 minutos) con estado del proyecto y próximos pasos.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con diapositivas.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comunicación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que integren técnicas de optimización o aprendizaje automático más complejas.</w:t>
      </w:r>
    </w:p>
    <w:p>
      <w:pPr>
        <w:numPr>
          <w:ilvl w:val="0"/>
          <w:numId w:val="26"/>
        </w:numPr>
      </w:pPr>
      <w:r>
        <w:rPr/>
        <w:t xml:space="preserve">Para estudiantes con dificultades: Suministrar ejemplos de código o datasets simplificados y tutorías focalizadas.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realizarán ajustes finales, evaluación y presentación formal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Resumen grupal en pizarra de principales hallazgos y retos técnicos.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aprendieron sobre la implementación técnica de IA?</w:t>
      </w:r>
    </w:p>
    <w:p>
      <w:pPr>
        <w:numPr>
          <w:ilvl w:val="0"/>
          <w:numId w:val="28"/>
        </w:numPr>
      </w:pPr>
      <w:r>
        <w:rPr/>
        <w:t xml:space="preserve">¿Cómo mejoraron su trabajo en equipo durante esta fase?</w:t>
      </w:r>
    </w:p>
    <w:p>
      <w:pPr>
        <w:numPr>
          <w:ilvl w:val="0"/>
          <w:numId w:val="28"/>
        </w:numPr>
      </w:pPr>
      <w:r>
        <w:rPr/>
        <w:t xml:space="preserve">¿Qué esperan lograr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anima a mantener el esfuerzo para cerrar el proyecto exitosamente.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vincular la experiencia con la práctica profesional futura y con tendencias tecnológicas actuales.</w:t>
      </w:r>
    </w:p>
    <w:p>
      <w:pPr/>
      <w:r>
        <w:rPr/>
        <w:t xml:space="preserve">Sesión 4: Ajuste final, presentación y reflexión del proyecto de IA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la conclusión del proyecto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los ajustes pendientes y metas para la sesión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Informan estado y expectativas.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efectivas de proyectos tecnológicos ambientales.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Analizan estructura y estilo para aplicar en la presentación propia.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Finalización del prototipo, preparación y realización de la presentación formal y revisión crítica del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Ajustes y mejoras finales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Optimizar el prototipo con base en pruebas y retroalimentación previa.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realizan los ajustes técnicos, corrigen errores y preparan el prototipo para demostración.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Prototipo finalizado y funcional.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apoya con problemas técnicos.</w:t>
      </w:r>
    </w:p>
    <w:p>
      <w:pPr/>
      <w:r>
        <w:rPr/>
        <w:t xml:space="preserve">Actividad 2: Presentación formal del proyecto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de manera clara y efectiva el proyecto, resultados y aprendizajes.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presentación de 10 minutos que incluya problema, solución IA, desarrollo, resultados y conclusiones.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(diapositivas, prototipo en vivo).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Evalúa desempeño, fomenta preguntas del público y modera discusión.</w:t>
      </w:r>
    </w:p>
    <w:p>
      <w:pPr/>
      <w:r>
        <w:rPr/>
        <w:t xml:space="preserve">Actividad 3: Evaluación crítica y reflexión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impacto y las posibles mejoras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las presentaciones, cada grupo responde a preguntas: ¿Qué funcionó bien? ¿Qué desafíos enfrentaron? ¿Qué aplicarían en un proyecto real?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discusión en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complementa con observaciones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con habilidades orales destacadas: Incentivar que lideren la presentación.</w:t>
      </w:r>
    </w:p>
    <w:p>
      <w:pPr>
        <w:numPr>
          <w:ilvl w:val="0"/>
          <w:numId w:val="34"/>
        </w:numPr>
      </w:pPr>
      <w:r>
        <w:rPr/>
        <w:t xml:space="preserve">Para estudiantes con dificultades de comunicación: Permitir uso de recursos visuales para apoyar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experiencia del proyecto con la importancia de la innovación tecnológica ambiental continua y motiva la aplicación profesional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Realizar un resumen colectivo de aprendizajes clave y competencias desarrolladas, registrándolo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contribuyó este proyecto a mi comprensión de la IA en Ingeniería Ambiental?</w:t>
      </w:r>
    </w:p>
    <w:p>
      <w:pPr>
        <w:numPr>
          <w:ilvl w:val="0"/>
          <w:numId w:val="36"/>
        </w:numPr>
      </w:pPr>
      <w:r>
        <w:rPr/>
        <w:t xml:space="preserve">¿Qué habilidades adquirí o fortalecí durante este proceso?</w:t>
      </w:r>
    </w:p>
    <w:p>
      <w:pPr>
        <w:numPr>
          <w:ilvl w:val="0"/>
          <w:numId w:val="36"/>
        </w:numPr>
      </w:pPr>
      <w:r>
        <w:rPr/>
        <w:t xml:space="preserve">¿Cómo aplicaré estos conocimientos en mi formación y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constructiva individual y grupal sobre desempeño técnico, trabajo colaborativo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oportunidades para integrar IA en prácticas reales o futuras investigaciones ambientales.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7"/>
        </w:numPr>
      </w:pPr>
      <w:r>
        <w:rPr/>
        <w:t xml:space="preserve">Investigar una herramienta o aplicación emergente de IA en Ingeniería Ambiental y preparar un breve informe para compartir en foros académicos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 familiaridad con IA y problemas ambientales.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retroalimentación en actividades grupales, revisión de productos parciales y autoevaluaciones.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final del proyecto, informe escrito,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Comprensión y análisis de conceptos de IA aplicados a Ingeniería Ambiental (objetivo 1).</w:t>
      </w:r>
    </w:p>
    <w:p>
      <w:pPr>
        <w:numPr>
          <w:ilvl w:val="0"/>
          <w:numId w:val="39"/>
        </w:numPr>
      </w:pPr>
      <w:r>
        <w:rPr/>
        <w:t xml:space="preserve">Calidad y pertinencia del diseño del proyecto colaborativo (objetivo 2).</w:t>
      </w:r>
    </w:p>
    <w:p>
      <w:pPr>
        <w:numPr>
          <w:ilvl w:val="0"/>
          <w:numId w:val="39"/>
        </w:numPr>
      </w:pPr>
      <w:r>
        <w:rPr/>
        <w:t xml:space="preserve">Habilidad para utilizar herramientas digitales y técnicas de IA en el desarrollo del prototipo (objetivo 3).</w:t>
      </w:r>
    </w:p>
    <w:p>
      <w:pPr>
        <w:numPr>
          <w:ilvl w:val="0"/>
          <w:numId w:val="39"/>
        </w:numPr>
      </w:pPr>
      <w:r>
        <w:rPr/>
        <w:t xml:space="preserve">Capacidad para evaluar críticamente resultados y proponer mejoras (objetivo 4).</w:t>
      </w:r>
    </w:p>
    <w:p>
      <w:pPr>
        <w:numPr>
          <w:ilvl w:val="0"/>
          <w:numId w:val="39"/>
        </w:numPr>
      </w:pPr>
      <w:r>
        <w:rPr/>
        <w:t xml:space="preserve">Efectividad en la comunicación oral y escrita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Rúbrica para evaluación de proyectos que incluya aspectos técnicos, colaboración y presentación.</w:t>
      </w:r>
    </w:p>
    <w:p>
      <w:pPr>
        <w:numPr>
          <w:ilvl w:val="0"/>
          <w:numId w:val="40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40"/>
        </w:numPr>
      </w:pPr>
      <w:r>
        <w:rPr/>
        <w:t xml:space="preserve">Observación directa durante actividades prácticas y presentaciones.</w:t>
      </w:r>
    </w:p>
    <w:p>
      <w:pPr>
        <w:numPr>
          <w:ilvl w:val="0"/>
          <w:numId w:val="40"/>
        </w:numPr>
      </w:pPr>
      <w:r>
        <w:rPr/>
        <w:t xml:space="preserve">Autoevaluación y coevaluación para fomentar reflexión y responsabilidad.</w:t>
      </w:r>
    </w:p>
    <w:p>
      <w:pPr>
        <w:numPr>
          <w:ilvl w:val="0"/>
          <w:numId w:val="40"/>
        </w:numPr>
      </w:pPr>
      <w:r>
        <w:rPr/>
        <w:t xml:space="preserve">Portafolio con evidencias (documentos, código,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Respuestas y análisis en guías de casos reales.</w:t>
      </w:r>
    </w:p>
    <w:p>
      <w:pPr>
        <w:numPr>
          <w:ilvl w:val="0"/>
          <w:numId w:val="41"/>
        </w:numPr>
      </w:pPr>
      <w:r>
        <w:rPr/>
        <w:t xml:space="preserve">Plan de proyecto escrito y prototipo funcional.</w:t>
      </w:r>
    </w:p>
    <w:p>
      <w:pPr>
        <w:numPr>
          <w:ilvl w:val="0"/>
          <w:numId w:val="41"/>
        </w:numPr>
      </w:pPr>
      <w:r>
        <w:rPr/>
        <w:t xml:space="preserve">Informes de pruebas y validación del modelo IA.</w:t>
      </w:r>
    </w:p>
    <w:p>
      <w:pPr>
        <w:numPr>
          <w:ilvl w:val="0"/>
          <w:numId w:val="41"/>
        </w:numPr>
      </w:pPr>
      <w:r>
        <w:rPr/>
        <w:t xml:space="preserve">Presentación final y discusión crítica.</w:t>
      </w:r>
    </w:p>
    <w:p>
      <w:pPr>
        <w:numPr>
          <w:ilvl w:val="0"/>
          <w:numId w:val="41"/>
        </w:numPr>
      </w:pPr>
      <w:r>
        <w:rPr/>
        <w:t xml:space="preserve">Reflexiones escritas y orales sobre el proceso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el Plan de Clase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los conceptos básicos de inteligencia artificial (IA), su aplicación en la ingeniería ambiental, y habilidades relacionadas con la identificación y análisis de problemas ambientales donde la IA podría ser útil.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2"/>
        </w:numPr>
      </w:pPr>
      <w:r>
        <w:rPr/>
        <w:t xml:space="preserve">Realizar esta evaluación al inicio de la primera sesión.</w:t>
      </w:r>
    </w:p>
    <w:p>
      <w:pPr>
        <w:numPr>
          <w:ilvl w:val="0"/>
          <w:numId w:val="42"/>
        </w:numPr>
      </w:pPr>
      <w:r>
        <w:rPr/>
        <w:t xml:space="preserve">Solicitar respuestas individuales para obtener una visión clara de los conocimientos previos.</w:t>
      </w:r>
    </w:p>
    <w:p>
      <w:pPr>
        <w:numPr>
          <w:ilvl w:val="0"/>
          <w:numId w:val="42"/>
        </w:numPr>
      </w:pPr>
      <w:r>
        <w:rPr/>
        <w:t xml:space="preserve">Utilizar las respuestas para ajustar la profundidad y enfoque de las sesiones posteriores.</w:t>
      </w:r>
    </w:p>
    <w:p>
      <w:pPr/>
      <w:r>
        <w:rPr>
          <w:b w:val="1"/>
          <w:bCs w:val="1"/>
        </w:rPr>
        <w:t xml:space="preserve">Preguntas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Defina brevemente qué es la inteligencia artificial y mencione un ejemplo de su aplicación en la ingeniería ambiental.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conocimiento básico sobre IA y su relación con el área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Identifique un problema ambiental actual en su comunidad o región que podría beneficiarse del uso de tecnologías inteligentes. Explique por qué.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Detectar capacidad para relacionar problemas ambientales con soluciones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Seleccione la opción correcta: ¿Cuál de las siguientes tecnologías es un ejemplo de inteligencia artificial?</w:t>
            </w:r>
          </w:p>
        </w:tc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Comprobar conocimientos específicos sobre tecnologías relacionadas con IA.</w:t>
            </w:r>
          </w:p>
        </w:tc>
      </w:tr>
    </w:tbl>
    <w:p>
      <w:pPr/>
      <w:r>
        <w:rPr>
          <w:b w:val="1"/>
          <w:bCs w:val="1"/>
        </w:rPr>
        <w:t xml:space="preserve">Opciones para la pregunta 3:</w:t>
      </w:r>
    </w:p>
    <w:p>
      <w:pPr>
        <w:numPr>
          <w:ilvl w:val="0"/>
          <w:numId w:val="43"/>
        </w:numPr>
      </w:pPr>
      <w:r>
        <w:rPr/>
        <w:t xml:space="preserve">a) Sensores ambientales convencionales</w:t>
      </w:r>
    </w:p>
    <w:p>
      <w:pPr>
        <w:numPr>
          <w:ilvl w:val="0"/>
          <w:numId w:val="43"/>
        </w:numPr>
      </w:pPr>
      <w:r>
        <w:rPr/>
        <w:t xml:space="preserve">b) Redes neuronales para predicción de calidad del aire</w:t>
      </w:r>
    </w:p>
    <w:p>
      <w:pPr>
        <w:numPr>
          <w:ilvl w:val="0"/>
          <w:numId w:val="43"/>
        </w:numPr>
      </w:pPr>
      <w:r>
        <w:rPr/>
        <w:t xml:space="preserve">c) Sistemas manuales de monitoreo</w:t>
      </w:r>
    </w:p>
    <w:p>
      <w:pPr>
        <w:numPr>
          <w:ilvl w:val="0"/>
          <w:numId w:val="43"/>
        </w:numPr>
      </w:pPr>
      <w:r>
        <w:rPr/>
        <w:t xml:space="preserve">d) Bases de datos tradicionales</w:t>
      </w:r>
    </w:p>
    <w:p>
      <w:pPr/>
      <w:r>
        <w:rPr>
          <w:b w:val="1"/>
          <w:bCs w:val="1"/>
        </w:rPr>
        <w:t xml:space="preserve">Tiempo estimado para cada pregunta:</w:t>
      </w:r>
    </w:p>
    <w:p>
      <w:pPr>
        <w:numPr>
          <w:ilvl w:val="0"/>
          <w:numId w:val="44"/>
        </w:numPr>
      </w:pPr>
      <w:r>
        <w:rPr/>
        <w:t xml:space="preserve">Pregunta 1: 3 minutos</w:t>
      </w:r>
    </w:p>
    <w:p>
      <w:pPr>
        <w:numPr>
          <w:ilvl w:val="0"/>
          <w:numId w:val="44"/>
        </w:numPr>
      </w:pPr>
      <w:r>
        <w:rPr/>
        <w:t xml:space="preserve">Pregunta 2: 4 minutos</w:t>
      </w:r>
    </w:p>
    <w:p>
      <w:pPr>
        <w:numPr>
          <w:ilvl w:val="0"/>
          <w:numId w:val="44"/>
        </w:numPr>
      </w:pPr>
      <w:r>
        <w:rPr/>
        <w:t xml:space="preserve">Pregunta 3: 2 minutos</w:t>
      </w:r>
    </w:p>
    <w:p>
      <w:pPr/>
      <w:r>
        <w:rPr/>
        <w:t xml:space="preserve">Esta evaluación rápida permitirá al docente identificar de forma efectiva el nivel inicial de los estudiantes y orientar de manera adecuada el desarrollo del proyecto de aprendizaje basado en proyectos sobre IA aplicada a la ingeniería ambiental.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curso "Innovación Ambiental: Aplicaciones Prácticas de la Inteligencia Artificial en Ingeniería Ambiental", se proponen los siguientes ejemplos y casos de estudio, diseñados para que los estudiantes universitarios puedan aplicar conocimientos teóricos en contextos reales, facilitando la comprensión y el desarrollo de competencias mediante la metodología de Aprendizaje Basado en Proyectos (ABP).</w:t>
      </w:r>
    </w:p>
    <w:p>
      <w:pPr/>
      <w:r>
        <w:rPr>
          <w:b w:val="1"/>
          <w:bCs w:val="1"/>
        </w:rPr>
        <w:t xml:space="preserve">Objetivos de Aprendizaje (Ejemplificados)</w:t>
      </w:r>
    </w:p>
    <w:p>
      <w:pPr>
        <w:numPr>
          <w:ilvl w:val="0"/>
          <w:numId w:val="45"/>
        </w:numPr>
      </w:pPr>
      <w:r>
        <w:rPr/>
        <w:t xml:space="preserve">Comprender los fundamentos y aplicaciones de la inteligencia artificial (IA) en el ámbito de la ingeniería ambiental.</w:t>
      </w:r>
    </w:p>
    <w:p>
      <w:pPr>
        <w:numPr>
          <w:ilvl w:val="0"/>
          <w:numId w:val="45"/>
        </w:numPr>
      </w:pPr>
      <w:r>
        <w:rPr/>
        <w:t xml:space="preserve">Analizar y desarrollar soluciones basadas en IA para problemas ambientales reales.</w:t>
      </w:r>
    </w:p>
    <w:p>
      <w:pPr>
        <w:numPr>
          <w:ilvl w:val="0"/>
          <w:numId w:val="45"/>
        </w:numPr>
      </w:pPr>
      <w:r>
        <w:rPr/>
        <w:t xml:space="preserve">Desarrollar habilidades de investigación, trabajo en equipo y presentación de resultados.</w:t>
      </w:r>
    </w:p>
    <w:p>
      <w:pPr>
        <w:numPr>
          <w:ilvl w:val="0"/>
          <w:numId w:val="45"/>
        </w:numPr>
      </w:pPr>
      <w:r>
        <w:rPr/>
        <w:t xml:space="preserve">Evaluar el impacto ambiental y social de las tecnologías de IA aplicadas.</w:t>
      </w:r>
    </w:p>
    <w:p>
      <w:pPr/>
      <w:r>
        <w:rPr>
          <w:b w:val="1"/>
          <w:bCs w:val="1"/>
        </w:rPr>
        <w:t xml:space="preserve">Ejemplos Prácticos y 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Conexión con ABP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Monitoreo Inteligente de Calidad del Agua con Sensores y Machine Learning</w:t>
            </w:r>
          </w:p>
        </w:tc>
        <w:tc>
          <w:tcPr>
            <w:noWrap/>
          </w:tcPr>
          <w:p>
            <w:pPr/>
            <w:r>
              <w:rPr/>
              <w:t xml:space="preserve">Los estudiantes analizarán datos reales de sensores de calidad de agua (pH, turbidez, contaminantes) para detectar patrones y predecir episodios de contaminación usando modelos supervisados de machine learning.</w:t>
            </w:r>
          </w:p>
          <w:p>
            <w:pPr/>
            <w:r>
              <w:rPr/>
              <w:t xml:space="preserve">Como proyecto, diseñarán una propuesta para implementar un sistema automatizado de alerta temprana en un río cercano o fuente de agua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Optimización de Rutas de Recolección de Residuos con Algoritmos Genéticos</w:t>
            </w:r>
          </w:p>
        </w:tc>
        <w:tc>
          <w:tcPr>
            <w:noWrap/>
          </w:tcPr>
          <w:p>
            <w:pPr/>
            <w:r>
              <w:rPr/>
              <w:t xml:space="preserve">Se estudiará cómo los algoritmos genéticos pueden mejorar la eficiencia en la recolección de residuos sólidos, reduciendo emisiones y costos.</w:t>
            </w:r>
          </w:p>
          <w:p>
            <w:pPr/>
            <w:r>
              <w:rPr/>
              <w:t xml:space="preserve">Los estudiantes trabajarán en grupos para diseñar un modelo de optimización para un área urbana específica, considerando variables reales como volumen de residuos y tiempos de recolección.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Predicción de Calidad del Aire usando Redes Neuronales</w:t>
            </w:r>
          </w:p>
        </w:tc>
        <w:tc>
          <w:tcPr>
            <w:noWrap/>
          </w:tcPr>
          <w:p>
            <w:pPr/>
            <w:r>
              <w:rPr/>
              <w:t xml:space="preserve">Los estudiantes explorarán datasets de calidad del aire y meteorología para entrenar redes neuronales que predigan índices de contaminación.</w:t>
            </w:r>
          </w:p>
          <w:p>
            <w:pPr/>
            <w:r>
              <w:rPr/>
              <w:t xml:space="preserve">El proyecto consistirá en evaluar la precisión del modelo y proponer estrategias de mitigación basadas en las predicciones.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Detección Automatizada de Deforestación con Imágenes Satelitales y Visión Artificial</w:t>
            </w:r>
          </w:p>
        </w:tc>
        <w:tc>
          <w:tcPr>
            <w:noWrap/>
          </w:tcPr>
          <w:p>
            <w:pPr/>
            <w:r>
              <w:rPr/>
              <w:t xml:space="preserve">Se presentará un caso de uso de IA en la monitorización ambiental mediante análisis de imágenes satelitales para detectar cambios en la cobertura forestal.</w:t>
            </w:r>
          </w:p>
          <w:p>
            <w:pPr/>
            <w:r>
              <w:rPr/>
              <w:t xml:space="preserve">Los estudiantes implementarán un prototipo básico para clasificar áreas deforestadas y discutirán su aplicabilidad y limitaciones éticas y ambientales.</w:t>
            </w:r>
          </w:p>
        </w:tc>
      </w:tr>
    </w:tbl>
    <w:p>
      <w:pPr/>
      <w:r>
        <w:rPr>
          <w:b w:val="1"/>
          <w:bCs w:val="1"/>
        </w:rPr>
        <w:t xml:space="preserve">Actividades ABP Integradas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Investigación inicial:</w:t>
      </w:r>
      <w:r>
        <w:rPr/>
        <w:t xml:space="preserve"> Revisión de literatura y datasets disponibles para cada caso.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Diseño y desarrollo:</w:t>
      </w:r>
      <w:r>
        <w:rPr/>
        <w:t xml:space="preserve"> Modelado, programación y análisis de resultados con herramientas de 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Trabajo colaborativo:</w:t>
      </w:r>
      <w:r>
        <w:rPr/>
        <w:t xml:space="preserve"> División de roles, discusión y toma de decisiones en equipo.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Presentación de resultados:</w:t>
      </w:r>
      <w:r>
        <w:rPr/>
        <w:t xml:space="preserve"> Exposición oral y escrita de conclusiones y propuestas de mejora.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Reflexión crítica:</w:t>
      </w:r>
      <w:r>
        <w:rPr/>
        <w:t xml:space="preserve"> Evaluar impacto ambiental, social y ético de las aplicaciones desarrolladas.</w:t>
      </w:r>
    </w:p>
    <w:p>
      <w:pPr/>
      <w:r>
        <w:rPr/>
        <w:t xml:space="preserve">Estos ejemplos permiten a los estudiantes abordar problemas ambientales reales mediante soluciones basadas en IA, fomentando competencias técnicas y transversales acordes con el nivel universitario y el enfoque práctico del curso.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concluir el plan de clase "Innovación Ambiental: Aplicaciones Prácticas de la Inteligencia Artificial en Ingeniería Ambiental", es fundamental implementar estrategias de retroalimentación que permitan a los estudiantes reflexionar sobre su aprendizaje, identificar fortalezas y áreas de mejora, y consolidar los objetivos alcanzados. Las siguientes estrategias están diseñadas para ser constructivas, específicas, adecuadas para estudiantes universitarios, y alineadas con los objetivos del curso y la metodología de Aprendizaje Basado en Proyectos (ABP).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en pares con rúbrica específica:</w:t>
      </w:r>
      <w:r>
        <w:rPr/>
        <w:t xml:space="preserve">Organizar una sesión donde cada grupo presente brevemente su proyecto y reciba retroalimentación de otro grupo utilizando una rúbrica previamente diseñada que considere criterios como:</w:t>
      </w:r>
      <w:r>
        <w:rPr/>
        <w:t xml:space="preserve">Esta estrategia promueve la crítica constructiva y el aprendizaje colaborativo.</w:t>
      </w:r>
    </w:p>
    <w:p>
      <w:pPr>
        <w:numPr>
          <w:ilvl w:val="1"/>
          <w:numId w:val="47"/>
        </w:numPr>
      </w:pPr>
      <w:r>
        <w:rPr/>
        <w:t xml:space="preserve">Aplicación de conceptos de inteligencia artificial en soluciones ambientales.</w:t>
      </w:r>
    </w:p>
    <w:p>
      <w:pPr>
        <w:numPr>
          <w:ilvl w:val="1"/>
          <w:numId w:val="47"/>
        </w:numPr>
      </w:pPr>
      <w:r>
        <w:rPr/>
        <w:t xml:space="preserve">Innovación y creatividad en la propuesta.</w:t>
      </w:r>
    </w:p>
    <w:p>
      <w:pPr>
        <w:numPr>
          <w:ilvl w:val="1"/>
          <w:numId w:val="47"/>
        </w:numPr>
      </w:pPr>
      <w:r>
        <w:rPr/>
        <w:t xml:space="preserve">Viabilidad técnica y ambiental del proyecto.</w:t>
      </w:r>
    </w:p>
    <w:p>
      <w:pPr>
        <w:numPr>
          <w:ilvl w:val="1"/>
          <w:numId w:val="47"/>
        </w:numPr>
      </w:pPr>
      <w:r>
        <w:rPr/>
        <w:t xml:space="preserve">Claridad y profundidad en la argumentación.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Autoevaluación guiada con preguntas reflexivas:</w:t>
      </w:r>
      <w:r>
        <w:rPr/>
        <w:t xml:space="preserve">Proporcionar a los estudiantes un cuestionario que invite a reflexionar sobre su proceso y producto, por ejemplo:</w:t>
      </w:r>
      <w:r>
        <w:rPr/>
        <w:t xml:space="preserve">Esto facilita una evaluación personal y consciente del aprendizaje.</w:t>
      </w:r>
    </w:p>
    <w:p>
      <w:pPr>
        <w:numPr>
          <w:ilvl w:val="1"/>
          <w:numId w:val="47"/>
        </w:numPr>
      </w:pPr>
      <w:r>
        <w:rPr/>
        <w:t xml:space="preserve">¿Qué aprendí sobre la aplicación de la inteligencia artificial en la ingeniería ambiental?</w:t>
      </w:r>
    </w:p>
    <w:p>
      <w:pPr>
        <w:numPr>
          <w:ilvl w:val="1"/>
          <w:numId w:val="47"/>
        </w:numPr>
      </w:pPr>
      <w:r>
        <w:rPr/>
        <w:t xml:space="preserve">¿Qué desafíos enfrenté durante el desarrollo del proyecto y cómo los superé?</w:t>
      </w:r>
    </w:p>
    <w:p>
      <w:pPr>
        <w:numPr>
          <w:ilvl w:val="1"/>
          <w:numId w:val="47"/>
        </w:numPr>
      </w:pPr>
      <w:r>
        <w:rPr/>
        <w:t xml:space="preserve">¿Cómo puedo mejorar mi enfoque en futuros proyectos similares?</w:t>
      </w:r>
    </w:p>
    <w:p>
      <w:pPr>
        <w:numPr>
          <w:ilvl w:val="1"/>
          <w:numId w:val="47"/>
        </w:numPr>
      </w:pPr>
      <w:r>
        <w:rPr/>
        <w:t xml:space="preserve">¿En qué medida el proyecto contribuye a una solución ambiental realista?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del docente con énfasis en logro de objetivos:</w:t>
      </w:r>
      <w:r>
        <w:rPr/>
        <w:t xml:space="preserve">El docente entregará comentarios específicos a cada grupo destacando:</w:t>
      </w:r>
      <w:r>
        <w:rPr/>
        <w:t xml:space="preserve">Esto orienta al estudiante hacia un aprendizaje continuo y contextualizado.</w:t>
      </w:r>
    </w:p>
    <w:p>
      <w:pPr>
        <w:numPr>
          <w:ilvl w:val="1"/>
          <w:numId w:val="47"/>
        </w:numPr>
      </w:pPr>
      <w:r>
        <w:rPr/>
        <w:t xml:space="preserve">Aspectos donde aplicaron correctamente la inteligencia artificial para resolver problemas ambientales.</w:t>
      </w:r>
    </w:p>
    <w:p>
      <w:pPr>
        <w:numPr>
          <w:ilvl w:val="1"/>
          <w:numId w:val="47"/>
        </w:numPr>
      </w:pPr>
      <w:r>
        <w:rPr/>
        <w:t xml:space="preserve">Áreas de oportunidad para profundizar en aspectos técnicos o ambientales.</w:t>
      </w:r>
    </w:p>
    <w:p>
      <w:pPr>
        <w:numPr>
          <w:ilvl w:val="1"/>
          <w:numId w:val="47"/>
        </w:numPr>
      </w:pPr>
      <w:r>
        <w:rPr/>
        <w:t xml:space="preserve">Sugerencias para fortalecer la integración de conocimiento interdisciplinario.</w:t>
      </w:r>
    </w:p>
    <w:p>
      <w:pPr>
        <w:numPr>
          <w:ilvl w:val="1"/>
          <w:numId w:val="47"/>
        </w:numPr>
      </w:pPr>
      <w:r>
        <w:rPr/>
        <w:t xml:space="preserve">Reconocimiento de innovaciones y creatividad evidenciadas.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Discusión grupal de cierre:</w:t>
      </w:r>
      <w:r>
        <w:rPr/>
        <w:t xml:space="preserve">Facilitar un espacio donde los estudiantes compartan aprendizajes, dificultades y posibles aplicaciones futuras de la inteligencia artificial en su formación y profesión. El docente modera para hacer conexiones con los objetivos y destacar logros colectivos.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Bitácora de aprendizaje y compromiso:</w:t>
      </w:r>
      <w:r>
        <w:rPr/>
        <w:t xml:space="preserve">Solicitar que cada estudiante escriba una breve bitácora final donde resuma lo aprendido, cómo piensa aplicar esos conocimientos y se comprometa con un objetivo de mejora personal relacionado con la temática.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Proyecto Final: Innovación Ambiental con Inteligencia Artificial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proyecto final desarrollado durante las 4 sesiones de 2 horas, donde los estudiantes aplican conceptos de inteligencia artificial para resolver problemas en ingeniería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aplica correctamente técnicas avanzadas de IA en el contexto ambiental,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Aplica adecuadamente técnicas de IA relevantes con justificación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IA de forma limitada y con justificación superficial.</w:t>
            </w:r>
          </w:p>
        </w:tc>
        <w:tc>
          <w:tcPr>
            <w:noWrap/>
          </w:tcPr>
          <w:p>
            <w:pPr/>
            <w:r>
              <w:rPr/>
              <w:t xml:space="preserve">No aplica técnicas de IA o la aplicación es incorrecta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problema ambiental</w:t>
            </w:r>
          </w:p>
        </w:tc>
        <w:tc>
          <w:tcPr>
            <w:noWrap/>
          </w:tcPr>
          <w:p>
            <w:pPr/>
            <w:r>
              <w:rPr/>
              <w:t xml:space="preserve">Identifica y describe exhaustivamente un problema ambiental complejo, considerando múltiples variables y contexto.</w:t>
            </w:r>
          </w:p>
        </w:tc>
        <w:tc>
          <w:tcPr>
            <w:noWrap/>
          </w:tcPr>
          <w:p>
            <w:pPr/>
            <w:r>
              <w:rPr/>
              <w:t xml:space="preserve">Describe claramente un problema ambiental relevante, considerando algunas variables clave.</w:t>
            </w:r>
          </w:p>
        </w:tc>
        <w:tc>
          <w:tcPr>
            <w:noWrap/>
          </w:tcPr>
          <w:p>
            <w:pPr/>
            <w:r>
              <w:rPr/>
              <w:t xml:space="preserve">Identifica un problema ambiental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problema ambiental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desarrollo del proyecto</w:t>
            </w:r>
          </w:p>
        </w:tc>
        <w:tc>
          <w:tcPr>
            <w:noWrap/>
          </w:tcPr>
          <w:p>
            <w:pPr/>
            <w:r>
              <w:rPr/>
              <w:t xml:space="preserve">Diseña un proyecto innovador, coherente y técnicamente sólido que integra IA y soluciones ambientales.</w:t>
            </w:r>
          </w:p>
        </w:tc>
        <w:tc>
          <w:tcPr>
            <w:noWrap/>
          </w:tcPr>
          <w:p>
            <w:pPr/>
            <w:r>
              <w:rPr/>
              <w:t xml:space="preserve">Diseña un proyecto funcional que integra IA con soluciones ambientales,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El diseño del proyecto es básico, con integración limitada de IA y soluciones ambientales.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diseño coherente o no integra IA ni soluciones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efectivamente, distribuyendo roles y comunicándose claramente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bien con algún liderazgo o participación desigual, pero logra resultados.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poca comunicación o distribución ineficiente de roles.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claridad, usando lenguaje técnico apropiado, gráficos y evidencias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clara, aunque con uso limitado de recursos visuales o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lenguaje inadecuado,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Incorpora soluciones creativas e innovadoras que aportan valor significativo al problema ambiental.</w:t>
            </w:r>
          </w:p>
        </w:tc>
        <w:tc>
          <w:tcPr>
            <w:noWrap/>
          </w:tcPr>
          <w:p>
            <w:pPr/>
            <w:r>
              <w:rPr/>
              <w:t xml:space="preserve">Propone soluciones con cierto grado de innovación, aunque basadas en enfoques conocidos.</w:t>
            </w:r>
          </w:p>
        </w:tc>
        <w:tc>
          <w:tcPr>
            <w:noWrap/>
          </w:tcPr>
          <w:p>
            <w:pPr/>
            <w:r>
              <w:rPr/>
              <w:t xml:space="preserve">Soluciones poco creativas, con escasa innovación respecto a prácticas comunes.</w:t>
            </w:r>
          </w:p>
        </w:tc>
        <w:tc>
          <w:tcPr>
            <w:noWrap/>
          </w:tcPr>
          <w:p>
            <w:pPr/>
            <w:r>
              <w:rPr/>
              <w:t xml:space="preserve">No muestra innovación ni creatividad en las soluciones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307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69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F22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ADF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CC3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515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81B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F57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B65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19E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F39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8AC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40D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039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30D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01E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482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214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BC2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11E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5B3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7A3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59E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4EE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B4C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926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C3D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EA8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EB0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662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946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9A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ADE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689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2D88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E92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B676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134D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AC82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CB3B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850E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0C7B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317D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AAAC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92B2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74DC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3ED9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2026-09-26T01:28:28-05:00</dcterms:created>
  <dcterms:modified xsi:type="dcterms:W3CDTF">2026-09-26T01:28:28-05:00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