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¡Sumando y Restando Fracciones en Equipo!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practiquen la suma y resta de fracciones de manera significativa y divertida. A través de actividades colaborativas en pequeños grupos, los alumnos aprenderán a identificar fracciones, encontrar denominadores comunes y realizar operaciones básicas con fracciones. Esta habilidad matemática es importante porque nos ayuda a resolver problemas cotidianos, como repartir alimentos, medir ingredientes para una receta o dividir objetos en partes iguales.</w:t>
      </w:r>
    </w:p>
    <w:p>
      <w:pPr/>
      <w:r>
        <w:rPr/>
        <w:t xml:space="preserve">El aprendizaje colaborativo permitirá que los estudiantes compartan sus ideas, expliquen sus razonamientos y apoyen a sus compañeros, fortaleciendo tanto sus conocimientos matemáticos como sus habilidades sociales. Al finalizar el plan, los niños serán capaces de sumar y restar fracciones con denominadores iguales y distintos, y entenderán cómo aplicar estas operaciones en situaciones reales, fomentando así un aprendizaje activo, significativo y conectado con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con denominadores iguales y diferentes.</w:t>
      </w:r>
    </w:p>
    <w:p>
      <w:pPr>
        <w:numPr>
          <w:ilvl w:val="0"/>
          <w:numId w:val="1"/>
        </w:numPr>
      </w:pPr>
      <w:r>
        <w:rPr/>
        <w:t xml:space="preserve">Aplicar estrategias para encontrar denominadores comunes y sumar fracciones.</w:t>
      </w:r>
    </w:p>
    <w:p>
      <w:pPr>
        <w:numPr>
          <w:ilvl w:val="0"/>
          <w:numId w:val="1"/>
        </w:numPr>
      </w:pPr>
      <w:r>
        <w:rPr/>
        <w:t xml:space="preserve">Realizar la resta de fracciones con denominadores iguales y diferentes.</w:t>
      </w:r>
    </w:p>
    <w:p>
      <w:pPr>
        <w:numPr>
          <w:ilvl w:val="0"/>
          <w:numId w:val="1"/>
        </w:numPr>
      </w:pPr>
      <w:r>
        <w:rPr/>
        <w:t xml:space="preserve">Colaborar en grupo para resolver problemas matemáticos relacionados con suma y resta de fracciones.</w:t>
      </w:r>
    </w:p>
    <w:p>
      <w:pPr>
        <w:numPr>
          <w:ilvl w:val="0"/>
          <w:numId w:val="1"/>
        </w:numPr>
      </w:pPr>
      <w:r>
        <w:rPr/>
        <w:t xml:space="preserve">Reflexionar sobre el proceso de suma y resta de fracciones y su utilidad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Fracciones impresas en tarjetas (con diferentes denominadores) - 1 juego por grupo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y resta de fracciones</w:t>
      </w:r>
    </w:p>
    <w:p>
      <w:pPr>
        <w:numPr>
          <w:ilvl w:val="0"/>
          <w:numId w:val="2"/>
        </w:numPr>
      </w:pPr>
      <w:r>
        <w:rPr/>
        <w:t xml:space="preserve">Pizarras blancas pequeñas y marcadores para cada grupo</w:t>
      </w:r>
    </w:p>
    <w:p>
      <w:pPr>
        <w:numPr>
          <w:ilvl w:val="0"/>
          <w:numId w:val="2"/>
        </w:numPr>
      </w:pPr>
      <w:r>
        <w:rPr/>
        <w:t xml:space="preserve">Material manipulativo: círculos fraccionados, barras fraccionadas (plastificadas o de cartón)</w:t>
      </w:r>
    </w:p>
    <w:p>
      <w:pPr>
        <w:numPr>
          <w:ilvl w:val="0"/>
          <w:numId w:val="2"/>
        </w:numPr>
      </w:pPr>
      <w:r>
        <w:rPr/>
        <w:t xml:space="preserve">Calculadoras básicas (opcional para verificación)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</w:t>
      </w:r>
    </w:p>
    <w:p>
      <w:pPr>
        <w:numPr>
          <w:ilvl w:val="0"/>
          <w:numId w:val="2"/>
        </w:numPr>
      </w:pPr>
      <w:r>
        <w:rPr/>
        <w:t xml:space="preserve">Cuadernos y lápices para cada estudiante</w:t>
      </w:r>
    </w:p>
    <w:p>
      <w:pPr>
        <w:numPr>
          <w:ilvl w:val="0"/>
          <w:numId w:val="2"/>
        </w:numPr>
      </w:pPr>
      <w:r>
        <w:rPr/>
        <w:t xml:space="preserve">Tarjetas con problemas cotidianos escritos para resolver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fracciones simples (ejemplo: 1/2, 1/4)</w:t>
      </w:r>
    </w:p>
    <w:p>
      <w:pPr>
        <w:numPr>
          <w:ilvl w:val="0"/>
          <w:numId w:val="3"/>
        </w:numPr>
      </w:pPr>
      <w:r>
        <w:rPr/>
        <w:t xml:space="preserve">Comprensión de la idea de partes iguales de un todo</w:t>
      </w:r>
    </w:p>
    <w:p>
      <w:pPr>
        <w:numPr>
          <w:ilvl w:val="0"/>
          <w:numId w:val="3"/>
        </w:numPr>
      </w:pPr>
      <w:r>
        <w:rPr/>
        <w:t xml:space="preserve">Habilidad para sumar y restar números naturales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fracciones y sus operaciones básicasFase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fracciones y preparar a los estudiantes para aprender a sumar y restar fracciones.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dividida en partes iguales y pregunta: "¿Si comemos una parte de esta pizza, cómo podemos escribir esa parte usando números?"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de fracciones como 1/4, 1/2, etc.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que hoy serán "detectives de fracciones" y que resolverán misterios para sumar y restar partes de cosas, como si fueran ingredientes en una receta.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sumar y restar fracciones es útil para compartir, para cocinar y para muchas otras actividades diarias.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cotidiana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divide a los estudiantes en grupos de 4. Cada grupo recibe material manipulativo y tarjetas con fracciones para explorar la suma y resta de fracciones con igual denominador.</w:t>
      </w:r>
    </w:p>
    <w:p>
      <w:pPr/>
      <w:r>
        <w:rPr>
          <w:b w:val="1"/>
          <w:bCs w:val="1"/>
        </w:rPr>
        <w:t xml:space="preserve">Actividad 1: Explorando fracciones con material manipulativo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y practicar la suma con igual denominador.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usen las piezas fraccionadas para armar sumas como 1/4 + 2/4. ¿Qué obtienen? Dibujen o escriban la respuesta en su pizarra."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Arman las fracciones con piezas, suman las partes y escriben la fracción resultante.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en pizarra y discusión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sumaron solo los numeradores?" y apoya a los grupos que tienen dudas.</w:t>
      </w:r>
    </w:p>
    <w:p>
      <w:pPr/>
      <w:r>
        <w:rPr>
          <w:b w:val="1"/>
          <w:bCs w:val="1"/>
        </w:rPr>
        <w:t xml:space="preserve">Actividad 2: Resolviendo problemas en equipo con suma y resta de fracciones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y resta de fracciones con igual denominador para resolver problemas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 problema, por ejemplo: 'Si tienes 3/8 de una torta y comes 1/8, ¿cuánto queda?' Trabajen juntos para encontrar la respuesta y expliquen cómo lo hicieron."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Analizan el problema, hacen la operación y explican su razonamiento en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Solución escrita y explicación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 ¿Qué pasa con los denominadores?, ¿Cómo saben que su respuesta es correcta? y corrige malentendidos.</w:t>
      </w:r>
    </w:p>
    <w:p>
      <w:pPr/>
      <w:r>
        <w:rPr>
          <w:b w:val="1"/>
          <w:bCs w:val="1"/>
        </w:rPr>
        <w:t xml:space="preserve">Actividad 3: Juego de cartas – Encuentra tu pareja de fracciones equivalentes para sumar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fracciones equivalentes y prepararse para sumar con denominadores diferentes.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"Jueguen en equipos. Cada jugador tiene cartas con fracciones diferentes. Deben buscar la carta que, junto con la suya, forme una pareja que se pueda sumar (equivalentes o con denominadores que puedan unificarse)."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Buscan cartas y discuten por qué son parejas para sumar.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Pares de cartas y explicación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Monitorea el juego, hace preguntas para profundizar, como "¿Por qué estas fracciones pueden sumarse?", y ayuda a aclarar confusiones.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sus propios problemas con fracciones para que otro grupo los resuelva.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en parejas con el docente usando material manipulativo para reforzar el concepto de fracciones y sumas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Finalizando el juego, el docente reúne a los grupos y explica que en la siguiente sesión empezarán a sumar y restar fracciones con denominadores diferentes usando lo que aprendieron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hoy sobre la suma y resta de fracciones.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 voz alta sus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fue lo más fácil y lo más difícil de sumar y restar fracciones hoy?</w:t>
      </w:r>
    </w:p>
    <w:p>
      <w:pPr>
        <w:numPr>
          <w:ilvl w:val="0"/>
          <w:numId w:val="12"/>
        </w:numPr>
      </w:pPr>
      <w:r>
        <w:rPr/>
        <w:t xml:space="preserve">¿Cómo les ayudó trabajar en grupo para entender mejor las fracciones?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señala avances, además de aclarar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que en la próxima sesión aprenderán a sumar y restar fracciones con denominadores diferentes, algo muy útil para recetas y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situaciones donde se usen fracciones (por ejemplo, cortar una fruta) y escribir o dibujar un ejemplo para compartir en la próxima clase.</w:t>
      </w:r>
    </w:p>
    <w:p>
      <w:pPr/>
      <w:r>
        <w:rPr/>
        <w:t xml:space="preserve">Sesión 2: Sumando y restando fracciones con diferentes denominadoresFase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y conectar con el nuevo objetivo de sumar y restar fracciones con denominadores diferentes.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voluntarios que compartan sus ejemplos de fracciones en casa y pregunta cómo creen que podrían sumar fracciones con diferentes denominadores.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expresan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"¿Pueden ustedes descubrir cómo sumar 1/2 + 1/3? ¡Ustedes serán los científicos matemáticos que lo descubrirán!"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Conecta con situaciones de la vida real donde se necesitan sumar fracciones con diferentes partes, como juntar distintas porciones de pastel con diferentes cortes.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contenido con experiencias cotidianas.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concepto de denominador común y cómo encontrarlo para sumar o restar fracciones con denominadores diferentes a través de ejemplos visuales y trabajo en equipo.</w:t>
      </w:r>
    </w:p>
    <w:p>
      <w:pPr/>
      <w:r>
        <w:rPr>
          <w:b w:val="1"/>
          <w:bCs w:val="1"/>
        </w:rPr>
        <w:t xml:space="preserve">Actividad 1: Descubriendo denominadores comunes con material manipulativo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denominadores comunes para sumar fracciones con denominadores diferentes.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grupos, usen las barras fraccionadas para representar 1/2 y 1/3. Busquen cómo dividirlas para que tengan partes iguales y puedan sumarlas."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Experimentan con las piezas, doblándolas o combinándolas, para hallar un denominador común.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Representaciones en pizarras y explicación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con preguntas: "¿Qué partes tienen el mismo tamaño? ¿Cómo podemos escribir esas partes con un número que sea común a ambas fracciones?"</w:t>
      </w:r>
    </w:p>
    <w:p>
      <w:pPr/>
      <w:r>
        <w:rPr>
          <w:b w:val="1"/>
          <w:bCs w:val="1"/>
        </w:rPr>
        <w:t xml:space="preserve">Actividad 2: Ejercicios colaborativos para sumar y restar con denominadores diferentes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procedimiento para sumar y restar fracciones con diferentes denominadores en problemas prácticos.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"Les doy problemas como: 2/5 + 1/10 o 3/4 - 1/8. Resuélvanlos en grupo usando el paso de encontrar el denominador común y expliquen su proceso."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Trabajan juntos para encontrar denominadores comunes, realizan las operaciones y anotan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 y explicación oral.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específicas para guiar el razonamiento y corrige errores comunes.</w:t>
      </w:r>
    </w:p>
    <w:p>
      <w:pPr/>
      <w:r>
        <w:rPr>
          <w:b w:val="1"/>
          <w:bCs w:val="1"/>
        </w:rPr>
        <w:t xml:space="preserve">Actividad 3: Mini presentación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procedimiento para sumar o restar fracciones con denominadores diferentes.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prepara una breve explicación para la clase sobre cómo resolvieron uno de los problemas."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su explicación en voz alta.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presentación en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visual en pizarras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 y hace preguntas para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crear problemas con denominadores diferentes para que otros grupos los resuelvan.</w:t>
      </w:r>
    </w:p>
    <w:p>
      <w:pPr>
        <w:numPr>
          <w:ilvl w:val="0"/>
          <w:numId w:val="19"/>
        </w:numPr>
      </w:pPr>
      <w:r>
        <w:rPr/>
        <w:t xml:space="preserve">Estudiantes con dificultades trabajan con el docente en parejas, usando más material manipulativo y ejercicios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que han aprendido a sumar y restar fracciones con denominadores diferentes, y en la próxima sesión practicarán más y resolverán un desafío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qué aprendió hoy sobre sumar y restar fracciones con denominadores diferentes.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encontraron el denominador común para sumar o restar fracciones?</w:t>
      </w:r>
    </w:p>
    <w:p>
      <w:pPr>
        <w:numPr>
          <w:ilvl w:val="0"/>
          <w:numId w:val="21"/>
        </w:numPr>
      </w:pPr>
      <w:r>
        <w:rPr/>
        <w:t xml:space="preserve">¿Por qué es importante que las partes sean iguales para poder sumar o restar?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comenta aciertos y puntos a mejorar para reforzar el aprendizaje.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otras situaciones donde puedan usar estas operaciones.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un familiar sumando o restando fracciones (por ejemplo, repartiendo comida o juguetes) y anotarlo para compartir.</w:t>
      </w:r>
    </w:p>
    <w:p>
      <w:pPr/>
      <w:r>
        <w:rPr/>
        <w:t xml:space="preserve">Sesión 3: Profundizando y practicando con suma y resta de fraccionesFase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reforzar conceptos y preparar a los estudiantes para resolver problemas más complejos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 problema en la pizarra: "Si tenemos 1/3 de una torta y le añadimos 2/6, ¿cuánta torta tenemos en total? ¿Cómo lo resolvemos?"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trabajarán juntos para resolver problemas reales y divertidos usando todo lo aprendido.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con la idea de resolver retos matemáticos.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con situaciones como repartir dulces y medir ingredientes en recetas.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experiencias personales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uso de fracciones impropias y mezcla operaciones para sumar y restar, reforzando el trabajo en equipo.</w:t>
      </w:r>
    </w:p>
    <w:p>
      <w:pPr/>
      <w:r>
        <w:rPr>
          <w:b w:val="1"/>
          <w:bCs w:val="1"/>
        </w:rPr>
        <w:t xml:space="preserve">Actividad 1: Resolviendo problemas prácticos en equipo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suma y resta de fracciones en problemas con fracciones propias, impropias y mixtas.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Entrega problemas variados para que cada grupo los resuelva y explique su solución.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Resuelven problemas, discuten estrategias y anotan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con preguntas y ayuda a clarificar dudas.</w:t>
      </w:r>
    </w:p>
    <w:p>
      <w:pPr/>
      <w:r>
        <w:rPr>
          <w:b w:val="1"/>
          <w:bCs w:val="1"/>
        </w:rPr>
        <w:t xml:space="preserve">Actividad 2: Juego de roles – “Maestros de fracciones”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Reforzar el aprendizaje explicando conceptos a otros compañeros.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Cada grupo elige a un "maestro" que explicará a otro grupo cómo sumar o restar una fracción dada.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presentan la explicación, responden preguntas.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intercambio con otro grupo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feedback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y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diseñar problemas propios para el juego de roles.</w:t>
      </w:r>
    </w:p>
    <w:p>
      <w:pPr>
        <w:numPr>
          <w:ilvl w:val="0"/>
          <w:numId w:val="27"/>
        </w:numPr>
      </w:pPr>
      <w:r>
        <w:rPr/>
        <w:t xml:space="preserve">Estudiantes con dificultades reciben apoyo individual o en parejas para repasar conceptos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lo aprendido y anuncia que en la próxima sesión se realizará un repaso general y una evaluación divertida.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cosas que aprendieron y una pregunta que aún tengan.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me ayudó trabajar en equipo para entender mejor las fracciones?</w:t>
      </w:r>
    </w:p>
    <w:p>
      <w:pPr>
        <w:numPr>
          <w:ilvl w:val="0"/>
          <w:numId w:val="29"/>
        </w:numPr>
      </w:pPr>
      <w:r>
        <w:rPr/>
        <w:t xml:space="preserve">¿Qué parte de sumar o restar fracciones me parece más fácil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avances y sugiere enfoques para la evaluación próxima.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refuerza la importancia de las fracciones para resolver problemas reales y se motiva 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dibujo o cómic que explique cómo sumar o restar fracciones y compartirlo en clase.</w:t>
      </w:r>
    </w:p>
    <w:p>
      <w:pPr/>
      <w:r>
        <w:rPr/>
        <w:t xml:space="preserve">Sesión 4: Repaso, evaluación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clave y preparar a los estudiantes para la evaluación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ideas: "¿Qué recuerdan sobre sumar y restar fracciones?"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el docente anota en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 juego de repaso y después una evaluación divertida para demostrar todo lo aprendido.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la dinámica.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Relaciona la evaluación con situaciones reales para motivar su importancia.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mente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realiza un juego de preguntas y respuestas en equipos y luego una evaluación escrita formativa.</w:t>
      </w:r>
    </w:p>
    <w:p>
      <w:pPr/>
      <w:r>
        <w:rPr>
          <w:b w:val="1"/>
          <w:bCs w:val="1"/>
        </w:rPr>
        <w:t xml:space="preserve">Actividad 1: Juego “Fracciones en acción”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Repasar conceptos claves de suma y resta de fracciones colaborativamente.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equipos, hace preguntas sobre suma y resta de fracciones, y los equipos responden para ganar puntos.</w:t>
      </w:r>
    </w:p>
    <w:p>
      <w:pPr>
        <w:numPr>
          <w:ilvl w:val="1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discuten respuestas en grupo y responden.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puntuación grupal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Modera, clarifica dudas y motiva la participación.</w:t>
      </w:r>
    </w:p>
    <w:p>
      <w:pPr/>
      <w:r>
        <w:rPr>
          <w:b w:val="1"/>
          <w:bCs w:val="1"/>
        </w:rPr>
        <w:t xml:space="preserve">Actividad 2: Evaluación escrita formativa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y aplicación en suma y resta de fracciones.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ejercicios variados de suma y resta de fracciones para resolver individualmente.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silencio y entregan.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Hoja de evaluación escrita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 mínimas y revisa posteriormente para retroalimentar.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Para estudiantes que terminan antes: Proponer que revisen sus respuestas y expliquen su procedimiento a un compañero.</w:t>
      </w:r>
    </w:p>
    <w:p>
      <w:pPr>
        <w:numPr>
          <w:ilvl w:val="0"/>
          <w:numId w:val="35"/>
        </w:numPr>
      </w:pPr>
      <w:r>
        <w:rPr/>
        <w:t xml:space="preserve">Para estudiantes que requieren apoyo: Asignar tareas de repaso o sesiones de refuerzo posteriores.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reflexión final y el cierre del plan.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Facilita una actividad de mapa mental colectivo donde los estudiantes aportan palabras o ideas clave sobre suma y resta de fracciones.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escribiendo o diciendo ideas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¿Cómo me siento ahora que sé sumar y restar fracciones?</w:t>
      </w:r>
    </w:p>
    <w:p>
      <w:pPr>
        <w:numPr>
          <w:ilvl w:val="0"/>
          <w:numId w:val="37"/>
        </w:numPr>
      </w:pPr>
      <w:r>
        <w:rPr/>
        <w:t xml:space="preserve">¿Para qué puedo usar esto en mi vida diaria?</w:t>
      </w:r>
    </w:p>
    <w:p>
      <w:pPr>
        <w:numPr>
          <w:ilvl w:val="0"/>
          <w:numId w:val="37"/>
        </w:numPr>
      </w:pPr>
      <w:r>
        <w:rPr/>
        <w:t xml:space="preserve">¿Qué me ayudó más para aprender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todos, comenta sobre los avances y ofrece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usar las fracciones para resolver problemas en casa y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de fracciones donde registren situaciones cotidianas en las que usen suma o resta de fracciones por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conocer el nivel inicial sobre fracciones.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de las sesiones 1 a 3, mediante observación directa, preguntas y revisión de productos grupales.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con la evaluación escrita individual y la participación en el juego de repaso.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Identifica correctamente fracciones y sus partes (Objetivo 1).</w:t>
      </w:r>
    </w:p>
    <w:p>
      <w:pPr>
        <w:numPr>
          <w:ilvl w:val="0"/>
          <w:numId w:val="39"/>
        </w:numPr>
      </w:pPr>
      <w:r>
        <w:rPr/>
        <w:t xml:space="preserve">Aplica el procedimiento para encontrar denominadores comunes y sumar fracciones con denominadores iguales y distintos (Objetivos 2 y 3).</w:t>
      </w:r>
    </w:p>
    <w:p>
      <w:pPr>
        <w:numPr>
          <w:ilvl w:val="0"/>
          <w:numId w:val="39"/>
        </w:numPr>
      </w:pPr>
      <w:r>
        <w:rPr/>
        <w:t xml:space="preserve">Resuelve problemas prácticos de suma y resta de fracciones en equipo (Objetivo 4).</w:t>
      </w:r>
    </w:p>
    <w:p>
      <w:pPr>
        <w:numPr>
          <w:ilvl w:val="0"/>
          <w:numId w:val="39"/>
        </w:numPr>
      </w:pPr>
      <w:r>
        <w:rPr/>
        <w:t xml:space="preserve">Reflexiona sobre su aprendizaje y lo relaciona con su vida diaria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40"/>
        </w:numPr>
      </w:pPr>
      <w:r>
        <w:rPr/>
        <w:t xml:space="preserve">Rúbrica para evaluar explicaciones orales y escritas.</w:t>
      </w:r>
    </w:p>
    <w:p>
      <w:pPr>
        <w:numPr>
          <w:ilvl w:val="0"/>
          <w:numId w:val="40"/>
        </w:numPr>
      </w:pPr>
      <w:r>
        <w:rPr/>
        <w:t xml:space="preserve">Hoja de evaluación escrita para la sumativa.</w:t>
      </w:r>
    </w:p>
    <w:p>
      <w:pPr>
        <w:numPr>
          <w:ilvl w:val="0"/>
          <w:numId w:val="40"/>
        </w:numPr>
      </w:pPr>
      <w:r>
        <w:rPr/>
        <w:t xml:space="preserve">Autoevaluación y coevaluación en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Registros y soluciones en pizarras y hojas de trabajo durante las actividades colaborativas.</w:t>
      </w:r>
    </w:p>
    <w:p>
      <w:pPr>
        <w:numPr>
          <w:ilvl w:val="0"/>
          <w:numId w:val="41"/>
        </w:numPr>
      </w:pPr>
      <w:r>
        <w:rPr/>
        <w:t xml:space="preserve">Explicaciones orales en presentaciones y juegos de roles.</w:t>
      </w:r>
    </w:p>
    <w:p>
      <w:pPr>
        <w:numPr>
          <w:ilvl w:val="0"/>
          <w:numId w:val="41"/>
        </w:numPr>
      </w:pPr>
      <w:r>
        <w:rPr/>
        <w:t xml:space="preserve">Resultados de la evaluación escrita individual.</w:t>
      </w:r>
    </w:p>
    <w:p>
      <w:pPr>
        <w:numPr>
          <w:ilvl w:val="0"/>
          <w:numId w:val="41"/>
        </w:numPr>
      </w:pPr>
      <w:r>
        <w:rPr/>
        <w:t xml:space="preserve">Respuestas en las reflexiones escritas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A30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07B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3F8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003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D5C9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CB3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9CA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349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7BB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087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1BC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55A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D0B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21B2B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9969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C3E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F360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BD89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EAC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5042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B4F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FBBD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6C3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C27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C1F1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F0B8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823F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D82B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EF79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6CDB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E79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7E3F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AD8D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CB8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9BA3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634A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940C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1464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AD64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4165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1BF23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2026-09-26T02:17:47-05:00</dcterms:created>
  <dcterms:modified xsi:type="dcterms:W3CDTF">2026-09-26T02:17:47-05:00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