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Reseñas que cuentan: descubre y comparte tus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sexto grado comprendan qué es una reseña y cuál es su utilidad para compartir opiniones sobre textos y materiales audiovisuales. A través de un proyecto colaborativo, los alumnos aprenderán a identificar las características esenciales de las reseñas, describir materiales audiovisuales con precisión y elaborar opiniones fundamentadas usando conectores adecuados. Además, desarrollarán la habilidad de revisar y corregir sus textos para mejorar la concordancia y ortografía, competencias clave para una comunicación efectiva.</w:t>
      </w:r>
    </w:p>
    <w:p>
      <w:pPr/>
      <w:r>
        <w:rPr/>
        <w:t xml:space="preserve">El aprendizaje se conecta con la vida cotidiana de los estudiantes, pues en su entorno consumen diversos contenidos como videos y libros, y expresar sus opiniones correctamente les permitirá compartir sus ideas con claridad y respeto. Al trabajar en equipo y de forma autónoma, aplicarán el Aprendizaje Basado en Proyectos para crear reseñas que podrán intercambiar con sus compañeros, fomentando el diálogo y la reflexión crítica.</w:t>
      </w:r>
    </w:p>
    <w:p>
      <w:pPr/>
      <w:r>
        <w:rPr/>
        <w:t xml:space="preserve">Este plan contribuirá a que los alumnos sean lectores críticos y escritores responsables, fortaleciendo su competencia lingüística y su capacidad para argumentar, habilidades fundamentales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utilidad de las reseñas y comentar sus características principales.</w:t>
      </w:r>
    </w:p>
    <w:p>
      <w:pPr>
        <w:numPr>
          <w:ilvl w:val="0"/>
          <w:numId w:val="1"/>
        </w:numPr>
      </w:pPr>
      <w:r>
        <w:rPr/>
        <w:t xml:space="preserve">Describir materiales audiovisuales consultados registrando datos de identificación completos.</w:t>
      </w:r>
    </w:p>
    <w:p>
      <w:pPr>
        <w:numPr>
          <w:ilvl w:val="0"/>
          <w:numId w:val="1"/>
        </w:numPr>
      </w:pPr>
      <w:r>
        <w:rPr/>
        <w:t xml:space="preserve">Elaborar opiniones sustentadas sobre materiales reseñados utilizando conectores causales adecuados.</w:t>
      </w:r>
    </w:p>
    <w:p>
      <w:pPr>
        <w:numPr>
          <w:ilvl w:val="0"/>
          <w:numId w:val="1"/>
        </w:numPr>
      </w:pPr>
      <w:r>
        <w:rPr/>
        <w:t xml:space="preserve">Revisar y corregir reiteraciones, errores de concordancia y ortografía en sus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breves apropiados para niños (por ejemplo, videos educativos de YouTube).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Plantilla impresa para registro de datos de identificación del material audiovisual.</w:t>
      </w:r>
    </w:p>
    <w:p>
      <w:pPr>
        <w:numPr>
          <w:ilvl w:val="0"/>
          <w:numId w:val="2"/>
        </w:numPr>
      </w:pPr>
      <w:r>
        <w:rPr/>
        <w:t xml:space="preserve">Ejemplos impresos de reseñas sencillas de textos y videos.</w:t>
      </w:r>
    </w:p>
    <w:p>
      <w:pPr>
        <w:numPr>
          <w:ilvl w:val="0"/>
          <w:numId w:val="2"/>
        </w:numPr>
      </w:pPr>
      <w:r>
        <w:rPr/>
        <w:t xml:space="preserve">Lista de conectores causales (porque, ya que, puesto que, por, debido a).</w:t>
      </w:r>
    </w:p>
    <w:p>
      <w:pPr>
        <w:numPr>
          <w:ilvl w:val="0"/>
          <w:numId w:val="2"/>
        </w:numPr>
      </w:pPr>
      <w:r>
        <w:rPr/>
        <w:t xml:space="preserve">Carteles o láminas con reglas básicas de ortografía y concordancia.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textos cortos.</w:t>
      </w:r>
    </w:p>
    <w:p>
      <w:pPr>
        <w:numPr>
          <w:ilvl w:val="0"/>
          <w:numId w:val="3"/>
        </w:numPr>
      </w:pPr>
      <w:r>
        <w:rPr/>
        <w:t xml:space="preserve">Conocimiento previo de qué es un texto informativo.</w:t>
      </w:r>
    </w:p>
    <w:p>
      <w:pPr>
        <w:numPr>
          <w:ilvl w:val="0"/>
          <w:numId w:val="3"/>
        </w:numPr>
      </w:pPr>
      <w:r>
        <w:rPr/>
        <w:t xml:space="preserve">Capacidad para expresar opiniones simples oralmente.</w:t>
      </w:r>
    </w:p>
    <w:p>
      <w:pPr>
        <w:numPr>
          <w:ilvl w:val="0"/>
          <w:numId w:val="3"/>
        </w:numPr>
      </w:pPr>
      <w:r>
        <w:rPr/>
        <w:t xml:space="preserve">Experiencia previa con la identificación de personajes y temas en historias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reseña y por qué es importante?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reseña y su utilidad para compartir opiniones sobre textos y videos.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libro y de un video popular entre niños. Pregunta: “¿Alguien ha contado a sus amigos qué le pareció un libro o un video?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breves sobre compartir opiniones.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“Hoy vamos a aprender a escribir reseñas, que son textos que nos ayudan a contar qué pensamos y sentimos sobre libros o videos para que otros también los conozcan.”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actividad con la vida diaria de los estudiantes, explicando que cuando recomiendan un video o libro a sus amigos, están haciendo una reseña 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qué es una reseña, sus partes principales (introducción, descripción del material, opinión y conclusión) y su utilidad.</w:t>
      </w:r>
    </w:p>
    <w:p>
      <w:pPr/>
      <w:r>
        <w:rPr>
          <w:b w:val="1"/>
          <w:bCs w:val="1"/>
        </w:rPr>
        <w:t xml:space="preserve">Actividad 1: Observamos y analizamos reseñas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utilidad y características de las reseñas.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ejemplos impresos de reseñas simples y lee uno en voz alta. Luego, con preguntas guía, ayudan a los estudiantes a identificar las partes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de las reseñas anotada por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realiza preguntas como “¿Qué nos cuenta esta reseña? ¿Para qué sirve?” y observa la participación.</w:t>
      </w:r>
    </w:p>
    <w:p>
      <w:pPr/>
      <w:r>
        <w:rPr>
          <w:b w:val="1"/>
          <w:bCs w:val="1"/>
        </w:rPr>
        <w:t xml:space="preserve">Actividad 2: Registro de datos del material audiovisual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material audiovisual y registrar datos de identificación.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y sencillo. Los estudiantes completan en su plantilla los datos básicos: título, tema, director, protagonistas, productora, fecha.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datos completos.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cada dato, apoya a quienes tienen dudas y revisa que copien correctamente.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empezar a pensar en qué opinión darían sobre el video; quienes necesitan apoyo reciben ayuda para completar la plantilla con palabras clave o con ayuda 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Recogen sus plantillas y el docente anuncia que en la siguiente sesión aprenderán a expresar su opinión usando palabras que conectan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pregunta: “¿Para qué sirve una reseña? ¿Qué datos debemos incluir cuando hablamos de un video o libro?”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reseñas?</w:t>
      </w:r>
    </w:p>
    <w:p>
      <w:pPr>
        <w:numPr>
          <w:ilvl w:val="0"/>
          <w:numId w:val="7"/>
        </w:numPr>
      </w:pPr>
      <w:r>
        <w:rPr/>
        <w:t xml:space="preserve">¿Por qué es importante registrar datos del video o libro?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videos o libros en casa para estar listos para dar opiniones.</w:t>
      </w:r>
    </w:p>
    <w:p>
      <w:pPr/>
      <w:r>
        <w:rPr/>
        <w:t xml:space="preserve">Sesión 2: Expresamos opiniones con conectores causales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usar conectores para argumentar opiniones en una reseña.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les gusta o no les gusta un video o libro? ¿Qué palabras usan para explicar?”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una lista visual con conectores causales y explica que son palabras que ayudan a explicar “por qué”.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el uso de conectores con explicar claramente lo que sienten y piensan para que otros entiendan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Identificamos conectores causales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apoyar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frases con opiniones sin conectores. Los estudiantes proponen conectores para completar las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corregidas con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elección de conectores y fomenta la discusión.</w:t>
      </w:r>
    </w:p>
    <w:p>
      <w:pPr/>
      <w:r>
        <w:rPr>
          <w:b w:val="1"/>
          <w:bCs w:val="1"/>
        </w:rPr>
        <w:t xml:space="preserve">Actividad 2: Elaboramos nuestra opinión escrita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Elaborar opinión sustentada con conectores.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Partiendo del video de la sesión anterior, cada estudiante escribe un párrafo expresando su opinión usando conectores causales.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Párrafo con opinión argumentada.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errores y anima a usar conectores.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compartir su párrafo con un compañero para recibir retroalimentación; quienes necesitan más apoyo usan frases guía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en la próxima sesión revisarán juntos las redacciones para mejorar la ortografía y concordancia.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 donde cada alumno escribe un conector que aprendió y una razón para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conectores causales puedo usar para explicar mi opinión?</w:t>
      </w:r>
    </w:p>
    <w:p>
      <w:pPr>
        <w:numPr>
          <w:ilvl w:val="0"/>
          <w:numId w:val="11"/>
        </w:numPr>
      </w:pPr>
      <w:r>
        <w:rPr/>
        <w:t xml:space="preserve">¿Por qué es importante usar esas palabras?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comenta positivamente.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notar en casa cuándo usan esas palabras al hablar.</w:t>
      </w:r>
    </w:p>
    <w:p>
      <w:pPr/>
      <w:r>
        <w:rPr/>
        <w:t xml:space="preserve">Sesión 3: Revisamos y corregimos para mejorar nuestras reseñas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detectar y corregir errores de ortografía, concordancia y reiteraciones.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con errores comunes y pregunta: “¿Qué está mal en estas frases?”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Detectan errores y explican por qué.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corregir mejora la comprensión y hace que nuestras reseñas sean más claras.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 con experiencias de comunicación diaria y la importancia de escribir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Cazadores de errores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 en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párrafos con errores de ortografía, concordancia y repeticiones. En equipos, los alumnos identifican y corrigen los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Párrafos corregidos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señala errores comunes y guía a los grupos.</w:t>
      </w:r>
    </w:p>
    <w:p>
      <w:pPr/>
      <w:r>
        <w:rPr>
          <w:b w:val="1"/>
          <w:bCs w:val="1"/>
        </w:rPr>
        <w:t xml:space="preserve">Actividad 2: Autoevaluamos y corregimos nuestra opinión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párrafo escrito en sesión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su párrafo, utiliza una lista de cotejo con aspectos a revisar (ortografía, concordancia, conectores, reiteraciones) y realiza correcciones.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Párrafo final corregido.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sugiere mejoras y valida correcciones.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ayudar a compañeros; quienes requieran apoyo pueden trabajar con el docente en revisión guiada.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al grupo para compartir sus reseñas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 breve repaso con preguntas: “¿Qué errores debemos evitar? ¿Cómo nos ayuda corregirlos?”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corregir mi texto?</w:t>
      </w:r>
    </w:p>
    <w:p>
      <w:pPr>
        <w:numPr>
          <w:ilvl w:val="0"/>
          <w:numId w:val="15"/>
        </w:numPr>
      </w:pPr>
      <w:r>
        <w:rPr/>
        <w:t xml:space="preserve">¿Qué errores me costó más encontrar?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estas correcciones en toda la escritura diaria.</w:t>
      </w:r>
    </w:p>
    <w:p>
      <w:pPr/>
      <w:r>
        <w:rPr/>
        <w:t xml:space="preserve">Sesión 4: Construimos reseñas colaborativas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elaborar en equipo una reseña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 la reseña y pregunta: “¿Cuáles son los datos que no debemos olvidar?”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trabajarán en grupos para crear reseñas que compartirán con la clase.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la experiencia de contar historias en grupo y la importancia de apoyarse para hacer mejores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Planificamos la reseña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reseña.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video corto (distinto al previamente visto), y completan un organizador con: datos del material, resumen breve, opinión con conectores.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completos.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elección del video, orienta en la organización y fomenta la participación equitativa.</w:t>
      </w:r>
    </w:p>
    <w:p>
      <w:pPr/>
      <w:r>
        <w:rPr>
          <w:b w:val="1"/>
          <w:bCs w:val="1"/>
        </w:rPr>
        <w:t xml:space="preserve">Actividad 2: Escribimos la reseña en equipo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una reseña colectiva con corrección ortográfica y uso de conectores.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organizador, redactan la reseña en una hoja grande, revisando entre todos la ortografía y concordancia.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Reseña escrita a mano en hoja grande.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 y orienta la revisión conjunta.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Equipos con estudiantes avanzados pueden encargarse de la revisión; en equipos con dificultades, el docente apoya para que todos participen.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Preparan la reseña para presentarla y compartirla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brevemente qué parte les pareció más fácil o difícil al trabajar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al trabajar con mis compañeros?</w:t>
      </w:r>
    </w:p>
    <w:p>
      <w:pPr>
        <w:numPr>
          <w:ilvl w:val="0"/>
          <w:numId w:val="19"/>
        </w:numPr>
      </w:pPr>
      <w:r>
        <w:rPr/>
        <w:t xml:space="preserve">¿Cómo ayudamos a corregir los errores?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el trabajo en equipo y el esfuerzo en la escritura.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compartirán sus reseñas en la próxima sesión.</w:t>
      </w:r>
    </w:p>
    <w:p>
      <w:pPr/>
      <w:r>
        <w:rPr/>
        <w:t xml:space="preserve">Sesión 5: Compartimos y escuchamos reseñas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de las reseñas y desarrollar habilidades de escucha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es importante escuchar con atención las opiniones de otros?”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respeto y atención.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hoy serán periodistas que presentan reseñas para ayudar a otros a conocer nuevos libros o videos.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situaciones cotidianas donde escuchar y compartir opiniones es fundamental.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Ensayamos la presentación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clara de la reseña.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ensayan leer la reseña para presentarla con buena entonación y volumen.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expresión oral y claridad.</w:t>
      </w:r>
    </w:p>
    <w:p>
      <w:pPr/>
      <w:r>
        <w:rPr>
          <w:b w:val="1"/>
          <w:bCs w:val="1"/>
        </w:rPr>
        <w:t xml:space="preserve">Actividad 2: Presentamos y escuchamos reseñas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reseñas con la clase y practicar la escucha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reseña al resto. Los demás escuchan y anotan una pregunta o comentario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el respeto y fomenta preguntas.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timidez pueden apoyar en la presentación o realizar preguntas; quienes hablan con facilidad pueden liderar.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la clase para reflexionar sobre el aprendizaje y dar cierre al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diálogo grupal sobre lo que aprendieron al escuchar otras reseñas.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me gustó de las reseñas de mis compañeros?</w:t>
      </w:r>
    </w:p>
    <w:p>
      <w:pPr>
        <w:numPr>
          <w:ilvl w:val="0"/>
          <w:numId w:val="23"/>
        </w:numPr>
      </w:pPr>
      <w:r>
        <w:rPr/>
        <w:t xml:space="preserve">¿Qué aprendí para mejorar mis opiniones?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 compartir ideas y respetar opiniones.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reseñas en casa con familiares.</w:t>
      </w:r>
    </w:p>
    <w:p>
      <w:pPr/>
      <w:r>
        <w:rPr/>
        <w:t xml:space="preserve">Sesión 6: Reflexionamos y celebramos nuestras reseñas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proceso de aprendizaje y preparar la entrega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importante que aprendimos sobre las reseñas?”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Expresa entusiasmo por mostrar el trabajo final y celebrar el esfuerzo.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Vincula el aprendizaje con futuros momentos donde escribirán y compartirán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Elaboramos un mural de reseñas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las reseñas para que toda la comunidad escolar las conozca.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sus reseñas corregidas y las colocan en un mural decorado con títulos, ilustraciones y datos del material.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reseñas.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y apoyar la presentación visual.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sencilla donde responde si cumplió con los objetivos y qué le gustó del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fichas y ofrece retroalimentación general.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Opcional acompañamiento individual para quienes necesiten apoyo con la ficha.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ceremonia de cierre y reconocimiento del esfuerzo colectivo.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Dinámica de cierre: cada estudiante dice una palabra que describe lo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siento con lo que escribí y compartí?</w:t>
      </w:r>
    </w:p>
    <w:p>
      <w:pPr>
        <w:numPr>
          <w:ilvl w:val="0"/>
          <w:numId w:val="27"/>
        </w:numPr>
      </w:pPr>
      <w:r>
        <w:rPr/>
        <w:t xml:space="preserve">¿Qué puedo hacer para seguir mejorando mis reseñas?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la clase, destaca logros y anima a continuar escribiendo con cuidado y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el mural con otros grupos y seguir practicando en casa.</w:t>
      </w:r>
    </w:p>
    <w:p>
      <w:pPr/>
      <w:r>
        <w:rPr>
          <w:b w:val="1"/>
          <w:bCs w:val="1"/>
        </w:rPr>
        <w:t xml:space="preserve">Tarea/Reto:</w:t>
      </w:r>
      <w:r>
        <w:rPr/>
        <w:t xml:space="preserve"> Elegir un libro o video en casa y escribir una reseña breve para compartir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previa), formativa durante las sesiones 2, 3, 4 y 5 (revisión de actividades, autoevaluación, coevaluación y observación directa), y sumativa en sesión 6 (producto final: reseña grupal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Explica con claridad la utilidad y características de las reseñas (Objetivo 1).</w:t>
      </w:r>
    </w:p>
    <w:p>
      <w:pPr>
        <w:numPr>
          <w:ilvl w:val="0"/>
          <w:numId w:val="28"/>
        </w:numPr>
      </w:pPr>
      <w:r>
        <w:rPr/>
        <w:t xml:space="preserve">Describe correctamente el material audiovisual consultado con datos completos (Objetivo 2).</w:t>
      </w:r>
    </w:p>
    <w:p>
      <w:pPr>
        <w:numPr>
          <w:ilvl w:val="0"/>
          <w:numId w:val="28"/>
        </w:numPr>
      </w:pPr>
      <w:r>
        <w:rPr/>
        <w:t xml:space="preserve">Elabora opiniones argumentadas usando conectores causales apropiados (Objetivo 3).</w:t>
      </w:r>
    </w:p>
    <w:p>
      <w:pPr>
        <w:numPr>
          <w:ilvl w:val="0"/>
          <w:numId w:val="28"/>
        </w:numPr>
      </w:pPr>
      <w:r>
        <w:rPr/>
        <w:t xml:space="preserve">Detecta y corrige errores de ortografía, concordancia y repetición en sus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revisar presencia de datos y uso de conectores.</w:t>
      </w:r>
    </w:p>
    <w:p>
      <w:pPr>
        <w:numPr>
          <w:ilvl w:val="0"/>
          <w:numId w:val="29"/>
        </w:numPr>
      </w:pPr>
      <w:r>
        <w:rPr/>
        <w:t xml:space="preserve">Rúbrica sencilla para evaluar la claridad y coherencia de la opinión.</w:t>
      </w:r>
    </w:p>
    <w:p>
      <w:pPr>
        <w:numPr>
          <w:ilvl w:val="0"/>
          <w:numId w:val="29"/>
        </w:numPr>
      </w:pPr>
      <w:r>
        <w:rPr/>
        <w:t xml:space="preserve">Lista de cotejo para autoevaluación y coevaluación de corrección ortográfica y trabajo en equipo.</w:t>
      </w:r>
    </w:p>
    <w:p>
      <w:pPr>
        <w:numPr>
          <w:ilvl w:val="0"/>
          <w:numId w:val="29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29"/>
        </w:numPr>
      </w:pPr>
      <w:r>
        <w:rPr/>
        <w:t xml:space="preserve">Portafolio con evidencias: plantilla de datos, párrafos escritos, reseñas grupales y ficha de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individuales y grupales, presentaciones orales, fichas de autoevaluación y registros de observación que demuestran el logro de cada objetivo planteado.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4B0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C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3D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CF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6C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53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AE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47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B3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2C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DE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768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B6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E26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3C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3C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CFD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74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122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C9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16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BD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5CE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F08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E8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5DF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404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F47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15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2026-09-25T23:19:11-05:00</dcterms:created>
  <dcterms:modified xsi:type="dcterms:W3CDTF">2026-09-25T23:19:11-05:00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