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palabras y mundos: Lectura y escritura en náhuatl y español con nuestro nombrario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primaria, desde primero hasta sexto grado, desarrollen habilidades básicas y progresivas para leer y escribir en dos lenguas fundamentales para su contexto: el español y el náhuatl. Utilizando un nombrario que contiene vocabulario clave y común en ambas lenguas, los alumnos explorarán y practicarán la adquisición de la lectoescritura de manera diferenciada según su grado escolar, fomentando el respeto y la valoración por su herencia cultural.</w:t>
      </w:r>
    </w:p>
    <w:p>
      <w:pPr/>
      <w:r>
        <w:rPr/>
        <w:t xml:space="preserve">El aprendizaje se organiza mediante la metodología de Aprendizaje Basado en Proyectos, lo que significa que los estudiantes trabajarán de forma colaborativa y activa para crear un producto tangible, integrando el uso del nombrario en actividades reales que conectan con su vida diaria, tradiciones y entorno comunitario. Esto no solo contribuye a fortalecer sus competencias lingüísticas, sino también a su identidad cultural y sentido de pertenencia.</w:t>
      </w:r>
    </w:p>
    <w:p>
      <w:pPr/>
      <w:r>
        <w:rPr/>
        <w:t xml:space="preserve">El plan es relevante porque promueve la doble alfabetización desde la infancia, favoreciendo el bilingüismo y la interculturalidad en el aula, además de desarrollar habilidades comunicativas que les servirán para expresarse, comprender y valorar ambas lenguas en distintos contextos de su vida cotidiana. Al finalizar, los estudiantes habrán dado pasos concretos para leer y escribir en español y náhuatl, adaptando las actividades a sus capacidades y grado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escribir palabras básicas en español y náhuatl usando el nombrario, diferenciando actividades según el grado escolar.</w:t>
      </w:r>
    </w:p>
    <w:p>
      <w:pPr>
        <w:numPr>
          <w:ilvl w:val="0"/>
          <w:numId w:val="1"/>
        </w:numPr>
      </w:pPr>
      <w:r>
        <w:rPr/>
        <w:t xml:space="preserve">Crear mensajes cortos y sencillos en ambas lenguas para expresar ideas y experiencias personales.</w:t>
      </w:r>
    </w:p>
    <w:p>
      <w:pPr>
        <w:numPr>
          <w:ilvl w:val="0"/>
          <w:numId w:val="1"/>
        </w:numPr>
      </w:pPr>
      <w:r>
        <w:rPr/>
        <w:t xml:space="preserve">Colaborar en equipos para investigar y compartir información sobre palabras y su significado en náhuatl y español.</w:t>
      </w:r>
    </w:p>
    <w:p>
      <w:pPr>
        <w:numPr>
          <w:ilvl w:val="0"/>
          <w:numId w:val="1"/>
        </w:numPr>
      </w:pPr>
      <w:r>
        <w:rPr/>
        <w:t xml:space="preserve">Identificar sonidos y letras características en español y náhuatl para fortalecer la conciencia fonológica.</w:t>
      </w:r>
    </w:p>
    <w:p>
      <w:pPr>
        <w:numPr>
          <w:ilvl w:val="0"/>
          <w:numId w:val="1"/>
        </w:numPr>
      </w:pPr>
      <w:r>
        <w:rPr/>
        <w:t xml:space="preserve">Valorar la importancia del náhuatl como lengua materna y su uso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Nombrario impreso con vocabulario básico en español y náhuatl (1 por estudiante).</w:t>
      </w:r>
    </w:p>
    <w:p>
      <w:pPr>
        <w:numPr>
          <w:ilvl w:val="0"/>
          <w:numId w:val="2"/>
        </w:numPr>
      </w:pPr>
      <w:r>
        <w:rPr/>
        <w:t xml:space="preserve">Cuadernos o hojas blancas para escritura (1 por estudiante).</w:t>
      </w:r>
    </w:p>
    <w:p>
      <w:pPr>
        <w:numPr>
          <w:ilvl w:val="0"/>
          <w:numId w:val="2"/>
        </w:numPr>
      </w:pPr>
      <w:r>
        <w:rPr/>
        <w:t xml:space="preserve">Lápices, colores, borradores y sacapuntas.</w:t>
      </w:r>
    </w:p>
    <w:p>
      <w:pPr>
        <w:numPr>
          <w:ilvl w:val="0"/>
          <w:numId w:val="2"/>
        </w:numPr>
      </w:pPr>
      <w:r>
        <w:rPr/>
        <w:t xml:space="preserve">Carteles con abecedarios en español y náhuatl.</w:t>
      </w:r>
    </w:p>
    <w:p>
      <w:pPr>
        <w:numPr>
          <w:ilvl w:val="0"/>
          <w:numId w:val="2"/>
        </w:numPr>
      </w:pPr>
      <w:r>
        <w:rPr/>
        <w:t xml:space="preserve">Tarjetas con imágenes y palabras en ambas lenguas.</w:t>
      </w:r>
    </w:p>
    <w:p>
      <w:pPr>
        <w:numPr>
          <w:ilvl w:val="0"/>
          <w:numId w:val="2"/>
        </w:numPr>
      </w:pPr>
      <w:r>
        <w:rPr/>
        <w:t xml:space="preserve">Reproductor de audio para canciones o pronunciaciones en náhuatl (opcional).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Diccionario ilustrado básico náhuatl-español (para consulta grupal).</w:t>
      </w:r>
    </w:p>
    <w:p>
      <w:pPr>
        <w:numPr>
          <w:ilvl w:val="0"/>
          <w:numId w:val="2"/>
        </w:numPr>
      </w:pPr>
      <w:r>
        <w:rPr/>
        <w:t xml:space="preserve">Dispositivo digital con acceso a videos cortos sobre cultura náhuatl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español y habilidades iniciales para escribir y leer en español (según grado).</w:t>
      </w:r>
    </w:p>
    <w:p>
      <w:pPr>
        <w:numPr>
          <w:ilvl w:val="0"/>
          <w:numId w:val="3"/>
        </w:numPr>
      </w:pPr>
      <w:r>
        <w:rPr/>
        <w:t xml:space="preserve">Exposición previa a palabras o expresiones en náhuatl, aunque sea oralmente.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en actividades de lectura y escritura en el aula.</w:t>
      </w:r>
    </w:p>
    <w:p>
      <w:pPr>
        <w:numPr>
          <w:ilvl w:val="0"/>
          <w:numId w:val="3"/>
        </w:numPr>
      </w:pPr>
      <w:r>
        <w:rPr/>
        <w:t xml:space="preserve">Interés y disposición para aprender sobre otra lengua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palabras y sonidos en náhuatl y español
Fase de Inicio
Tiempo estimado: 10 minutos
Propósito de la sesión: Conocer palabras en náhuatl y español, despertar la curiosidad por las lenguas y preparar para el uso del nombrario.
Activación de conocimientos previos:
Docente: Muestra imágenes de objetos cotidianos y pregunta: "¿Cómo se llaman estas cosas en español? ¿Y saben cómo se dicen en náhuatl?"
Estudiantes: Responden oralmente y comparten palabras que conozcan en ambas lenguas.
Motivación y enganche:
Docente: Cuenta un dato curioso: "En nuestro pueblo, muchas palabras que usamos todos los días vienen del náhuatl; vamos a descubrirlas juntos con un juego muy divertido".
Estudiantes: Escuchan atentos y muestran interés.
Contextualización:
Docente: Explica: "Vamos a aprender a leer y escribir en dos idiomas que hablan muchas personas aquí y en México, para entender mejor nuestra historia y comunicarnos con más gente".
Estudiantes: Comprenden la importancia de aprender ambas lenguas.
Fase de Desarrollo
Tiempo estimado: 45 minutos
Presentación del contenido: Introducción al nombrario con palabras en español y náhuatl, enfocando en sonidos y letras comunes y diferentes.
Actividad 1: "Descubre y lee palabras"
Objetivo: Leer palabras básicas en español y náhuatl usando el nombrario.
Instrucciones:
Docente: Divide a los estudiantes en grupos mixtos de grados. Entrega el nombrario y tarjetas con palabras e imágenes. Pide que identifiquen y lean en voz alta palabras en español y su equivalente en náhuatl.
Estudiantes: Trabajan en equipo, comparan palabras, leen y pronuncian en ambas lenguas.
Organización: Grupos de 3-4 estudiantes.
Producto: Lista de palabras leídas en ambas lenguas.
Tiempo: 20 minutos.
Rol docente: Observa la pronunciación, guía con preguntas como: "¿Qué letra escuchas al principio? ¿Cómo se parece o diferencia esta palabra en español y en náhuatl?"
Actividad 2: "Escribo mi nombre en dos lenguas"
Objetivo: Escribir su nombre o una palabra corta en español y en náhuatl.
Instrucciones:
Docente: Explica cómo usar el nombrario para encontrar letras o sonidos similares y ayuda a construir la palabra para escribirla.
Estudiantes: Escriben su nombre o palabra elegida en su cuaderno, primero en español y luego en náhuatl con ayuda del nombrario.
Organización: Individual.
Producto: Escritura de una palabra en ambos idiomas.
Tiempo: 15 minutos.
Rol docente: Apoya en la escritura, corrige con paciencia y refuerza sonidos.
Actividad 3 (diferenciación): "Tarjetas de sonido"
Objetivo: Identificar sonidos específicos en palabras en español y náhuatl.
Instrucciones:
Docente: Para estudiantes que terminan antes, entrega tarjetas con sonidos para que formen nuevas palabras con el nombrario.
Estudiantes: Crean palabras en grupos pequeños y comparten con el grupo.
Organización: Parejas o pequeños grupos.
Producto: Nuevas palabras creadas y pronunciadas.
Tiempo: 10 minutos.
Rol docente: Estimula creatividad y escucha la pronunciación.
Diferenciación: Para estudiantes con dificultades, el docente ofrece apoyo individual para identificar sonidos y trazar letras. Para los más avanzados, se proponen juegos de formar palabras con sonidos y letras del nombrario.
Transición: El docente resume la actividad y anuncia que en la próxima sesión usarán las palabras para crear mensajes y cuentos cortos.
Fase de Cierre
Tiempo estimado: 5 minutos
Síntesis: Cada grupo comparte una palabra que aprendieron en náhuatl y en español y su significado.
Reflexión metacognitiva:
¿Qué palabra me gustó más y por qué?
¿Qué fue lo que más me costó escribir o leer?
¿Por qué es importante aprender dos idiomas?
Retroalimentación: El docente felicita los esfuerzos, aclara dudas y señala avances.
Transferencia: Invita a los estudiantes a escuchar palabras en náhuatl en su casa y traer nuevas palabras para la siguiente sesión.
Tarea o reto: Buscar en casa o con familia una palabra en náhuatl y su equivalente en español para compartir.
Sesión 2: Creando mensajes en náhuatl y español con nuestro nombrario
Fase de Inicio
Tiempo estimado: 10 minutos
Propósito de la sesión: Recordar lo aprendido y preparar a los alumnos para crear mensajes sencillos en ambas lenguas.
Activación de conocimientos previos:
Docente: Pregunta: "¿Recuerdan alguna palabra que trajeron de casa en náhuatl? ¿Qué significa?"
Estudiantes: Comparten palabras y significados.
Motivación y enganche:
Docente: Explica: "Hoy vamos a escribir mensajes para nuestros compañeros usando palabras en náhuatl y español, para que todos aprendamos juntos".
Estudiantes: Muestran interés y preparan materiales.
Contextualización:
Docente: Relaciona la actividad con la importancia de comunicarse con amigos y familiares en ambas lenguas.
Estudiantes: Comprenden la utilidad práctica del aprendizaje.
Fase de Desarrollo
Tiempo estimado: 45 minutos
Actividad 1: "Mensaje para un amigo"
Objetivo: Crear mensajes cortos en español y náhuatl usando el nombrario.
Instrucciones:
Docente: Explica cómo construir frases sencillas con palabras del nombrario. Da ejemplos: "Hola, ¿cómo estás?" en ambas lenguas.
Estudiantes: En grupos pequeños, escriben mensajes para sus compañeros con palabras del nombrario, primero en español y luego en náhuatl.
Organización: Grupos de 3-4.
Producto: Mensajes escritos en ambas lenguas.
Tiempo: 25 minutos.
Rol docente: Supervisa, corrige y motiva con preguntas: "¿Qué palabra nueva aprendieron hoy? ¿Cómo se dice esto en náhuatl?"
Actividad 2: "Presento mi mensaje"
Objetivo: Leer en voz alta mensajes en español y náhuatl, fortaleciendo la expresión oral.
Instrucciones:
Docente: Invita a cada grupo a leer su mensaje al resto del grupo, fomentando la pronunciación clara.
Estudiantes: Presentan sus mensajes y escuchan a sus compañeros.
Organización: Plenaria.
Producto: Presentación oral de mensajes.
Tiempo: 15 minutos.
Rol docente: Refuerza aciertos, corrige suavemente y resalta la importancia de la pronunciación.
Diferenciación: Para estudiantes con mayor habilidad, se propone que añadan dibujos o ilustraciones a sus mensajes; para quienes necesitan apoyo, el docente les ayuda a construir frases más cortas y claras.
Transición: El docente conecta con la próxima sesión anunciando que crearán un pequeño libro o mural con los mensajes para compartir con la comunidad escolar.
Fase de Cierre
Tiempo estimado: 5 minutos
Síntesis: Resumen grupal sobre las palabras y frases que más les gustaron.
Reflexión metacognitiva:
¿Qué mensaje fue el más fácil o difícil de escribir?
¿Cómo me sentí al leer en náhuatl?
¿Para qué me sirve saber estas palabras?
Retroalimentación: El docente valora el esfuerzo y la creatividad de los estudiantes.
Transferencia: Invita a pensar en mensajes que puedan compartir en casa o con otros niños.
Tarea o reto: Practicar la lectura de su mensaje en casa con un familiar.
Sesión 3: Construyendo cuentos cortos en náhuatl y español
Fase de Inicio
Tiempo estimado: 10 minutos
Propósito de la sesión: Recordar mensajes y preparar para crear historias sencillas usando el nombrario.
Activación de conocimientos previos:
Docente: Pide a los estudiantes recordar un mensaje o palabra que escribieron y contar qué les gustaría agregar para hacer una historia.
Estudiantes: Comparten ideas.
Motivación y enganche:
Docente: Muestra un cuento corto ilustrado en náhuatl y español, y pregunta: "¿Les gustaría hacer nuestro propio cuento?"
Estudiantes: Expresan entusiasmo.
Contextualización:
Docente: Explica que crear cuentos les ayudará a practicar la lectura y escritura en ambas lenguas y a compartir historias de su cultura.
Estudiantes: Entienden el valor cultural y lingüístico del cuento.
Fase de Desarrollo
Tiempo estimado: 45 minutos
Actividad 1: "Planifico mi cuento"
Objetivo: Organizar ideas para un cuento sencillo en español y náhuatl.
Instrucciones:
Docente: Ayuda a los estudiantes a elegir personajes, lugar y acción usando el nombrario para encontrar palabras clave.
Estudiantes: Realizan un esquema sencillo en grupos, nombran su cuento y listan palabras importantes en ambas lenguas.
Organización: Grupos de 3-4.
Producto: Esquema del cuento con palabras clave.
Tiempo: 20 minutos.
Rol docente: Facilita el vocabulario, formula preguntas guía: "¿Quién es el protagonista? ¿Dónde está? ¿Qué hace?"
Actividad 2: "Escribo y dibujo mi cuento"
Objetivo: Escribir frases y dibujar escenas del cuento en español y náhuatl.
Instrucciones:
Docente: Orienta a escribir frases cortas en español y luego en náhuatl con apoyo del nombrario.
Estudiantes: Escriben y dibujan en hojas o cuadernos.
Organización: Individual o en parejas según grado.
Producto: Página(s) ilustrada(s) de cuento bilingüe.
Tiempo: 25 minutos.
Rol docente: Apoya en la escritura, sugiere palabras y corrige suavemente.
Diferenciación: Para estudiantes que avanzan rápido, se sugieren oraciones más complejas; para quienes necesitan apoyo, frases muy cortas y dibujos que expliquen la historia.
Transición: Se invita a compartir los cuentos en la siguiente sesión y a preparar la “exposición” de sus historias.
Fase de Cierre
Tiempo estimado: 5 minutos
Síntesis: Recapitulación oral de las ideas de los cuentos creados.
Reflexión metacognitiva:
¿Qué parte del cuento me gustó más escribir?
¿Qué palabras nuevas aprendí en náhuatl?
¿Cómo puedo usar estas historias para contar a otros?
Retroalimentación: Resalta el docente la creatividad y el esfuerzo.
Transferencia: Invita a practicar la lectura del cuento en casa con familiares.
Tarea o reto: Traer un dibujo o palabra nueva en náhuatl para enriquecer el cuento.
Sesión 4: Compartiendo nuestros cuentos bilingües
Fase de Inicio
Tiempo estimado: 10 minutos
Propósito de la sesión: Preparar a los estudiantes para compartir y presentar sus cuentos en español y náhuatl.
Activación de conocimientos previos:
Docente: Pregunta: "¿Qué recuerdan de su cuento? ¿Qué parte les gustaría leer o mostrar primero?"
Estudiantes: Responden y se preparan para presentar.
Motivación y enganche:
Docente: Muestra ejemplos de presentaciones breves y anima a expresarse con confianza.
Estudiantes: Se sienten motivados y entusiasmados.
Contextualización:
Docente: Explica que compartir sus cuentos ayuda a que otros conozcan su cultura y aprendan el idioma náhuatl.
Estudiantes: Entienden el valor de compartir el conocimiento.
Fase de Desarrollo
Tiempo estimado: 45 minutos
Actividad 1: "Ensayo de presentación"
Objetivo: Practicar la lectura y narración de cuentos en español y náhuatl.
Instrucciones:
Docente: Organiza a los grupos para que practiquen la lectura y narración de su cuento con apoyo del nombrario.
Estudiantes: Ensayan en grupo, corrigiendo pronunciación y apoyándose mutuamente.
Organización: Grupos pequeños.
Producto: Presentación oral preparada.
Tiempo: 25 minutos.
Rol docente: Corrige pronunciación, anima a expresarse con claridad y confianza.
Actividad 2: "Presentación grupal"
Objetivo: Presentar el cuento bilingüe ante el grupo y docentes.
Instrucciones:
Docente: Invita a cada grupo a presentar su cuento, fomentando la escucha respetuosa.
Estudiantes: Presentan, leen y narran su cuento.
Organización: Plenaria.
Producto: Cuento presentado oralmente.
Tiempo: 15 minutos.
Rol docente: Proporciona retroalimentación positiva y apoyo en la fluidez.
Diferenciación: Para estudiantes con inseguridad, se permite leer con un compañero; para quienes avanzan rápido, se invita a responder preguntas del público sobre su cuento.
Transición: Se prepara la siguiente sesión para elaborar un mural o libro con los cuentos para compartir con la comunidad.
Fase de Cierre
Tiempo estimado: 5 minutos
Síntesis: Reflexión grupal sobre la experiencia de contar historias en dos lenguas.
Reflexión metacognitiva:
¿Qué fue lo más fácil o difícil de presentar en náhuatl?
¿Qué aprendí de las historias de mis compañeros?
¿Cómo me siento al compartir mi cultura?
Retroalimentación: Felicita el docente la valentía y el trabajo en equipo.
Transferencia: Invita a compartir cuentos en casa o en la comunidad.
Tarea o reto: Pensar en un título para el mural o libro colectivo.
Sesión 5: Elaborando nuestro mural y libro bilingüe
Fase de Inicio
Tiempo estimado: 10 minutos
Propósito de la sesión: Preparar materiales y planificar el montaje del mural y libro con los cuentos y palabras aprendidas.
Activación de conocimientos previos:
Docente: Muestra ejemplos de murales y libros escolares.
Estudiantes: Comentan qué les gustaría incluir en su mural o libro.
Motivación y enganche:
Docente: Explica: "Vamos a crear algo que todos puedan ver y aprender en la escuela, un espacio para nuestras palabras y cuentos".
Estudiantes: Se entusiasman y preparan materiales.
Contextualización:
Docente: Señala que el mural y libro ayudarán a mantener vivas las lenguas y cultura náhuatl junto con el español.
Estudiantes: Comprenden la importancia del proyecto.
Fase de Desarrollo
Tiempo estimado: 45 minutos
Actividad 1: "Diseño del mural"
Objetivo: Organizar y pegar palabras, dibujos y frases en un mural bilingüe.
Instrucciones:
Docente: Distribuye materiales y organiza a los grupos para seleccionar lo que incluirán en el mural.
Estudiantes: Recortan, escriben y colocan elementos en el mural con supervisión.
Organización: Grupos grandes.
Producto: Mural con palabras y frases en español y náhuatl.
Tiempo: 25 minutos.
Rol docente: Orienta la distribución, promueve colaboración y corrige textos.
Actividad 2: "Creación del libro"
Objetivo: Armar un libro con los cuentos escritos, ilustrados y reunidos en ambas lenguas.
Instrucciones:
Docente: Reparte hojas y organiza a los estudiantes para que armen las páginas del libro.
Estudiantes: Pegan sus cuentos, ilustran y decoran las páginas.
Organización: Individual o en parejas.
Producto: Libro bilingüe con cuentos y palabras nuevas.
Tiempo: 20 minutos.
Rol docente: Apoya en la organización y estética del libro.
Diferenciación: Para quienes terminan antes, se les invita a crear pequeñas etiquetas o descripciones para el mural; para quienes requieren ayuda, se les brinda apoyo para escribir y decorar.
Transición: Se prepara la última sesión para compartir el mural y libro con la comunidad escolar.
Fase de Cierre
Tiempo estimado: 5 minutos
Síntesis: Observación colectiva del mural y libro, destacando palabras y cuentos favoritos.
Reflexión metacognitiva:
¿Qué aprendí al hacer este mural y libro?
¿Cómo me ayudó trabajar con mis compañeros?
¿Por qué es importante compartir nuestro trabajo?
Retroalimentación: Reconoce el docente el esfuerzo colectivo y la creatividad.
Transferencia: Invita a preparar la presentación del mural y libro para la comunidad.
Tarea o reto: Practicar explicar una palabra o cuento del mural en casa o con amigos.
Sesión 6: Presentando nuestro proyecto de lectura bilingüe a la comunidad
Fase de Inicio
Tiempo estimado: 10 minutos
Propósito de la sesión: Preparar a los estudiantes para compartir su proyecto con confianza y entusiasmo.
Activación de conocimientos previos:
Docente: Recuerda con ellos las palabras, cuentos y mensajes que han creado.
Estudiantes: Participan en un breve repaso oral.
Motivación y enganche:
Docente: Motiva: "Hoy vamos a ser los expertos que enseñan a todos en la escuela nuestro mural y libro bilingüe".
Estudiantes: Se preparan con entusiasmo.
Contextualización:
Docente: Explica la importancia de compartir su aprendizaje para fortalecer la comunidad y la cultura.
Estudiantes: Comprenden su rol como portadores de la lengua y cultura.
Fase de Desarrollo
Tiempo estimado: 45 minutos
Actividad 1: "Ensayo general de presentación"
Objetivo: Practicar la presentación del mural y libro en español y náhuatl.
Instrucciones:
Docente: Organiza a los estudiantes para que practiquen en orden la explicación del proyecto.
Estudiantes: Ensayan su presentación oral y manejo del mural y libro.
Organización: Grupos grandes o plenaria.
Producto: Presentación coordinada.
Tiempo: 25 minutos.
Rol docente: Da recomendaciones para mejorar la claridad y confianza.
Actividad 2: "Presentación a la comunidad escolar"
Objetivo: Compartir el trabajo de lectura y escritura bilingüe con otros estudiantes y docentes.
Instrucciones:
Docente: Organiza la presentación formal invitando a otros grupos o personal de la escuela.
Estudiantes: Presentan con orgullo el mural y cuentan cuentos o leen mensajes en español y náhuatl.
Organización: Plenaria frente a audiencia real.
Producto: Presentación pública del proyecto.
Tiempo: 20 minutos.
Rol docente: Facilita, modera y ofrece retroalimentación positiva.
Fase de Cierre
Tiempo estimado: 5 minutos
Síntesis: Conversación final sobre lo aprendido y sentido del proyecto.
Reflexión metacognitiva:
¿Qué me gustó más de compartir nuestro proyecto?
¿Qué aprendí sobre el náhuatl y el español?
¿Cómo puedo seguir practicando estas lenguas?
Retroalimentación: El docente felicita el crecimiento individual y grupal y motiva a continuar aprendiendo.
Transferencia: Anima a llevar el aprendizaje a la casa y comunidad.
Tarea o reto: Invitar a la familia a leer el mural o libro y contarles lo que aprendieron.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 durante la activación de conocimientos previos para conocer el nivel inicial de lectura y escritura en español y náhuatl.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desarrollo mediante observación directa, retroalimentación continua y apoyo personalizado.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durante la presentación final del mural y libro bilingüe, evaluando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leer palabras en español y náhuatl utilizando el nombrario (Objetivo 1).</w:t>
      </w:r>
    </w:p>
    <w:p>
      <w:pPr>
        <w:numPr>
          <w:ilvl w:val="0"/>
          <w:numId w:val="5"/>
        </w:numPr>
      </w:pPr>
      <w:r>
        <w:rPr/>
        <w:t xml:space="preserve">Habilidad para escribir mensajes y cuentos sencillos en ambas lenguas (Objetivos 2 y 4).</w:t>
      </w:r>
    </w:p>
    <w:p>
      <w:pPr>
        <w:numPr>
          <w:ilvl w:val="0"/>
          <w:numId w:val="5"/>
        </w:numPr>
      </w:pPr>
      <w:r>
        <w:rPr/>
        <w:t xml:space="preserve">Participación efectiva y colaborativa en equipos de trabajo (Objetivo 3).</w:t>
      </w:r>
    </w:p>
    <w:p>
      <w:pPr>
        <w:numPr>
          <w:ilvl w:val="0"/>
          <w:numId w:val="5"/>
        </w:numPr>
      </w:pPr>
      <w:r>
        <w:rPr/>
        <w:t xml:space="preserve">Reconocimiento y valoración del náhuatl como lengua cultural propia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lectura y escritura (palabras y mensajes).</w:t>
      </w:r>
    </w:p>
    <w:p>
      <w:pPr>
        <w:numPr>
          <w:ilvl w:val="0"/>
          <w:numId w:val="6"/>
        </w:numPr>
      </w:pPr>
      <w:r>
        <w:rPr/>
        <w:t xml:space="preserve">Rúbrica sencilla para presentación oral y trabajo en equipo.</w:t>
      </w:r>
    </w:p>
    <w:p>
      <w:pPr>
        <w:numPr>
          <w:ilvl w:val="0"/>
          <w:numId w:val="6"/>
        </w:numPr>
      </w:pPr>
      <w:r>
        <w:rPr/>
        <w:t xml:space="preserve">Observación directa con notas anecdóticas durante las actividades.</w:t>
      </w:r>
    </w:p>
    <w:p>
      <w:pPr>
        <w:numPr>
          <w:ilvl w:val="0"/>
          <w:numId w:val="6"/>
        </w:numPr>
      </w:pPr>
      <w:r>
        <w:rPr/>
        <w:t xml:space="preserve">Portafolio colectivo con productos escritos y visuales (mensajes, cuentos, mural y libro).</w:t>
      </w:r>
    </w:p>
    <w:p>
      <w:pPr>
        <w:numPr>
          <w:ilvl w:val="0"/>
          <w:numId w:val="6"/>
        </w:numPr>
      </w:pPr>
      <w:r>
        <w:rPr/>
        <w:t xml:space="preserve">Autoevaluación guiada con preguntas específicas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y tarjetas de palabras leídas y escritas en español y náhuatl.</w:t>
      </w:r>
    </w:p>
    <w:p>
      <w:pPr>
        <w:numPr>
          <w:ilvl w:val="0"/>
          <w:numId w:val="7"/>
        </w:numPr>
      </w:pPr>
      <w:r>
        <w:rPr/>
        <w:t xml:space="preserve">Mensajes y cuentos escritos y ilustrados en ambas lenguas.</w:t>
      </w:r>
    </w:p>
    <w:p>
      <w:pPr>
        <w:numPr>
          <w:ilvl w:val="0"/>
          <w:numId w:val="7"/>
        </w:numPr>
      </w:pPr>
      <w:r>
        <w:rPr/>
        <w:t xml:space="preserve">Presentaciones orales de los cuentos y mensajes bilingües.</w:t>
      </w:r>
    </w:p>
    <w:p>
      <w:pPr>
        <w:numPr>
          <w:ilvl w:val="0"/>
          <w:numId w:val="7"/>
        </w:numPr>
      </w:pPr>
      <w:r>
        <w:rPr/>
        <w:t xml:space="preserve">Mural y libro bilingüe finalizados y expuestos.</w:t>
      </w:r>
    </w:p>
    <w:p>
      <w:pPr>
        <w:numPr>
          <w:ilvl w:val="0"/>
          <w:numId w:val="7"/>
        </w:numPr>
      </w:pPr>
      <w:r>
        <w:rPr/>
        <w:t xml:space="preserve">Participación activa y colaborativa en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escuchado a tus abuelos, familiares o personas de tu comunidad hablar en náhuatl? Tal vez algunas palabras te suenan familiares, aunque no siempre las entiendas. En nuestro día a día, usamos el español para comunicarnos, pero también hay un mundo muy cercano que habla náhuatl, una lengua que forma parte de nuestra historia y cultura. Aprender a leer y escribir en ambos idiomas nos ayuda a conocer mejor quiénes somos, nuestras raíces y a cuidar este tesoro que nos conecta con nuestros antepasados.</w:t>
      </w:r>
    </w:p>
    <w:p>
      <w:pPr/>
      <w:r>
        <w:rPr/>
        <w:t xml:space="preserve">Imagina que cada palabra en náhuatl es como una puerta a historias, tradiciones y formas de ver el mundo que han pasado de generación en generación. Además, cuando sabemos leer y escribir en español y náhuatl, podemos ayudar a que estas palabras y esas historias no se olviden.</w:t>
      </w:r>
    </w:p>
    <w:p>
      <w:pPr/>
      <w:r>
        <w:rPr/>
        <w:t xml:space="preserve">Durante las próximas seis sesiones, vamos a descubrir juntos esas palabras, a leerlas, escribirlas y a usarlas para contar nuestras propias historias. No importa si estás en primer grado o sexto, cada uno va a aprender a su ritmo y con actividades hechas especialmente para ti. Así, todos formaremos parte de un proyecto muy especial: nuestro nombrario, un libro con palabras que nos representan y unen.</w:t>
      </w:r>
    </w:p>
    <w:p>
      <w:pPr/>
      <w:r>
        <w:rPr/>
        <w:t xml:space="preserve">¡Vamos a comenzar este viaje con mucha curiosidad y entusiasmo para descubrir nuevos mundos a través de las palabras!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mundo de palabras"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palabras que conocen en español y en náhuatl, identificando similitudes y diferencias, para conectar con el aprendizaje de lectura y escritura en ambos idiomas.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invita a los alumnos a formar un círculo y explica que van a compartir palabras que ya conocen en español y en náhuatl. Se les dice que no importa si saben pocas o muchas, lo importante es escuchar y aprender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2 (3 minutos):</w:t>
      </w:r>
      <w:r>
        <w:rPr/>
        <w:t xml:space="preserve"> El docente inicia nombrando una palabra en español (por ejemplo, "agua") y pregunta si alguien la sabe en náhuatl. Un estudiante o el docente dice la palabra en náhuatl ("atl"). Se escriben ambas palabras en la pizarra o en un cartel visible.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 3 (3 minutos):</w:t>
      </w:r>
      <w:r>
        <w:rPr/>
        <w:t xml:space="preserve"> Se invita a varios alumnos, diferenciados por grado si es posible, a decir palabras que conocen en español y sus equivalentes en náhuatl o viceversa. Para los grados más bajos, pueden compartir palabras sencillas y para los grados más altos, palabras más complejas. Cada par de palabras se escribe en la pizarra creando un pequeño "nombrario" colectivo.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Pizarra, marcador o cartulina y plumones.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genera un primer acercamiento oral y visual a la lectura y escritura en ambos idiomas, fomentando la curiosidad y el interés por el náhuatl y el español, y preparando a los alumnos para las actividades diferenciadas que realizarán durante 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evaluación: Identificar los conocimientos previos de los estudiantes sobre la lectura y escritura en español y náhuatl, para poder diseñar actividades diferenciadas que respondan a sus necesidades y niveles.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9"/>
        </w:numPr>
      </w:pPr>
      <w:r>
        <w:rPr/>
        <w:t xml:space="preserve">Aplicar la evaluación en un ambiente tranquilo donde los estudiantes se sientan cómodos.</w:t>
      </w:r>
    </w:p>
    <w:p>
      <w:pPr>
        <w:numPr>
          <w:ilvl w:val="0"/>
          <w:numId w:val="9"/>
        </w:numPr>
      </w:pPr>
      <w:r>
        <w:rPr/>
        <w:t xml:space="preserve">Leer en voz alta las preguntas o indicaciones para asegurar la comprensión de todos.</w:t>
      </w:r>
    </w:p>
    <w:p>
      <w:pPr>
        <w:numPr>
          <w:ilvl w:val="0"/>
          <w:numId w:val="9"/>
        </w:numPr>
      </w:pPr>
      <w:r>
        <w:rPr/>
        <w:t xml:space="preserve">Observar y tomar notas sobre las respuestas y actitudes de los alumnos para adecuar las sesiones posteriores.</w:t>
      </w:r>
    </w:p>
    <w:p>
      <w:pPr/>
      <w:r>
        <w:rPr>
          <w:b w:val="1"/>
          <w:bCs w:val="1"/>
        </w:rPr>
        <w:t xml:space="preserve">Actividades y preguntas para la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Indicaciones para el alumno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palabras en español</w:t>
            </w:r>
          </w:p>
        </w:tc>
        <w:tc>
          <w:tcPr>
            <w:noWrap/>
          </w:tcPr>
          <w:p>
            <w:pPr/>
            <w:r>
              <w:rPr/>
              <w:t xml:space="preserve">Evaluar el nivel básico de lectura en español.</w:t>
            </w:r>
          </w:p>
        </w:tc>
        <w:tc>
          <w:tcPr>
            <w:noWrap/>
          </w:tcPr>
          <w:p>
            <w:pPr/>
            <w:r>
              <w:rPr/>
              <w:t xml:space="preserve">Mostrar una tarjeta con una palabra común en español (ejemplo: "casa", "sol", "agua"). Pedir que lean la palabra en voz 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Escritura de una palabra en español</w:t>
            </w:r>
          </w:p>
        </w:tc>
        <w:tc>
          <w:tcPr>
            <w:noWrap/>
          </w:tcPr>
          <w:p>
            <w:pPr/>
            <w:r>
              <w:rPr/>
              <w:t xml:space="preserve">Detectar habilidad inicial para escribir palabras simples en español.</w:t>
            </w:r>
          </w:p>
        </w:tc>
        <w:tc>
          <w:tcPr>
            <w:noWrap/>
          </w:tcPr>
          <w:p>
            <w:pPr/>
            <w:r>
              <w:rPr/>
              <w:t xml:space="preserve">Decir en voz alta una palabra sencilla (ejemplo: "mamá") y pedir que la escriban en su cuaderno.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palabras en náhuatl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previo del vocabulario náhuatl.</w:t>
            </w:r>
          </w:p>
        </w:tc>
        <w:tc>
          <w:tcPr>
            <w:noWrap/>
          </w:tcPr>
          <w:p>
            <w:pPr/>
            <w:r>
              <w:rPr/>
              <w:t xml:space="preserve">Mostrar una imagen (ejemplo: flor, agua, sol) y decir la palabra en náhuatl (ejemplo: "xochitl", "atl", "tonatiuh"). Preguntar si conocen la palabra o si la han escuchado 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Escritura de palabra en náhuatl (si aplica)</w:t>
            </w:r>
          </w:p>
        </w:tc>
        <w:tc>
          <w:tcPr>
            <w:noWrap/>
          </w:tcPr>
          <w:p>
            <w:pPr/>
            <w:r>
              <w:rPr/>
              <w:t xml:space="preserve">Explorar si han intentado escribir palabras en náhuatl.</w:t>
            </w:r>
          </w:p>
        </w:tc>
        <w:tc>
          <w:tcPr>
            <w:noWrap/>
          </w:tcPr>
          <w:p>
            <w:pPr/>
            <w:r>
              <w:rPr/>
              <w:t xml:space="preserve">Decir una palabra corta en náhuatl y preguntar si pueden intentar escribirla (sin presión).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Pregunta abierta sobre experiencia con lectura y escritura</w:t>
            </w:r>
          </w:p>
        </w:tc>
        <w:tc>
          <w:tcPr>
            <w:noWrap/>
          </w:tcPr>
          <w:p>
            <w:pPr/>
            <w:r>
              <w:rPr/>
              <w:t xml:space="preserve">Conocer experiencias previas y actitudes hacia ambas lenguas.</w:t>
            </w:r>
          </w:p>
        </w:tc>
        <w:tc>
          <w:tcPr>
            <w:noWrap/>
          </w:tcPr>
          <w:p>
            <w:pPr/>
            <w:r>
              <w:rPr/>
              <w:t xml:space="preserve">Preguntar: "¿Has leído o escrito algo en náhuatl o en español? ¿Cuál te gusta más y por qué?"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</w:t>
      </w:r>
    </w:p>
    <w:p>
      <w:pPr>
        <w:numPr>
          <w:ilvl w:val="0"/>
          <w:numId w:val="10"/>
        </w:numPr>
      </w:pPr>
      <w:r>
        <w:rPr/>
        <w:t xml:space="preserve">Si un alumno lee y escribe palabras simples en español con facilidad, se pueden proponer actividades más complejas en ese idioma.</w:t>
      </w:r>
    </w:p>
    <w:p>
      <w:pPr>
        <w:numPr>
          <w:ilvl w:val="0"/>
          <w:numId w:val="10"/>
        </w:numPr>
      </w:pPr>
      <w:r>
        <w:rPr/>
        <w:t xml:space="preserve">Si reconoce vocabulario básico en náhuatl, se puede reforzar y ampliar su aprendizaje con el nombrario.</w:t>
      </w:r>
    </w:p>
    <w:p>
      <w:pPr>
        <w:numPr>
          <w:ilvl w:val="0"/>
          <w:numId w:val="10"/>
        </w:numPr>
      </w:pPr>
      <w:r>
        <w:rPr/>
        <w:t xml:space="preserve">Si no tiene experiencia previa en náhuatl, iniciar con actividades básicas de reconocimiento auditivo y visual.</w:t>
      </w:r>
    </w:p>
    <w:p>
      <w:pPr>
        <w:numPr>
          <w:ilvl w:val="0"/>
          <w:numId w:val="10"/>
        </w:numPr>
      </w:pPr>
      <w:r>
        <w:rPr/>
        <w:t xml:space="preserve">Las respuestas abiertas permiten conocer las motivaciones y preferencias de los estudiantes para enriquecer 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Permanece atento(a) durante toda la explicación, muestra interés y mantiene contacto visual con el docente o con el material.</w:t>
            </w:r>
          </w:p>
        </w:tc>
        <w:tc>
          <w:tcPr>
            <w:noWrap/>
          </w:tcPr>
          <w:p>
            <w:pPr/>
            <w:r>
              <w:rPr/>
              <w:t xml:space="preserve">Generalmente está atento(a), aunque se distrae en algunos momentos breves.</w:t>
            </w:r>
          </w:p>
        </w:tc>
        <w:tc>
          <w:tcPr>
            <w:noWrap/>
          </w:tcPr>
          <w:p>
            <w:pPr/>
            <w:r>
              <w:rPr/>
              <w:t xml:space="preserve">Frecuentemente está distraído(a) y no presta atención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</w:t>
            </w:r>
          </w:p>
        </w:tc>
        <w:tc>
          <w:tcPr>
            <w:noWrap/>
          </w:tcPr>
          <w:p>
            <w:pPr/>
            <w:r>
              <w:rPr/>
              <w:t xml:space="preserve">Responde preguntas y comparte ideas con entusiasmo y claridad,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Responde cuando se le pregunta, pero no participa espontáneamente.</w:t>
            </w:r>
          </w:p>
        </w:tc>
        <w:tc>
          <w:tcPr>
            <w:noWrap/>
          </w:tcPr>
          <w:p>
            <w:pPr/>
            <w:r>
              <w:rPr/>
              <w:t xml:space="preserve">No responde ni participa en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realizar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inmediata para realizar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trabajar, aunque con algo de motivación externa o demora.</w:t>
            </w:r>
          </w:p>
        </w:tc>
        <w:tc>
          <w:tcPr>
            <w:noWrap/>
          </w:tcPr>
          <w:p>
            <w:pPr/>
            <w:r>
              <w:rPr/>
              <w:t xml:space="preserve">Se muestra renuente o desinteresado(a) para realizar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materiales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cuida los materiales durante la sesión.</w:t>
            </w:r>
          </w:p>
        </w:tc>
        <w:tc>
          <w:tcPr>
            <w:noWrap/>
          </w:tcPr>
          <w:p>
            <w:pPr/>
            <w:r>
              <w:rPr/>
              <w:t xml:space="preserve">Acepta escuchar a otros, aunque a veces se distrae o manipula materiales sin cuidado.</w:t>
            </w:r>
          </w:p>
        </w:tc>
        <w:tc>
          <w:tcPr>
            <w:noWrap/>
          </w:tcPr>
          <w:p>
            <w:pPr/>
            <w:r>
              <w:rPr/>
              <w:t xml:space="preserve">Interrumpe a compañeros o no cuida los materiales.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de cada sesión, observe a los estudiantes y anote evidencias según los criterios. Use esta rúbrica para orientar retroalimentación positiva y adaptar estrategias para motivar a los alumnos que necesiten apoyo en su participación y disposición.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del proyecto "Descubriendo palabras y mundos: Lectura y escritura en náhuatl y español con nuestro nombrario", se proponen ejemplos y casos de estudio que permiten a los estudiantes de primero a sexto grado aprender a leer y escribir en ambos idiomas, con actividades diferenciadas que fomentan el aprendizaje progresivo y el trabajo colaborativo. Cada ejemplo conecta con los objetivos de lectura y escritura y se integra en la metodología Aprendizaje Basado en Proyectos (ABP).</w:t>
      </w:r>
    </w:p>
    <w:p>
      <w:pPr/>
      <w:r>
        <w:rPr>
          <w:b w:val="1"/>
          <w:bCs w:val="1"/>
        </w:rPr>
        <w:t xml:space="preserve">Sesión 1 y 2: Introducción al nombrario y palabras básicas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 (1º y 2º grado):</w:t>
      </w:r>
      <w:r>
        <w:rPr/>
        <w:t xml:space="preserve"> Los estudiantes reciben fichas con imágenes y palabras en náhuatl y español (ejemplo: </w:t>
      </w:r>
      <w:r>
        <w:rPr>
          <w:i w:val="1"/>
          <w:iCs w:val="1"/>
        </w:rPr>
        <w:t xml:space="preserve">tlakatl</w:t>
      </w:r>
      <w:r>
        <w:rPr/>
        <w:t xml:space="preserve"> - hombre, </w:t>
      </w:r>
      <w:r>
        <w:rPr>
          <w:i w:val="1"/>
          <w:iCs w:val="1"/>
        </w:rPr>
        <w:t xml:space="preserve">siwatl</w:t>
      </w:r>
      <w:r>
        <w:rPr/>
        <w:t xml:space="preserve"> - mujer, </w:t>
      </w:r>
      <w:r>
        <w:rPr>
          <w:i w:val="1"/>
          <w:iCs w:val="1"/>
        </w:rPr>
        <w:t xml:space="preserve">atl</w:t>
      </w:r>
      <w:r>
        <w:rPr/>
        <w:t xml:space="preserve"> - agua). En grupos pequeños, relacionan la imagen con las palabras en ambos idiomas y escriben las palabras en su cuaderno con ayuda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práctico (3º a 6º grado):</w:t>
      </w:r>
      <w:r>
        <w:rPr/>
        <w:t xml:space="preserve"> Cada estudiante elige tres palabras del nombrario y escribe oraciones simples en español y náhuatl con esas palabras. Por ejemplo: "El </w:t>
      </w:r>
      <w:r>
        <w:rPr>
          <w:i w:val="1"/>
          <w:iCs w:val="1"/>
        </w:rPr>
        <w:t xml:space="preserve">atl</w:t>
      </w:r>
      <w:r>
        <w:rPr/>
        <w:t xml:space="preserve"> es vital para la vida" / "</w:t>
      </w:r>
      <w:r>
        <w:rPr>
          <w:i w:val="1"/>
          <w:iCs w:val="1"/>
        </w:rPr>
        <w:t xml:space="preserve">Atl</w:t>
      </w:r>
      <w:r>
        <w:rPr/>
        <w:t xml:space="preserve"> nemi yankuik." Luego comparten sus oraciones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de estudio:</w:t>
      </w:r>
      <w:r>
        <w:rPr/>
        <w:t xml:space="preserve"> Se presenta un breve cuento tradicional en náhuatl y español con palabras del nombrario, y se analiza en clase qué palabras reconocen y su significado.</w:t>
      </w:r>
    </w:p>
    <w:p>
      <w:pPr/>
      <w:r>
        <w:rPr>
          <w:b w:val="1"/>
          <w:bCs w:val="1"/>
        </w:rPr>
        <w:t xml:space="preserve">Sesión 3 y 4: Construcción de un diccionario visual personal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(1º y 2º grado):</w:t>
      </w:r>
      <w:r>
        <w:rPr/>
        <w:t xml:space="preserve"> Los niños elaboran un pequeño diccionario visual con dibujos y palabras del nombrario, escribiendo la palabra en español y náhuatl en cada página. Por ejemplo, dibujan un sol y escriben "Tonatiuh" y "sol".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(3º a 6º grado):</w:t>
      </w:r>
      <w:r>
        <w:rPr/>
        <w:t xml:space="preserve"> Los estudiantes investigan el significado cultural de algunas palabras del nombrario y escriben una breve explicación para su diccionario. Por ejemplo, "Tlakatl significa hombre, y en nuestra cultura, representa a la persona que cuida a la familia."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</w:t>
      </w:r>
      <w:r>
        <w:rPr/>
        <w:t xml:space="preserve"> Se analiza en grupos cómo cambian las palabras en náhuatl según el contexto (plural, género o uso en oraciones), y se crean ejemplos escritos para compartir.</w:t>
      </w:r>
    </w:p>
    <w:p>
      <w:pPr/>
      <w:r>
        <w:rPr>
          <w:b w:val="1"/>
          <w:bCs w:val="1"/>
        </w:rPr>
        <w:t xml:space="preserve">Sesión 5: Creación de un cuento colaborativo bilingüe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 (todos los grados):</w:t>
      </w:r>
      <w:r>
        <w:rPr/>
        <w:t xml:space="preserve"> En equipos mixtos por grado, los alumnos elaboran un cuento usando palabras del nombrario en náhuatl y español. Se asignan roles: escritores, ilustradores y lectores. Cada grupo escribe frases sencillas, primero en español y luego en náhuatl, apoyándose en el nombrario y en los diccionarios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estudio:</w:t>
      </w:r>
      <w:r>
        <w:rPr/>
        <w:t xml:space="preserve"> Se revisan cuentos tradicionales breves y se discute cómo se pueden adaptar o expandir con palabras aprendidas para crear nuevas historias.</w:t>
      </w:r>
    </w:p>
    <w:p>
      <w:pPr/>
      <w:r>
        <w:rPr>
          <w:b w:val="1"/>
          <w:bCs w:val="1"/>
        </w:rPr>
        <w:t xml:space="preserve">Sesión 6: Presentación y reflexión del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grupo presenta su cuento bilingüe al resto de la clase, leyendo en voz alta en español y náhuatl. La clase reflexiona sobre las palabras nuevas aprendidas y la importancia de conservar el náhuatl.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</w:t>
      </w:r>
      <w:r>
        <w:rPr/>
        <w:t xml:space="preserve"> Se realiza una lluvia de ideas sobre cómo continuar aprendiendo y usando el náhuatl en su vida diaria y en la escuela, integrando la experiencia del proyecto.</w:t>
      </w:r>
    </w:p>
    <w:p>
      <w:pPr/>
      <w:r>
        <w:rPr/>
        <w:t xml:space="preserve">Estos ejemplos y casos de estudio permiten que los alumnos avancen en la lectura y escritura del náhuatl y español de manera contextualizada y significativa, fomentando la colaboración y el respeto por la cultura local, acorde con el ABP y las características del grupo unitario.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durante la fase de desarrollo del plan "Descubriendo palabras y mundos", se proponen las siguientes mecánicas de juego que refuerzan la lectura y escritura en náhuatl y español, respetando la diversidad de grados y sin distraer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Misiones Semanales:</w:t>
      </w:r>
      <w:r>
        <w:rPr/>
        <w:t xml:space="preserve"> Cada sesión se plantea como una “misión” que los estudiantes deben completar, relacionada con la lectura y escritura de palabras y frases en ambos idiomas. Por ejemplo, “Misión: Descubre y escribe 5 palabras en náhuatl que empiecen con ‘T’”. Esto crea un sentido de propósito y logro.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Tarjetas de Palabras con Puntos:</w:t>
      </w:r>
      <w:r>
        <w:rPr/>
        <w:t xml:space="preserve"> Se utilizan tarjetas con palabras en náhuatl y español. Cada vez que el alumno lee correctamente o escribe una palabra, gana puntos que puede acumular para pequeños reconocimientos. La dificultad de las palabras se ajusta según el grado escolar.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tablero visible en el aula muestra el avance colectivo y personal con stickers o íconos alusivos a los mundos y culturas que se aprenden. Esto fomenta la competencia sana y el trabajo en equipo.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 “Encuentra el Tesoro”: </w:t>
      </w:r>
      <w:r>
        <w:rPr/>
        <w:t xml:space="preserve"> Se plantean actividades de búsqueda de palabras en textos o nombrarios escondidos en el aula o en hojas de trabajo, donde al encontrar y leer correctamente la palabra en náhuatl o español, reciben una “pista” para avanzar hacia un “tesoro” simbólico relacionado con la cultura nahua.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Equipos por Grado:</w:t>
      </w:r>
      <w:r>
        <w:rPr/>
        <w:t xml:space="preserve"> Los alumnos se agrupan según su grado para realizar desafíos cooperativos, como construir frases o pequeños cuentos en náhuatl y español. Esto favorece la colaboración y permite adaptar la complejidad a cada grupo.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 de Aprendizaje:</w:t>
      </w:r>
      <w:r>
        <w:rPr/>
        <w:t xml:space="preserve"> Para fomentar la participación, cada alumno puede tener un rol rotativo (lector, escriba, corrector, motivador), de modo que todos practiquen diferentes habilidades de lectura y escritura en ambos idiomas.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Insignias Digitales o Físicas:</w:t>
      </w:r>
      <w:r>
        <w:rPr/>
        <w:t xml:space="preserve"> Al concluir ciertas metas (por ejemplo, leer correctamente un número determinado de palabras en náhuatl y español), los estudiantes reciben insignias que reconocen sus logros y los motivan a continuar.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para Mini-juegos de Palabras:</w:t>
      </w:r>
      <w:r>
        <w:rPr/>
        <w:t xml:space="preserve"> Al final de cada sesión se dedica 5-10 minutos a juegos sencillos como “Memoria de palabras” o “Bingo bilingüe” que refuerzan vocabulario en un ambiente lúdico y breve para mantener la atención.  </w:t>
      </w:r>
    </w:p>
    <w:p>
      <w:pPr/>
      <w:r>
        <w:rPr/>
        <w:t xml:space="preserve">Estos elementos deben integrarse de forma natural en las actividades del plan, respetando los tiempos y asegurando que el foco siga siendo el aprendizaje de lectura y escritura en náhuatl y español con el nombrario.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implementarse durante las 4 sesiones centrales (sesiones 2 a 5) del plan, aprovechando la metodología de Aprendizaje Basado en Proyectos. Cada tarea se adapta a los diferentes grados escolares en el grupo unitario, promoviendo la lectura y escritura en náhuatl y español con el uso del nombrario.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palabras con el nombrario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>
                <w:b w:val="1"/>
                <w:bCs w:val="1"/>
              </w:rPr>
              <w:t xml:space="preserve">Primero y segundo grado:</w:t>
            </w:r>
            <w:r>
              <w:rPr/>
              <w:t xml:space="preserve"> Con ayuda del docente, buscarán en el nombrario imágenes y palabras en español y náhuatl. Dibujarán la palabra y copiarán su nombre en ambos idiomas.</w:t>
            </w:r>
          </w:p>
          <w:p>
            <w:pPr>
              <w:numPr>
                <w:ilvl w:val="0"/>
                <w:numId w:val="16"/>
              </w:numPr>
            </w:pPr>
            <w:r>
              <w:rPr>
                <w:b w:val="1"/>
                <w:bCs w:val="1"/>
              </w:rPr>
              <w:t xml:space="preserve">Tercer a sexto grado:</w:t>
            </w:r>
            <w:r>
              <w:rPr/>
              <w:t xml:space="preserve"> Buscarán palabras en el nombrario, escribirán oraciones sencillas en español y náhuatl que describan la imagen y compartirán su significado con el grupo.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Cuaderno con dibujos y palabras escritas en español y náhuatl; oraciones simples para grados mayores.</w:t>
            </w:r>
          </w:p>
        </w:tc>
        <w:tc>
          <w:tcPr>
            <w:noWrap/>
          </w:tcPr>
          <w:p>
            <w:pPr/>
            <w:r>
              <w:rPr/>
              <w:t xml:space="preserve">Reconocer y escribir palabras básicas en español y náhuatl usando el nombrario como recurso.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Creando nuestro diccionario ilustrado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>
                <w:b w:val="1"/>
                <w:bCs w:val="1"/>
              </w:rPr>
              <w:t xml:space="preserve">Primero y segundo grado:</w:t>
            </w:r>
            <w:r>
              <w:rPr/>
              <w:t xml:space="preserve"> Seleccionar 5 palabras favoritas del nombrario, dibujarlas y pedir ayuda para escribir el nombre en náhuatl y español.</w:t>
            </w:r>
          </w:p>
          <w:p>
            <w:pPr>
              <w:numPr>
                <w:ilvl w:val="0"/>
                <w:numId w:val="17"/>
              </w:numPr>
            </w:pPr>
            <w:r>
              <w:rPr>
                <w:b w:val="1"/>
                <w:bCs w:val="1"/>
              </w:rPr>
              <w:t xml:space="preserve">Tercer a sexto grado:</w:t>
            </w:r>
            <w:r>
              <w:rPr/>
              <w:t xml:space="preserve"> Escribir la palabra en náhuatl y español, crear una oración y añadir un dibujo o recorte que la represente.</w:t>
            </w:r>
          </w:p>
          <w:p>
            <w:pPr/>
            <w:r>
              <w:rPr/>
              <w:t xml:space="preserve">Se formarán grupos mixtos por grado para compartir y comparar sus aportaciones.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Página o pequeña libreta con palabras, dibujos y oraciones; parte del diccionario ilustrado del proyecto.</w:t>
            </w:r>
          </w:p>
        </w:tc>
        <w:tc>
          <w:tcPr>
            <w:noWrap/>
          </w:tcPr>
          <w:p>
            <w:pPr/>
            <w:r>
              <w:rPr/>
              <w:t xml:space="preserve">Escribir palabras y oraciones en ambos idiomas, enriqueciendo el vocabulario y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Narrando con palabras en náhuatl y español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>
                <w:b w:val="1"/>
                <w:bCs w:val="1"/>
              </w:rPr>
              <w:t xml:space="preserve">Primero y segundo grado:</w:t>
            </w:r>
            <w:r>
              <w:rPr/>
              <w:t xml:space="preserve"> Con imágenes del nombrario, contar un pequeño cuento oral en español y repetir palabras clave en náhuatl.</w:t>
            </w:r>
          </w:p>
          <w:p>
            <w:pPr>
              <w:numPr>
                <w:ilvl w:val="0"/>
                <w:numId w:val="18"/>
              </w:numPr>
            </w:pPr>
            <w:r>
              <w:rPr>
                <w:b w:val="1"/>
                <w:bCs w:val="1"/>
              </w:rPr>
              <w:t xml:space="preserve">Tercer a sexto grado:</w:t>
            </w:r>
            <w:r>
              <w:rPr/>
              <w:t xml:space="preserve"> Escribir un breve párrafo o cuento usando palabras del nombrario en ambos idiomas, con apoyo del docente para la escritura en náhuatl.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Cuentos orales grabados o escritos en cuaderno, utilizando palabras y frases en español y náhuatl.</w:t>
            </w:r>
          </w:p>
        </w:tc>
        <w:tc>
          <w:tcPr>
            <w:noWrap/>
          </w:tcPr>
          <w:p>
            <w:pPr/>
            <w:r>
              <w:rPr/>
              <w:t xml:space="preserve">Desarrollar la habilidad de escritura y lectura en contextos narrativos bilingües.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Presentación de palabras y mundos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equipos por grado, preparar una pequeña exposición con sus dibujos, palabras y oraciones del nombrario, explicando el significado y uso en náhuatl y español.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Los alumnos mayores pueden elaborar carteles o usar recursos digitales simples para apoyar su presentación.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Exposición grupal con materiales visuales y orales que demuestren lectura y escritura en ambos idiomas.</w:t>
            </w:r>
          </w:p>
        </w:tc>
        <w:tc>
          <w:tcPr>
            <w:noWrap/>
          </w:tcPr>
          <w:p>
            <w:pPr/>
            <w:r>
              <w:rPr/>
              <w:t xml:space="preserve">Comunicar y compartir el aprendizaje de lectura y escritura en náhuatl y español, fomentando el trabajo colaborativo.</w:t>
            </w:r>
          </w:p>
        </w:tc>
      </w:tr>
    </w:tbl>
    <w:p>
      <w:pPr/>
      <w:r>
        <w:rPr/>
        <w:t xml:space="preserve">Estas tareas se pueden distribuir durante las sesiones 2 a 5, permitiendo que en la sesión 6 se realice una reflexión final y evaluación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Lectura y Escritura en Náhuatl y Español</w:t>
      </w:r>
    </w:p>
    <w:p>
      <w:pPr/>
      <w:r>
        <w:rPr/>
        <w:t xml:space="preserve">Esta rúbrica está diseñada para evaluar el progreso de estudiantes de primaria (6-11 años) en el desarrollo de habilidades de lectura y escritura en náhuatl y español, durante las 6 sesiones del plan "Descubriendo palabras y mundos". Los criterios consideran actividades diferenciadas por grado escolar y se enfocan en el avance hacia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lectura de palabras en español</w:t>
            </w:r>
          </w:p>
        </w:tc>
        <w:tc>
          <w:tcPr>
            <w:noWrap/>
          </w:tcPr>
          <w:p>
            <w:pPr/>
            <w:r>
              <w:rPr/>
              <w:t xml:space="preserve">Lee con fluidez y reconocimiento completo de palabras adaptadas a su grado, comprendiendo su significado.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palabras relacionadas con el nombrario, con alguna dificultad mínima.</w:t>
            </w:r>
          </w:p>
        </w:tc>
        <w:tc>
          <w:tcPr>
            <w:noWrap/>
          </w:tcPr>
          <w:p>
            <w:pPr/>
            <w:r>
              <w:rPr/>
              <w:t xml:space="preserve">Reconoce y lee algunas palabras básicas, pero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y leer palabras básicas en español.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lectura de palabras en náhuatl</w:t>
            </w:r>
          </w:p>
        </w:tc>
        <w:tc>
          <w:tcPr>
            <w:noWrap/>
          </w:tcPr>
          <w:p>
            <w:pPr/>
            <w:r>
              <w:rPr/>
              <w:t xml:space="preserve">Lee palabras en náhuatl con buena pronunciación y comprensión contextual correspondiente a su grado.</w:t>
            </w:r>
          </w:p>
        </w:tc>
        <w:tc>
          <w:tcPr>
            <w:noWrap/>
          </w:tcPr>
          <w:p>
            <w:pPr/>
            <w:r>
              <w:rPr/>
              <w:t xml:space="preserve">Lee palabras en náhuatl con algunas imprecisiones, pero entiende el sentido general.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en náhuatl y presenta dificultad en su lectura.</w:t>
            </w:r>
          </w:p>
        </w:tc>
        <w:tc>
          <w:tcPr>
            <w:noWrap/>
          </w:tcPr>
          <w:p>
            <w:pPr/>
            <w:r>
              <w:rPr/>
              <w:t xml:space="preserve">No reconoce ni lee palabras en náhuatl.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en español</w:t>
            </w:r>
          </w:p>
        </w:tc>
        <w:tc>
          <w:tcPr>
            <w:noWrap/>
          </w:tcPr>
          <w:p>
            <w:pPr/>
            <w:r>
              <w:rPr/>
              <w:t xml:space="preserve">Escribe palabras en español correctamente, respetando ortografía y uso adecuado según su nivel.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correctamente,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palabras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básicas en español.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en náhuatl</w:t>
            </w:r>
          </w:p>
        </w:tc>
        <w:tc>
          <w:tcPr>
            <w:noWrap/>
          </w:tcPr>
          <w:p>
            <w:pPr/>
            <w:r>
              <w:rPr/>
              <w:t xml:space="preserve">Escribe palabras en náhuatl respetando convenciones básicas de ortografía de acuerdo con el nombrario.</w:t>
            </w:r>
          </w:p>
        </w:tc>
        <w:tc>
          <w:tcPr>
            <w:noWrap/>
          </w:tcPr>
          <w:p>
            <w:pPr/>
            <w:r>
              <w:rPr/>
              <w:t xml:space="preserve">Escribe palabras en náhuatl con algunos errores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Escribe pocas palabras en náhuatl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en náhuatl.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del nombrario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aplicando el nombrario con creatividad y autonomía.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actividades, usando el nombrario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constante apoyo para aplicar el nombrario.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con el nombrario.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y expresión en ambas lenguas</w:t>
            </w:r>
          </w:p>
        </w:tc>
        <w:tc>
          <w:tcPr>
            <w:noWrap/>
          </w:tcPr>
          <w:p>
            <w:pPr/>
            <w:r>
              <w:rPr/>
              <w:t xml:space="preserve">Entiende instrucciones y expresa ideas simples en español y náhuatl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Entiende instrucciones y expresa ideas con ayuda en ambas lenguas.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instrucciones y expresa ideas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No comprende ni se expresa en español ni en náhuatl durante las actividades.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Libro de Palabras y Mundos"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la lectura y escritura en náhuatl y español, verificando que los alumnos puedan reconocer, leer y escribir palabras del nombrario de acuerdo con su grado escolar.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45-60 minutos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realizará una actividad colaborativa en la que cada estudiante aporte palabras que aprendió a lo largo del proyecto, creando un “Libro de Palabras y Mundos” bilingüe. La actividad está diferenciada por grado para asegurar que cada alumno trabaje con palabras y estructuras acordes a su nivel.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Primero y Segundo grado:</w:t>
      </w:r>
      <w:r>
        <w:rPr/>
        <w:t xml:space="preserve"> Seleccionarán y escribirán palabras básicas del nombrario (sustantivos y colores) en español y náhuatl, acompañadas con un dibujo. Leerán en voz alta las palabras que escribieron.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Tercer y Cuarto grado:</w:t>
      </w:r>
      <w:r>
        <w:rPr/>
        <w:t xml:space="preserve"> Escribirán frases cortas que incluyan palabras del nombrario en ambos idiomas, por ejemplo: “El xochitl es rojo” / “Tlakatl es grande”. Compartirán sus frases con 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Quinto y Sexto grado:</w:t>
      </w:r>
      <w:r>
        <w:rPr/>
        <w:t xml:space="preserve"> Redactarán párrafos breves que narren una pequeña experiencia o descripción usando vocabulario del nombrario en español y náhuatl. Leerán sus párrafos y responderán preguntas simples sobre ellos.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1"/>
        </w:numPr>
      </w:pPr>
      <w:r>
        <w:rPr/>
        <w:t xml:space="preserve">Distribuir hojas grandes o cuadernillos donde se irá armando el libro.</w:t>
      </w:r>
    </w:p>
    <w:p>
      <w:pPr>
        <w:numPr>
          <w:ilvl w:val="0"/>
          <w:numId w:val="21"/>
        </w:numPr>
      </w:pPr>
      <w:r>
        <w:rPr/>
        <w:t xml:space="preserve">Cada alumno elige las palabras o frases según su grado y las escribe, ilustrándolas si es posible.</w:t>
      </w:r>
    </w:p>
    <w:p>
      <w:pPr>
        <w:numPr>
          <w:ilvl w:val="0"/>
          <w:numId w:val="21"/>
        </w:numPr>
      </w:pPr>
      <w:r>
        <w:rPr/>
        <w:t xml:space="preserve">Los estudiantes leen en voz alta su aporte, practicando la pronunciación en náhuatl y español.</w:t>
      </w:r>
    </w:p>
    <w:p>
      <w:pPr>
        <w:numPr>
          <w:ilvl w:val="0"/>
          <w:numId w:val="21"/>
        </w:numPr>
      </w:pPr>
      <w:r>
        <w:rPr/>
        <w:t xml:space="preserve">El docente guía y retroalimenta, resaltando los avances en lectura y escritura en ambos idiomas.</w:t>
      </w:r>
    </w:p>
    <w:p>
      <w:pPr>
        <w:numPr>
          <w:ilvl w:val="0"/>
          <w:numId w:val="21"/>
        </w:numPr>
      </w:pPr>
      <w:r>
        <w:rPr/>
        <w:t xml:space="preserve">Al finalizar, se une todo el material para formar un libro colectivo que quedará en el aula como referencia y logro del proyecto.</w:t>
      </w:r>
    </w:p>
    <w:p>
      <w:pPr/>
      <w:r>
        <w:rPr>
          <w:b w:val="1"/>
          <w:bCs w:val="1"/>
        </w:rPr>
        <w:t xml:space="preserve">Verificación del logro de los objetivos:</w:t>
      </w:r>
      <w:r>
        <w:rPr/>
        <w:t xml:space="preserve"> El docente observará y evaluará que cada alumno haya podido escribir y leer correctamente las palabras o textos según su nivel, y que pueda expresar con confianza lo que aprendió en ambos idiomas.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2"/>
        </w:numPr>
      </w:pPr>
      <w:r>
        <w:rPr/>
        <w:t xml:space="preserve">¿Qué palabra nueva aprendiste hoy en náhuatl y en español? ¿Cómo la escribiste y pronunciaron?</w:t>
      </w:r>
    </w:p>
    <w:p>
      <w:pPr>
        <w:numPr>
          <w:ilvl w:val="0"/>
          <w:numId w:val="22"/>
        </w:numPr>
      </w:pPr>
      <w:r>
        <w:rPr/>
        <w:t xml:space="preserve">¿Qué fue lo que más te gustó hacer cuando leíste o escribiste en náhuatl y español?</w:t>
      </w:r>
    </w:p>
    <w:p>
      <w:pPr>
        <w:numPr>
          <w:ilvl w:val="0"/>
          <w:numId w:val="22"/>
        </w:numPr>
      </w:pPr>
      <w:r>
        <w:rPr/>
        <w:t xml:space="preserve">¿Qué parte de la actividad te pareció más fácil? ¿Y cuál te pareció más difícil?</w:t>
      </w:r>
    </w:p>
    <w:p>
      <w:pPr>
        <w:numPr>
          <w:ilvl w:val="0"/>
          <w:numId w:val="22"/>
        </w:numPr>
      </w:pPr>
      <w:r>
        <w:rPr/>
        <w:t xml:space="preserve">¿Cómo sabes que escribiste bien las palabras en náhuatl y en español?</w:t>
      </w:r>
    </w:p>
    <w:p>
      <w:pPr>
        <w:numPr>
          <w:ilvl w:val="0"/>
          <w:numId w:val="22"/>
        </w:numPr>
      </w:pPr>
      <w:r>
        <w:rPr/>
        <w:t xml:space="preserve">¿Por qué crees que es importante aprender a leer y escribir en dos idiomas?</w:t>
      </w:r>
    </w:p>
    <w:p>
      <w:pPr>
        <w:numPr>
          <w:ilvl w:val="0"/>
          <w:numId w:val="22"/>
        </w:numPr>
      </w:pPr>
      <w:r>
        <w:rPr/>
        <w:t xml:space="preserve">¿Qué estrategias usaste para recordar cómo se escriben las palabras en náhuatl y español?</w:t>
      </w:r>
    </w:p>
    <w:p>
      <w:pPr>
        <w:numPr>
          <w:ilvl w:val="0"/>
          <w:numId w:val="22"/>
        </w:numPr>
      </w:pPr>
      <w:r>
        <w:rPr/>
        <w:t xml:space="preserve">¿Cómo podrías ayudar a un compañero que está aprendiendo a escribir en náhuatl o español?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Diario de aprendizaje bilingüe:</w:t>
      </w:r>
      <w:r>
        <w:rPr/>
        <w:t xml:space="preserve"> Cada estudiante escribe una frase corta en español y otra en náhuatl sobre lo que aprendió en la sesión. Luego, comparte con un compañero y comentan juntos cómo se sintieron haciendo la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Mapa de palabras aprendidas:</w:t>
      </w:r>
      <w:r>
        <w:rPr/>
        <w:t xml:space="preserve"> En un cartel o cuaderno, los estudiantes dibujan o escriben las palabras nuevas que aprendieron en ambos idiomas, conectándolas con dibujos o símbolos que les ayuden a recordarlas.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Rueda de emociones:</w:t>
      </w:r>
      <w:r>
        <w:rPr/>
        <w:t xml:space="preserve"> Los alumnos expresan con dibujos o palabras qué emociones sintieron al leer y escribir en náhuatl y español, para tomar conciencia de su proceso de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Comparte tu estrategia:</w:t>
      </w:r>
      <w:r>
        <w:rPr/>
        <w:t xml:space="preserve"> En parejas o grupos pequeños, los estudiantes platican sobre cómo lograron recordar o escribir mejor las palabras y comparten sus trucos o maneras de aprender.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Con una tabla de caritas (feliz, neutra, triste), los niños indican cómo se sienten respecto a su habilidad para leer y escribir en ambos idiomas y qué les gustaría mejorar.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asegurar que la retroalimentación sea constructiva, específica y adecuada para estudiantes de 6 a 11 años en un grupo unitario con diferentes niveles, las estrategias deben considerar la diversidad de grados y el enfoque en lectura y escritura en náhuatl y español. A continuación, se presentan estrategias adecuadas para el cierre de cada sesión, orientadas a consolidar y motivar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Ronda de Logros y Desafíos:</w:t>
      </w:r>
      <w:r>
        <w:rPr/>
        <w:t xml:space="preserve">Al final de cada sesión, se invita a cada estudiante a compartir una palabra o frase que haya aprendido a leer o escribir en náhuatl o español, y mencionar algo que le haya resultado difícil. El docente escucha activamente y ofrece comentarios positivos personalizados, por ejemplo:</w:t>
      </w:r>
      <w:r>
        <w:rPr/>
        <w:t xml:space="preserve">Esta estrategia promueve la autoevaluación y el reconocimiento de avances, fomentando una actitud positiva hacia el aprendizaje.</w:t>
      </w:r>
    </w:p>
    <w:p>
      <w:pPr>
        <w:numPr>
          <w:ilvl w:val="1"/>
          <w:numId w:val="24"/>
        </w:numPr>
      </w:pPr>
      <w:r>
        <w:rPr/>
        <w:t xml:space="preserve">"Me encantó cómo escribiste la palabra 'cuīcatl' en náhuatl, ¡tu letra está muy clara!"</w:t>
      </w:r>
    </w:p>
    <w:p>
      <w:pPr>
        <w:numPr>
          <w:ilvl w:val="1"/>
          <w:numId w:val="24"/>
        </w:numPr>
      </w:pPr>
      <w:r>
        <w:rPr/>
        <w:t xml:space="preserve">"Veo que te costó escribir la letra 'tl', vamos a practicarla juntos en la próxima sesión."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Tarjetas de Retroalimentación Personalizadas:</w:t>
      </w:r>
      <w:r>
        <w:rPr/>
        <w:t xml:space="preserve">El docente prepara tarjetas breves y coloridas con comentarios constructivos y específicos para cada alumno, por ejemplo:</w:t>
      </w:r>
      <w:r>
        <w:rPr/>
        <w:t xml:space="preserve">Entregar estas tarjetas al final de la sesión refuerza el reconocimiento individual y orienta el próximo paso en el aprendizaje.</w:t>
      </w:r>
    </w:p>
    <w:p>
      <w:pPr>
        <w:numPr>
          <w:ilvl w:val="1"/>
          <w:numId w:val="24"/>
        </w:numPr>
      </w:pPr>
      <w:r>
        <w:rPr/>
        <w:t xml:space="preserve">"Excelente uso de las palabras del nombrario en tus oraciones en español."</w:t>
      </w:r>
    </w:p>
    <w:p>
      <w:pPr>
        <w:numPr>
          <w:ilvl w:val="1"/>
          <w:numId w:val="24"/>
        </w:numPr>
      </w:pPr>
      <w:r>
        <w:rPr/>
        <w:t xml:space="preserve">"Buen esfuerzo para pronunciar y escribir en náhuatl, sigue practicando el sonido 'x'."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Mini-entrevistas de Comprensión:</w:t>
      </w:r>
      <w:r>
        <w:rPr/>
        <w:t xml:space="preserve">De manera individual o en parejas, el docente realiza preguntas sencillas sobre las palabras o frases trabajadas, tales como:</w:t>
      </w:r>
      <w:r>
        <w:rPr/>
        <w:t xml:space="preserve">Se brinda retroalimentación inmediata y positiva, corrigiendo de forma amable y motivando a intentarlo nuevamente si es necesario.</w:t>
      </w:r>
    </w:p>
    <w:p>
      <w:pPr>
        <w:numPr>
          <w:ilvl w:val="1"/>
          <w:numId w:val="24"/>
        </w:numPr>
      </w:pPr>
      <w:r>
        <w:rPr/>
        <w:t xml:space="preserve">"¿Cómo se escribe esta palabra en náhuatl?"</w:t>
      </w:r>
    </w:p>
    <w:p>
      <w:pPr>
        <w:numPr>
          <w:ilvl w:val="1"/>
          <w:numId w:val="24"/>
        </w:numPr>
      </w:pPr>
      <w:r>
        <w:rPr/>
        <w:t xml:space="preserve">"¿Qué significa esta palabra en español?"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Guiada con Pictogramas:</w:t>
      </w:r>
      <w:r>
        <w:rPr/>
        <w:t xml:space="preserve">Se entrega a cada alumno una hoja con caritas (feliz, neutral, triste) para que evalúe cómo se sintió al leer y escribir en ambas lenguas durante la sesión. Luego, el docente conversa con ellos sobre sus elecciones, ayudándolos a identificar áreas de mejora y éxitos.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Compartir en Parejas o Pequeños Grupos:</w:t>
      </w:r>
      <w:r>
        <w:rPr/>
        <w:t xml:space="preserve">Al finalizar, los estudiantes se reúnen en parejas o pequeños grupos según grado para compartir una palabra o frase aprendida y recibir comentarios amables de sus compañeros. El docente supervisa y guía para que la retroalimentación sea positiva y específica.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Registro Visual de Progreso:</w:t>
      </w:r>
      <w:r>
        <w:rPr/>
        <w:t xml:space="preserve">Se utiliza un mural o cuaderno grupal donde, al cierre de cada sesión, se añade una estrellita o sello para cada alumno que haya logrado leer o escribir correctamente palabras en náhuatl o español. Se comenta en voz alta los avances para motivar a todos.</w:t>
      </w:r>
    </w:p>
    <w:p>
      <w:pPr/>
      <w:r>
        <w:rPr/>
        <w:t xml:space="preserve">Estas estrategias, adaptadas a las necesidades de un grupo con diferentes grados, permiten un cierre significativo, motivador y enfocado en los objetivos de que los alumnos logren leer y escribir en náhuatl y español, promoviendo la reflexión y el compromiso con su propio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español</w:t>
            </w:r>
          </w:p>
        </w:tc>
        <w:tc>
          <w:tcPr>
            <w:noWrap/>
          </w:tcPr>
          <w:p>
            <w:pPr/>
            <w:r>
              <w:rPr/>
              <w:t xml:space="preserve">Lee textos en español con fluidez y comprensión adecuada, mostrando dominio de vocabulario y estructuras propias del grado.</w:t>
            </w:r>
          </w:p>
        </w:tc>
        <w:tc>
          <w:tcPr>
            <w:noWrap/>
          </w:tcPr>
          <w:p>
            <w:pPr/>
            <w:r>
              <w:rPr/>
              <w:t xml:space="preserve">Lee textos en español con buena fluidez y comprensión, con pocas dificultades en vocabulario.</w:t>
            </w:r>
          </w:p>
        </w:tc>
        <w:tc>
          <w:tcPr>
            <w:noWrap/>
          </w:tcPr>
          <w:p>
            <w:pPr/>
            <w:r>
              <w:rPr/>
              <w:t xml:space="preserve">Lee textos simples en español, con algunas pausas y dificultad para comprender palabras nuevas.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leer textos en español apropiados para su 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náhuatl</w:t>
            </w:r>
          </w:p>
        </w:tc>
        <w:tc>
          <w:tcPr>
            <w:noWrap/>
          </w:tcPr>
          <w:p>
            <w:pPr/>
            <w:r>
              <w:rPr/>
              <w:t xml:space="preserve">Lee palabras y frases básicas en náhuatl con comprensión, mostrando interés y reconocimiento de sonidos propios.</w:t>
            </w:r>
          </w:p>
        </w:tc>
        <w:tc>
          <w:tcPr>
            <w:noWrap/>
          </w:tcPr>
          <w:p>
            <w:pPr/>
            <w:r>
              <w:rPr/>
              <w:t xml:space="preserve">Lee palabras simples en náhuatl con ayuda, identificando sonidos y algunas palabras clave.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en náhuatl pero tiene dificultades para leer en voz alta.</w:t>
            </w:r>
          </w:p>
        </w:tc>
        <w:tc>
          <w:tcPr>
            <w:noWrap/>
          </w:tcPr>
          <w:p>
            <w:pPr/>
            <w:r>
              <w:rPr/>
              <w:t xml:space="preserve">No reconoce ni lee palabras en náhuatl al nivel esperado para su 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en español</w:t>
            </w:r>
          </w:p>
        </w:tc>
        <w:tc>
          <w:tcPr>
            <w:noWrap/>
          </w:tcPr>
          <w:p>
            <w:pPr/>
            <w:r>
              <w:rPr/>
              <w:t xml:space="preserve">Escribe oraciones y textos cortos en español con ortografía y gramática adecuadas al grado, usando vocabulario aprendido.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en español con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cortas en español,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o frases en español adecuadas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en náhuatl</w:t>
            </w:r>
          </w:p>
        </w:tc>
        <w:tc>
          <w:tcPr>
            <w:noWrap/>
          </w:tcPr>
          <w:p>
            <w:pPr/>
            <w:r>
              <w:rPr/>
              <w:t xml:space="preserve">Escribe palabras y oraciones básicas en náhuatl utilizando adecuadamente el nombrario y respetando sonidos y formas.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en náhuatl con apoyo y corrige algunos errores con guía.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en náhuatl pero con errores frecuentes y sin respetar la estructura básica.</w:t>
            </w:r>
          </w:p>
        </w:tc>
        <w:tc>
          <w:tcPr>
            <w:noWrap/>
          </w:tcPr>
          <w:p>
            <w:pPr/>
            <w:r>
              <w:rPr/>
              <w:t xml:space="preserve">No escribe palabras en náhuatl o presenta muchas dificultades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del nombrario</w:t>
            </w:r>
          </w:p>
        </w:tc>
        <w:tc>
          <w:tcPr>
            <w:noWrap/>
          </w:tcPr>
          <w:p>
            <w:pPr/>
            <w:r>
              <w:rPr/>
              <w:t xml:space="preserve">Utiliza el nombrario de forma autónoma para leer y escribir, demostrando comprensión y creatividad en su uso.</w:t>
            </w:r>
          </w:p>
        </w:tc>
        <w:tc>
          <w:tcPr>
            <w:noWrap/>
          </w:tcPr>
          <w:p>
            <w:pPr/>
            <w:r>
              <w:rPr/>
              <w:t xml:space="preserve">Usa el nombrario con ayuda, aplicándolo en actividades de lectura y escritura.</w:t>
            </w:r>
          </w:p>
        </w:tc>
        <w:tc>
          <w:tcPr>
            <w:noWrap/>
          </w:tcPr>
          <w:p>
            <w:pPr/>
            <w:r>
              <w:rPr/>
              <w:t xml:space="preserve">Reconoce el nombrario pero depende mucho del docente para usarlo en las actividades.</w:t>
            </w:r>
          </w:p>
        </w:tc>
        <w:tc>
          <w:tcPr>
            <w:noWrap/>
          </w:tcPr>
          <w:p>
            <w:pPr/>
            <w:r>
              <w:rPr/>
              <w:t xml:space="preserve">No utiliza el nombrario o lo hace de forma incorrecta en las actividades propuestas.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3F0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1C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BC3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A0C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F1A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95A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822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B00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4F1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F7F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383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EF5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B6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CDF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F98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D7A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769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C1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1C5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CE9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9DEC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97C89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E13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872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2026-09-25T21:07:56-05:00</dcterms:created>
  <dcterms:modified xsi:type="dcterms:W3CDTF">2026-09-25T21:07:56-05:00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