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Capacidades Físicas y Condicionales en Movimiento: Atletismo, Deportes y Folclor para una Vida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armónicamente sus capacidades físicas condicionales —como la resistencia, fuerza, velocidad y flexibilidad— y perfeccionar habilidades motrices específicas. A través de la práctica activa de atletismo, deportes de conjunto y la expresión corporal inspirada en el folclor nacional, los alumnos no solo mejorarán su condición física, sino que también fortalecerán su autonomía y conciencia del autocuidado. Este enfoque integral conecta la actividad física con la identidad cultural y el trabajo colaborativo, fomentando un aprendizaje significativo y disfrutable. Además, el uso de la metodología de Aprendizaje Colaborativo promueve la responsabilidad compartida, el apoyo mutuo y el desarrollo de habilidades sociales, preparando a los estudiantes para enfrentar retos físicos y sociales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capacidades físicas condicionales básicas a través de ejercicios específicos de atletismo y deportes de conjunto.</w:t>
      </w:r>
    </w:p>
    <w:p>
      <w:pPr>
        <w:numPr>
          <w:ilvl w:val="0"/>
          <w:numId w:val="1"/>
        </w:numPr>
      </w:pPr>
      <w:r>
        <w:rPr/>
        <w:t xml:space="preserve">Perfeccionar habilidades motrices específicas mediante prácticas de expresión corporal basada en el folclor nacional.</w:t>
      </w:r>
    </w:p>
    <w:p>
      <w:pPr>
        <w:numPr>
          <w:ilvl w:val="0"/>
          <w:numId w:val="1"/>
        </w:numPr>
      </w:pPr>
      <w:r>
        <w:rPr/>
        <w:t xml:space="preserve">Aplicar estrategias de autocuidado y autonomía durante la práctica física para promover hábitos saludables.</w:t>
      </w:r>
    </w:p>
    <w:p>
      <w:pPr>
        <w:numPr>
          <w:ilvl w:val="0"/>
          <w:numId w:val="1"/>
        </w:numPr>
      </w:pPr>
      <w:r>
        <w:rPr/>
        <w:t xml:space="preserve">Colaborar eficazmente en equipos para alcanzar metas comunes en actividades deportivas y artísticas.</w:t>
      </w:r>
    </w:p>
    <w:p>
      <w:pPr>
        <w:numPr>
          <w:ilvl w:val="0"/>
          <w:numId w:val="1"/>
        </w:numPr>
      </w:pPr>
      <w:r>
        <w:rPr/>
        <w:t xml:space="preserve">Analizar la importancia de las capacidades físicas en la vida diaria y su relación con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(1 por sesión)</w:t>
      </w:r>
    </w:p>
    <w:p>
      <w:pPr>
        <w:numPr>
          <w:ilvl w:val="0"/>
          <w:numId w:val="2"/>
        </w:numPr>
      </w:pPr>
      <w:r>
        <w:rPr/>
        <w:t xml:space="preserve">Implementos de atletismo: conos (12), cronómetros (4), cuerdas de salto (6), balones para deportes de conjunto (2 balones de fútbol, 2 balones de baloncesto)</w:t>
      </w:r>
    </w:p>
    <w:p>
      <w:pPr>
        <w:numPr>
          <w:ilvl w:val="0"/>
          <w:numId w:val="2"/>
        </w:numPr>
      </w:pPr>
      <w:r>
        <w:rPr/>
        <w:t xml:space="preserve">Equipo para expresión corporal: música folclórica nacional en dispositivos de audio (1 por grupo), pañuelos o telas coloridas (1 por estudiante)</w:t>
      </w:r>
    </w:p>
    <w:p>
      <w:pPr>
        <w:numPr>
          <w:ilvl w:val="0"/>
          <w:numId w:val="2"/>
        </w:numPr>
      </w:pPr>
      <w:r>
        <w:rPr/>
        <w:t xml:space="preserve">Material impreso: fichas con instrucciones de ejercicios y coreografías (1 por grupo)</w:t>
      </w:r>
    </w:p>
    <w:p>
      <w:pPr>
        <w:numPr>
          <w:ilvl w:val="0"/>
          <w:numId w:val="2"/>
        </w:numPr>
      </w:pPr>
      <w:r>
        <w:rPr/>
        <w:t xml:space="preserve">Marcadores para delimitación de espacios y circuitos (12 conos adicionales)</w:t>
      </w:r>
    </w:p>
    <w:p>
      <w:pPr>
        <w:numPr>
          <w:ilvl w:val="0"/>
          <w:numId w:val="2"/>
        </w:numPr>
      </w:pPr>
      <w:r>
        <w:rPr/>
        <w:t xml:space="preserve">Hojas y bolígrafos para registro de autoevaluación y reflexión (1 por estudiante)</w:t>
      </w:r>
    </w:p>
    <w:p>
      <w:pPr>
        <w:numPr>
          <w:ilvl w:val="0"/>
          <w:numId w:val="2"/>
        </w:numPr>
      </w:pPr>
      <w:r>
        <w:rPr/>
        <w:t xml:space="preserve">Equipo digital: cámara o smartphone para grabar presentaciones de expresión corporal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técnicas de deportes comunes (fútbol, baloncesto) y nociones iniciales de atletismo.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dinámicas colaborativas.</w:t>
      </w:r>
    </w:p>
    <w:p>
      <w:pPr>
        <w:numPr>
          <w:ilvl w:val="0"/>
          <w:numId w:val="3"/>
        </w:numPr>
      </w:pPr>
      <w:r>
        <w:rPr/>
        <w:t xml:space="preserve">Comprensión simple de la importancia del autocuidado y la alimentación saludable.</w:t>
      </w:r>
    </w:p>
    <w:p>
      <w:pPr>
        <w:numPr>
          <w:ilvl w:val="0"/>
          <w:numId w:val="3"/>
        </w:numPr>
      </w:pPr>
      <w:r>
        <w:rPr/>
        <w:t xml:space="preserve">Familiaridad con algunos elementos del folclor nacional (música o danza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capacidades físicas condicionalesFase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capacidades físicas condicionales y motivar a los estudiantes a explorar su condición física inicial mediante actividades dinámicas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significa estar en buena forma física? ¿Qué actividades físicas practican en su tiempo libre?"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comentando sus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atletas y danzas folclóricas en acción, pregunta: "¿Qué capacidades físicas creen que utilizan estas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 iniciando una conexión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trabajarán juntos para mejorar sus capacidades físicas y conocerán cómo estas se aplican en deportes, atletismo y en sus propias tradiciones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cuatro capacidades físicas condicionales: resistencia, fuerza, velocidad y flexibilidad, mediante una dinámica colaborativa y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Rueda de Capacidades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cada capacidad física condicional.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4.</w:t>
      </w:r>
    </w:p>
    <w:p>
      <w:pPr>
        <w:numPr>
          <w:ilvl w:val="2"/>
          <w:numId w:val="7"/>
        </w:numPr>
      </w:pPr>
      <w:r>
        <w:rPr/>
        <w:t xml:space="preserve">Cada grupo rotará por cuatro estaciones: resistencia (circuito de carrera suave y saltos), fuerza (ejercicios de empuje y levantamiento con peso corporal), velocidad (sprints cortos), y flexibilidad (estiramientos guiados).</w:t>
      </w:r>
    </w:p>
    <w:p>
      <w:pPr>
        <w:numPr>
          <w:ilvl w:val="2"/>
          <w:numId w:val="7"/>
        </w:numPr>
      </w:pPr>
      <w:r>
        <w:rPr/>
        <w:t xml:space="preserve">En cada estación, un miembro del grupo registra observaciones sobre sensaciones y dificultad.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ficha de grupo de sensaciones y observaciones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estación incluyendo rotación)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técnica, motivar y formular preguntas guía como: "¿Cómo sienten sus músculos? ¿Qué capacidad creen que están usando aquí?"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colaborativo sobre autocuidado y autonomía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autocuidado en el desarrollo físico.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Con los mismos grupos, discutir y responder: "¿Cómo podemos cuidar nuestro cuerpo para mejorar nuestras capacidades físicas?"</w:t>
      </w:r>
    </w:p>
    <w:p>
      <w:pPr>
        <w:numPr>
          <w:ilvl w:val="2"/>
          <w:numId w:val="7"/>
        </w:numPr>
      </w:pPr>
      <w:r>
        <w:rPr/>
        <w:t xml:space="preserve">El grupo elabora una lista de 3 hábitos saludables y la comparte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saludables escrita en hoja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apoyar con ejemplos y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juego de integración física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capacidades físicas y trabajo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grupos participan en un juego tipo relevo que incluye correr, saltar y lanzar un objeto ligero.</w:t>
      </w:r>
    </w:p>
    <w:p>
      <w:pPr>
        <w:numPr>
          <w:ilvl w:val="2"/>
          <w:numId w:val="7"/>
        </w:numPr>
      </w:pPr>
      <w:r>
        <w:rPr/>
        <w:t xml:space="preserve">Fomentar la interdependencia positiva y la comunicación efectiva.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el juego y colaboración notada por el docente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y reforzar la importancia del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que diseñen un pequeño ejercicio adicional para fortalecer alguna capacidad física y lo expliquen a su grupo.</w:t>
      </w:r>
    </w:p>
    <w:p>
      <w:pPr>
        <w:numPr>
          <w:ilvl w:val="0"/>
          <w:numId w:val="8"/>
        </w:numPr>
      </w:pPr>
      <w:r>
        <w:rPr/>
        <w:t xml:space="preserve">Para quienes necesitan apoyo: El docente asigna un compañero guía y adapta ejercicios con menor intensidad.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Al terminar cada actividad, el docente conecta con la siguiente señalando cómo cada capacidad y reflexión se complementan para un desarrollo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3 aprendizajes clave sobre las capacidades físicas y autocuidado.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</w:t>
      </w:r>
    </w:p>
    <w:p>
      <w:pPr>
        <w:numPr>
          <w:ilvl w:val="1"/>
          <w:numId w:val="9"/>
        </w:numPr>
      </w:pPr>
      <w:r>
        <w:rPr/>
        <w:t xml:space="preserve">¿Cuál capacidad física te pareció más difícil y por qué?</w:t>
      </w:r>
    </w:p>
    <w:p>
      <w:pPr>
        <w:numPr>
          <w:ilvl w:val="1"/>
          <w:numId w:val="9"/>
        </w:numPr>
      </w:pPr>
      <w:r>
        <w:rPr/>
        <w:t xml:space="preserve">¿Cómo puedes aplicar lo que aprendiste sobre autocuidado en tu vida diaria?</w:t>
      </w:r>
    </w:p>
    <w:p>
      <w:pPr>
        <w:numPr>
          <w:ilvl w:val="1"/>
          <w:numId w:val="9"/>
        </w:numPr>
      </w:pPr>
      <w:r>
        <w:rPr/>
        <w:t xml:space="preserve">¿Qué aportaste a tu grupo hoy y qué aprendiste de ellos?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retroalimenta con comentarios positivos y sugerencias individuales o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practicar habilidades específicas del atletismo para seguir mejorando.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observar y anotar alguna actividad física que realicen en casa o comunidad y qué capacidades físicas involucra.</w:t>
      </w:r>
    </w:p>
    <w:p>
      <w:pPr/>
      <w:r>
        <w:rPr/>
        <w:t xml:space="preserve">Sesión 2: Atletismo y resistencia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sobre resistencia y trabajo en equipo para iniciar actividades de atletismo.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resistencia física? ¿Han corrido alguna vez largas distancias o relevos? ¿Cómo se sintieron?"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preparar una carrera de relevos donde cada equipo debe coordinarse y apoyarse para ganar, ¿quién acepta el reto?"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resistencia es fundamental no solo para deportes, sino para actividades diarias como caminar o jugar, y que el trabajo en equipo potencia los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Circuito de resistencia y velocidad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resistencia y velocidad mediante ejercicios específicos de atletismo.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Formar grupos de 4-5 estudiantes.</w:t>
      </w:r>
    </w:p>
    <w:p>
      <w:pPr>
        <w:numPr>
          <w:ilvl w:val="2"/>
          <w:numId w:val="13"/>
        </w:numPr>
      </w:pPr>
      <w:r>
        <w:rPr/>
        <w:t xml:space="preserve">Realizar un circuito que incluye carrera continua suave (5 minutos), sprints de 30 metros (4 repeticiones con pausas), y saltos de cuerda (3 minutos).</w:t>
      </w:r>
    </w:p>
    <w:p>
      <w:pPr>
        <w:numPr>
          <w:ilvl w:val="2"/>
          <w:numId w:val="13"/>
        </w:numPr>
      </w:pPr>
      <w:r>
        <w:rPr/>
        <w:t xml:space="preserve">Registrar sensaciones y tiempos en ficha.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sensaciones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animar, ajustar tiempos y ofrecer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Carrera de relevos colaborativa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Coordinar habilidades físicas y trabajo en equipo para lograr un objetivo común.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organiza una carrera de relevos con el circuito establecido.</w:t>
      </w:r>
    </w:p>
    <w:p>
      <w:pPr>
        <w:numPr>
          <w:ilvl w:val="2"/>
          <w:numId w:val="13"/>
        </w:numPr>
      </w:pPr>
      <w:r>
        <w:rPr/>
        <w:t xml:space="preserve">Fomentar la comunicación y apoyo mutuo para mejorar tiempos.</w:t>
      </w:r>
    </w:p>
    <w:p>
      <w:pPr>
        <w:numPr>
          <w:ilvl w:val="2"/>
          <w:numId w:val="13"/>
        </w:numPr>
      </w:pPr>
      <w:r>
        <w:rPr/>
        <w:t xml:space="preserve">Al finalizar, discutir qué estrategias funcionaron mejor y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Tiempo de carrera y reflexión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colaboración, motivar y guiar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Autoevaluación y planificación personal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Promover la autonomía en el cuidado físico mediante la planificación de mejoras personales.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Individualmente, los estudiantes anotan en su ficha qué capacidades quieren mejorar y cómo lo harán.</w:t>
      </w:r>
    </w:p>
    <w:p>
      <w:pPr>
        <w:numPr>
          <w:ilvl w:val="2"/>
          <w:numId w:val="13"/>
        </w:numPr>
      </w:pPr>
      <w:r>
        <w:rPr/>
        <w:t xml:space="preserve">Comparten en parejas para recibir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mejora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 de planes y motivar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compañeros que requieran apoyo o diseñar un mini calentamiento para el grupo.</w:t>
      </w:r>
    </w:p>
    <w:p>
      <w:pPr>
        <w:numPr>
          <w:ilvl w:val="0"/>
          <w:numId w:val="14"/>
        </w:numPr>
      </w:pPr>
      <w:r>
        <w:rPr/>
        <w:t xml:space="preserve">Para estudiantes con menor condición física, adaptar distancias y tiempos con apoyo de un compañero.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Después de la autoevaluación, el docente conecta con la importancia del trabajo en equipo para la próxima sesión de deportes de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estrategia que usaron para mejorar su resistencia y cómo se apoyaron mutuamente.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por escrito:</w:t>
      </w:r>
    </w:p>
    <w:p>
      <w:pPr>
        <w:numPr>
          <w:ilvl w:val="1"/>
          <w:numId w:val="15"/>
        </w:numPr>
      </w:pPr>
      <w:r>
        <w:rPr/>
        <w:t xml:space="preserve">¿Qué desafío físico encontraste hoy y cómo lo superaste?</w:t>
      </w:r>
    </w:p>
    <w:p>
      <w:pPr>
        <w:numPr>
          <w:ilvl w:val="1"/>
          <w:numId w:val="15"/>
        </w:numPr>
      </w:pPr>
      <w:r>
        <w:rPr/>
        <w:t xml:space="preserve">¿Qué aprendiste sobre la importancia de trabajar en equipo?</w:t>
      </w:r>
    </w:p>
    <w:p>
      <w:pPr>
        <w:numPr>
          <w:ilvl w:val="1"/>
          <w:numId w:val="15"/>
        </w:numPr>
      </w:pPr>
      <w:r>
        <w:rPr/>
        <w:t xml:space="preserve">¿Qué harás diferente para mejorar tu resistencia esta semana?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esfuerzo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la siguiente sesión se enfocará en habilidades específicas de deportes de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alguna actividad física en casa que implique resistencia y anotar la experiencia.</w:t>
      </w:r>
    </w:p>
    <w:p>
      <w:pPr/>
      <w:r>
        <w:rPr/>
        <w:t xml:space="preserve">Sesión 3: Habilidades motrices en deportes de conjuntoFase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preparar a los estudiantes para mejorar habilidades motrices específicas en deportes de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habilidades más importantes para jugar en equipo? ¿Qué habilidades físicas usas cuando juegas fútbol o baloncesto?"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"Hoy vamos a practicar pases, dribles y tiros en equipos para mejorar nuestra coordinación y trabajo conjunto."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habilidades motrices específicas para el éxito en deportes de conjunto y su relación con la condición física.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Circuito de habilidades motrices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Perfeccionar pases, dribles y tiros mediante práctica guiada.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Dividir a los estudiantes en grupos de 5.</w:t>
      </w:r>
    </w:p>
    <w:p>
      <w:pPr>
        <w:numPr>
          <w:ilvl w:val="2"/>
          <w:numId w:val="19"/>
        </w:numPr>
      </w:pPr>
      <w:r>
        <w:rPr/>
        <w:t xml:space="preserve">Establecer estaciones para práctica de pases cortos y largos, dribles con balón y tiros a portería o aro.</w:t>
      </w:r>
    </w:p>
    <w:p>
      <w:pPr>
        <w:numPr>
          <w:ilvl w:val="2"/>
          <w:numId w:val="19"/>
        </w:numPr>
      </w:pPr>
      <w:r>
        <w:rPr/>
        <w:t xml:space="preserve">Rotar cada 15 minutos, con supervisión y corrección técnica del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Ejecución técnica mejorada y feedback recibido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corregir, motivar y preguntar: "¿Qué técnica te ayudó a mejorar el pase? ¿Cómo te comunicas con tu equipo?"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modificado de deportes de conjunto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 en situaciones reales de juego colaborativo.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Organizar partidos cortos de fútbol o baloncesto con reglas adaptadas para fomentar la participación y el trabajo en equipo.</w:t>
      </w:r>
    </w:p>
    <w:p>
      <w:pPr>
        <w:numPr>
          <w:ilvl w:val="2"/>
          <w:numId w:val="19"/>
        </w:numPr>
      </w:pPr>
      <w:r>
        <w:rPr/>
        <w:t xml:space="preserve">Enfatizar comunicación, apoyo y estrategia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desempeño en el juego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la colaboración y hacer pausas para feedback inmediato.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Reflexión grupal sobre autonomía y autocuidado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autocuidado para el rendimiento deportivo.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discutir cómo alimentarse, descansar y cuidar el cuerpo influye en su desempeño.</w:t>
      </w:r>
    </w:p>
    <w:p>
      <w:pPr>
        <w:numPr>
          <w:ilvl w:val="2"/>
          <w:numId w:val="19"/>
        </w:numPr>
      </w:pPr>
      <w:r>
        <w:rPr/>
        <w:t xml:space="preserve">Plasmar ideas en papelógrafo y compartir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Papelógrafo con recomendaciones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y complementar con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habilidades avanzadas, se les invita a liderar equipos o enseñar técnicas a compañeros.</w:t>
      </w:r>
    </w:p>
    <w:p>
      <w:pPr>
        <w:numPr>
          <w:ilvl w:val="0"/>
          <w:numId w:val="20"/>
        </w:numPr>
      </w:pPr>
      <w:r>
        <w:rPr/>
        <w:t xml:space="preserve">Quienes requieran apoyo reciben instrucción individualizada y ejercicios simplificados.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la práctica deportiva con la próxima sesión de expresión corporal y folclor.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una recomendación clave para el autocuidado y una habilidad motriz que mejoraron.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Escribir respuestas a:</w:t>
      </w:r>
    </w:p>
    <w:p>
      <w:pPr>
        <w:numPr>
          <w:ilvl w:val="1"/>
          <w:numId w:val="21"/>
        </w:numPr>
      </w:pPr>
      <w:r>
        <w:rPr/>
        <w:t xml:space="preserve">¿Qué habilidad motriz te costó más y cómo la enfrentaste?</w:t>
      </w:r>
    </w:p>
    <w:p>
      <w:pPr>
        <w:numPr>
          <w:ilvl w:val="1"/>
          <w:numId w:val="21"/>
        </w:numPr>
      </w:pPr>
      <w:r>
        <w:rPr/>
        <w:t xml:space="preserve">¿Cómo te ayudó el trabajo en equipo en la práctica?</w:t>
      </w:r>
    </w:p>
    <w:p>
      <w:pPr>
        <w:numPr>
          <w:ilvl w:val="1"/>
          <w:numId w:val="21"/>
        </w:numPr>
      </w:pPr>
      <w:r>
        <w:rPr/>
        <w:t xml:space="preserve">¿Qué hábito de autocuidado piensas adoptar para mejorar?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consejos para la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Introducir que la próxima sesión se enfocará en expresión corporal basada en folclor nacional para fortalecer cuerpo y cultura.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algún pase o técnica aprendida y describir la experiencia.</w:t>
      </w:r>
    </w:p>
    <w:p>
      <w:pPr/>
      <w:r>
        <w:rPr/>
        <w:t xml:space="preserve">Sesión 4: Expresión corporal y folclor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expresión corporal basada en el folclor nacional para conectar capacidades físicas con identidad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danzas o expresiones culturales conocen? ¿Han bailado alguna vez alguna danza tradicional?"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una danza folclórica y comenta: "Vamos a aprender movimientos que fortalecen nuestro cuerpo y nos conectan con nuestras raíces."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expresión corporal es una forma de ejercitar habilidades motrices y capacidades físicas, a la vez que se honra la cultura nacional.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Aprendizaje de pasos básicos de danza folclórica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Perfeccionar coordinación, equilibrio y flexibilidad a través de movimientos folclóricos.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Formar grupos de 4.</w:t>
      </w:r>
    </w:p>
    <w:p>
      <w:pPr>
        <w:numPr>
          <w:ilvl w:val="2"/>
          <w:numId w:val="25"/>
        </w:numPr>
      </w:pPr>
      <w:r>
        <w:rPr/>
        <w:t xml:space="preserve">Docente enseña pasos básicos y movimientos, cada grupo practica con música folclórica.</w:t>
      </w:r>
    </w:p>
    <w:p>
      <w:pPr>
        <w:numPr>
          <w:ilvl w:val="2"/>
          <w:numId w:val="25"/>
        </w:numPr>
      </w:pPr>
      <w:r>
        <w:rPr/>
        <w:t xml:space="preserve">Rotar roles para que todos participen activamente.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pasos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Guiar técnica, corregir posturas y motivar expresión corporal libre dentro de la estructura.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colaborativa de una pequeña coreografía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capacidades físicas y creatividad en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Los grupos diseñan una breve coreografía con los pasos aprendidos, incorporando elementos de fuerza, flexibilidad y ritmo.</w:t>
      </w:r>
    </w:p>
    <w:p>
      <w:pPr>
        <w:numPr>
          <w:ilvl w:val="2"/>
          <w:numId w:val="25"/>
        </w:numPr>
      </w:pPr>
      <w:r>
        <w:rPr/>
        <w:t xml:space="preserve">Ensayan y preparan presentación para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Coreografía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el proceso, sugerir ideas y facilitar recursos.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Presentaciones y retroalimentación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expresión, confianza y valoración del trabajo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coreografía ante la clase.</w:t>
      </w:r>
    </w:p>
    <w:p>
      <w:pPr>
        <w:numPr>
          <w:ilvl w:val="2"/>
          <w:numId w:val="25"/>
        </w:numPr>
      </w:pPr>
      <w:r>
        <w:rPr/>
        <w:t xml:space="preserve">Compañeros y docente ofrecen retroalimentación positiva y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feedback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retroalimentación y reforzar aspectos positivos y puntos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destreza pueden liderar la creación coreográfica.</w:t>
      </w:r>
    </w:p>
    <w:p>
      <w:pPr>
        <w:numPr>
          <w:ilvl w:val="0"/>
          <w:numId w:val="26"/>
        </w:numPr>
      </w:pPr>
      <w:r>
        <w:rPr/>
        <w:t xml:space="preserve">Quienes requieren apoyo reciben indicaciones simplificadas y acompañamiento individual.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Se conecta esta sesión con la próxima, que integrará capacidades físicas y expresión corporal en actividades lúdicas.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cómo la danza ayuda a mejorar la condición física y fortalecer la identidad cultural.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Formular respuestas escritas a:</w:t>
      </w:r>
    </w:p>
    <w:p>
      <w:pPr>
        <w:numPr>
          <w:ilvl w:val="1"/>
          <w:numId w:val="27"/>
        </w:numPr>
      </w:pPr>
      <w:r>
        <w:rPr/>
        <w:t xml:space="preserve">¿Qué movimientos te parecieron más desafiantes y por qué?</w:t>
      </w:r>
    </w:p>
    <w:p>
      <w:pPr>
        <w:numPr>
          <w:ilvl w:val="1"/>
          <w:numId w:val="27"/>
        </w:numPr>
      </w:pPr>
      <w:r>
        <w:rPr/>
        <w:t xml:space="preserve">¿Cómo te ayudó tu grupo a mejorar la coreografía?</w:t>
      </w:r>
    </w:p>
    <w:p>
      <w:pPr>
        <w:numPr>
          <w:ilvl w:val="1"/>
          <w:numId w:val="27"/>
        </w:numPr>
      </w:pPr>
      <w:r>
        <w:rPr/>
        <w:t xml:space="preserve">¿Qué aprendiste sobre tu cuerpo y cultura hoy?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enfatizando el valor del esfuerzo y la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la siguiente sesión combinará lo aprendido en atletismo, deportes y folclor para fortalecer la autonomía.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un paso folclórico en casa y contar la experiencia.</w:t>
      </w:r>
    </w:p>
    <w:p>
      <w:pPr/>
      <w:r>
        <w:rPr/>
        <w:t xml:space="preserve">Sesión 5: Integración de capacidades físicas y habilidades motrices en actividades lúdicasFase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aplicar capacidades físicas y habilidades motrices en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han jugado que requieren correr, saltar y trabajar en equipo? ¿Qué aprendieron de esos juegos?"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en parejas y luego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"Hoy vamos a jugar juegos que combinan todo lo que hemos aprendido para divertirnos y seguir mejorando."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son una manera efectiva y divertida de entrenar capacidades físicas y habilidades sociales.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Juego de relevos con elementos folclóricos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resistencia, velocidad, coordinación y expresión corporal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Dividir en grupos de 5.</w:t>
      </w:r>
    </w:p>
    <w:p>
      <w:pPr>
        <w:numPr>
          <w:ilvl w:val="2"/>
          <w:numId w:val="31"/>
        </w:numPr>
      </w:pPr>
      <w:r>
        <w:rPr/>
        <w:t xml:space="preserve">Crear relevos donde cada estación incluye correr, saltar, realizar un paso de danza folclórica y pasar un objeto simbólico.</w:t>
      </w:r>
    </w:p>
    <w:p>
      <w:pPr>
        <w:numPr>
          <w:ilvl w:val="2"/>
          <w:numId w:val="31"/>
        </w:numPr>
      </w:pPr>
      <w:r>
        <w:rPr/>
        <w:t xml:space="preserve">Fomentar comunicación y apoyo.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relevos y trabajo en equipo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corregir dinámicas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Juego cooperativo de deportes modificados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motrices en contexto lúdico y colaborativo.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Organizar juegos modificados de fútbol y baloncesto con reglas que fomenten la cooperación y la participación inclusiva.</w:t>
      </w:r>
    </w:p>
    <w:p>
      <w:pPr>
        <w:numPr>
          <w:ilvl w:val="2"/>
          <w:numId w:val="31"/>
        </w:numPr>
      </w:pPr>
      <w:r>
        <w:rPr/>
        <w:t xml:space="preserve">Rotar posiciones y roles para que todos experimenten diversas habilidades.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colaboración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Observar, reforzar comportamientos positivos y brindar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Reflexión grupal y compromiso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Promover la autonomía y el compromiso con el autocuidado y la práctica física.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elaborar un compromiso grupal para mantener hábitos saludables y practicar habilidades motrices.</w:t>
      </w:r>
    </w:p>
    <w:p>
      <w:pPr>
        <w:numPr>
          <w:ilvl w:val="2"/>
          <w:numId w:val="31"/>
        </w:numPr>
      </w:pPr>
      <w:r>
        <w:rPr/>
        <w:t xml:space="preserve">Compartir con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compartido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motivar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ayudar a organizar los juegos y apoyar a compañeros.</w:t>
      </w:r>
    </w:p>
    <w:p>
      <w:pPr>
        <w:numPr>
          <w:ilvl w:val="0"/>
          <w:numId w:val="32"/>
        </w:numPr>
      </w:pPr>
      <w:r>
        <w:rPr/>
        <w:t xml:space="preserve">Estudiantes con dificultades reciben apoyo personalizado y adaptaciones de reglas.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Se anuncia que la próxima sesión será el cierre integrador y se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y experiencias vividas en las actividades lúdicas.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33"/>
        </w:numPr>
      </w:pPr>
      <w:r>
        <w:rPr/>
        <w:t xml:space="preserve">¿Qué habilidades físicas y sociales fortaleciste?</w:t>
      </w:r>
    </w:p>
    <w:p>
      <w:pPr>
        <w:numPr>
          <w:ilvl w:val="1"/>
          <w:numId w:val="33"/>
        </w:numPr>
      </w:pPr>
      <w:r>
        <w:rPr/>
        <w:t xml:space="preserve">¿Cómo te ayudó el trabajo en equipo hoy?</w:t>
      </w:r>
    </w:p>
    <w:p>
      <w:pPr>
        <w:numPr>
          <w:ilvl w:val="1"/>
          <w:numId w:val="33"/>
        </w:numPr>
      </w:pPr>
      <w:r>
        <w:rPr/>
        <w:t xml:space="preserve">¿Qué hábitos de autocuidado vas a seguir practicando?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 y la colaboración.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Presentar la sesión final como espacio para integrar todo lo aprendido y proyectar su aplicación futura.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algún juego o danza con familiares o amigos y observar las capacidades físicas que se usan.</w:t>
      </w:r>
    </w:p>
    <w:p>
      <w:pPr/>
      <w:r>
        <w:rPr/>
        <w:t xml:space="preserve">Sesión 6: Cierre integrador y reflexión sobre capacidades físicas y autocuidadoFase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preparar para actividades de síntesis y reflexión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fue lo que más les gustó y aprendieron en estas semanas sobre capacidades físicas y autocuidado?"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sus logros con actividades que integran todo lo aprendido y que reflexionarán sobre su crecimiento.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Hace énfasis en la importancia de aplicar lo aprendido en la vida diaria para mantener una vida activa y saludable.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Circuito integrador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resistencias, fuerza, velocidad, flexibilidad y habilidades motrices en un circuito grupal.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Organizar grupos de 5.</w:t>
      </w:r>
    </w:p>
    <w:p>
      <w:pPr>
        <w:numPr>
          <w:ilvl w:val="2"/>
          <w:numId w:val="37"/>
        </w:numPr>
      </w:pPr>
      <w:r>
        <w:rPr/>
        <w:t xml:space="preserve">Diseñar y ejecutar un circuito que combine carrera, saltos, pases, movimientos folclóricos y ejercicios de fuerza.</w:t>
      </w:r>
    </w:p>
    <w:p>
      <w:pPr>
        <w:numPr>
          <w:ilvl w:val="2"/>
          <w:numId w:val="37"/>
        </w:numPr>
      </w:pPr>
      <w:r>
        <w:rPr/>
        <w:t xml:space="preserve">Registrar tiempos y sensaciones.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circuito y ficha de registro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motivar y corregir técnica.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grupal y autoevaluación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logros personales y grupales, y planificar futuros cuidados físicos.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Cada grupo comparte sus experiencias y aprendizajes.</w:t>
      </w:r>
    </w:p>
    <w:p>
      <w:pPr>
        <w:numPr>
          <w:ilvl w:val="2"/>
          <w:numId w:val="37"/>
        </w:numPr>
      </w:pPr>
      <w:r>
        <w:rPr/>
        <w:t xml:space="preserve">Individualmente, completar una autoevaluación con preguntas específicas sobre los objetivos del plan.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autoevaluación escrita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recoger evidencias y proporcionar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Cierre motivacional y compromiso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motivación para continuar el autocuidado y la actividad física.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El docente realiza una dinámica donde cada estudiante expresa un compromiso personal para seguir activo y cuidar su cuerpo.</w:t>
      </w:r>
    </w:p>
    <w:p>
      <w:pPr>
        <w:numPr>
          <w:ilvl w:val="2"/>
          <w:numId w:val="37"/>
        </w:numPr>
      </w:pPr>
      <w:r>
        <w:rPr/>
        <w:t xml:space="preserve">Se cierra con aplausos y reconocimiento grupal.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Motivar, reconocer y despedir positivamente.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la pizarra con los aprendizajes clave de todo el plan.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</w:t>
      </w:r>
    </w:p>
    <w:p>
      <w:pPr>
        <w:numPr>
          <w:ilvl w:val="1"/>
          <w:numId w:val="38"/>
        </w:numPr>
      </w:pPr>
      <w:r>
        <w:rPr/>
        <w:t xml:space="preserve">¿Qué capacidades físicas mejoraste y cómo?</w:t>
      </w:r>
    </w:p>
    <w:p>
      <w:pPr>
        <w:numPr>
          <w:ilvl w:val="1"/>
          <w:numId w:val="38"/>
        </w:numPr>
      </w:pPr>
      <w:r>
        <w:rPr/>
        <w:t xml:space="preserve">¿Cómo te ayudó el trabajo colaborativo en tu aprendizaje?</w:t>
      </w:r>
    </w:p>
    <w:p>
      <w:pPr>
        <w:numPr>
          <w:ilvl w:val="1"/>
          <w:numId w:val="38"/>
        </w:numPr>
      </w:pPr>
      <w:r>
        <w:rPr/>
        <w:t xml:space="preserve">¿Qué acciones tomarás para mantener tu salud y condición física?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logros individuales y grupales.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 aprendido con familia y amigos y a continuar practicando activamente.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Diseñar un plan semanal personal de actividad física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observación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reflexiones y autoevaluaciones.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presentación grupal, autoevaluación escrita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Desempeña correctamente las capacidades físicas condicionales básicas en actividades prácticas (objetivo 1).</w:t>
      </w:r>
    </w:p>
    <w:p>
      <w:pPr>
        <w:numPr>
          <w:ilvl w:val="0"/>
          <w:numId w:val="40"/>
        </w:numPr>
      </w:pPr>
      <w:r>
        <w:rPr/>
        <w:t xml:space="preserve">Demuestra mejoría y precisión en habilidades motrices específicas relacionadas con deportes y expresión corporal (objetivo 2).</w:t>
      </w:r>
    </w:p>
    <w:p>
      <w:pPr>
        <w:numPr>
          <w:ilvl w:val="0"/>
          <w:numId w:val="40"/>
        </w:numPr>
      </w:pPr>
      <w:r>
        <w:rPr/>
        <w:t xml:space="preserve">Aplica hábitos de autocuidado y autonomía durante las prácticas (objetivo 3).</w:t>
      </w:r>
    </w:p>
    <w:p>
      <w:pPr>
        <w:numPr>
          <w:ilvl w:val="0"/>
          <w:numId w:val="40"/>
        </w:numPr>
      </w:pPr>
      <w:r>
        <w:rPr/>
        <w:t xml:space="preserve">Participa activamente y colabora en equipo para alcanzar metas comunes (objetivo 4).</w:t>
      </w:r>
    </w:p>
    <w:p>
      <w:pPr>
        <w:numPr>
          <w:ilvl w:val="0"/>
          <w:numId w:val="40"/>
        </w:numPr>
      </w:pPr>
      <w:r>
        <w:rPr/>
        <w:t xml:space="preserve">Identifica la relación entre capacidades físicas y su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de habilidades y colaboración.</w:t>
      </w:r>
    </w:p>
    <w:p>
      <w:pPr>
        <w:numPr>
          <w:ilvl w:val="0"/>
          <w:numId w:val="41"/>
        </w:numPr>
      </w:pPr>
      <w:r>
        <w:rPr/>
        <w:t xml:space="preserve">Ficha de autoevaluación con preguntas específicas.</w:t>
      </w:r>
    </w:p>
    <w:p>
      <w:pPr>
        <w:numPr>
          <w:ilvl w:val="0"/>
          <w:numId w:val="41"/>
        </w:numPr>
      </w:pPr>
      <w:r>
        <w:rPr/>
        <w:t xml:space="preserve">Registro de productos grupales como planificaciones, reflexiones y presentaciones.</w:t>
      </w:r>
    </w:p>
    <w:p>
      <w:pPr>
        <w:numPr>
          <w:ilvl w:val="0"/>
          <w:numId w:val="41"/>
        </w:numPr>
      </w:pPr>
      <w:r>
        <w:rPr/>
        <w:t xml:space="preserve">Portafolio con evidencias de actividades y reflexiones individuales.</w:t>
      </w:r>
    </w:p>
    <w:p>
      <w:pPr>
        <w:numPr>
          <w:ilvl w:val="0"/>
          <w:numId w:val="41"/>
        </w:numPr>
      </w:pPr>
      <w:r>
        <w:rPr/>
        <w:t xml:space="preserve">Rúbrica para evaluar presentaciones grupales y coreografías.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Registros escritos de capacidades físicas y sensaciones durante actividades.</w:t>
      </w:r>
    </w:p>
    <w:p>
      <w:pPr>
        <w:numPr>
          <w:ilvl w:val="0"/>
          <w:numId w:val="42"/>
        </w:numPr>
      </w:pPr>
      <w:r>
        <w:rPr/>
        <w:t xml:space="preserve">Videos o presentaciones de coreografías y juegos.</w:t>
      </w:r>
    </w:p>
    <w:p>
      <w:pPr>
        <w:numPr>
          <w:ilvl w:val="0"/>
          <w:numId w:val="42"/>
        </w:numPr>
      </w:pPr>
      <w:r>
        <w:rPr/>
        <w:t xml:space="preserve">Listas y compromisos sobre autocuidado.</w:t>
      </w:r>
    </w:p>
    <w:p>
      <w:pPr>
        <w:numPr>
          <w:ilvl w:val="0"/>
          <w:numId w:val="42"/>
        </w:numPr>
      </w:pPr>
      <w:r>
        <w:rPr/>
        <w:t xml:space="preserve">Autoevaluaciones individuales y reflexiones escritas.</w:t>
      </w:r>
    </w:p>
    <w:p>
      <w:pPr>
        <w:numPr>
          <w:ilvl w:val="0"/>
          <w:numId w:val="42"/>
        </w:numPr>
      </w:pPr>
      <w:r>
        <w:rPr/>
        <w:t xml:space="preserve">Desempeño observable en juegos, relevos y 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ser implementadas durante las 6 sesiones de 2 horas, facilitando el trabajo colaborativo y el desarrollo armónico de capacidades físicas condicionales, habilidades motrices específicas y autonomía, en línea con los objetivos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Estación de Capacidades Físicas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Formar equipos de 4-5 estudiantes.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Cada equipo rotará por estaciones que trabajan una capacidad física: resistencia, fuerza, velocidad y flexibilidad.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En cada estación, un integrante explica y supervisa la actividad mientras los demás participan.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Al final, el equipo reflexiona juntos sobre qué capacidades mejoraron y cómo se sintieron.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Registro grupal de la experiencia y autoevaluación en un cuadro simple.</w:t>
            </w:r>
          </w:p>
        </w:tc>
        <w:tc>
          <w:tcPr>
            <w:noWrap/>
          </w:tcPr>
          <w:p>
            <w:pPr/>
            <w:r>
              <w:rPr/>
              <w:t xml:space="preserve">Desarrollar armónicamente las capacidades físicas condicionales.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Práctica Colaborativa de Atletismo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Dividir la clase en grupos para practicar técnicas básicas de atletismo (carrera de velocidad, salto de longitud, lanzamiento de balón medicinal).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Cada grupo se enfoca en una técnica y luego enseña a otro grupo.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Fomentar la corrección mutua y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Demostración grupal de la técnica aprendida y breve presentación oral sobre la importancia de esa habilidad.</w:t>
            </w:r>
          </w:p>
        </w:tc>
        <w:tc>
          <w:tcPr>
            <w:noWrap/>
          </w:tcPr>
          <w:p>
            <w:pPr/>
            <w:r>
              <w:rPr/>
              <w:t xml:space="preserve">Perfeccionar habilidades motrices específicas en atletismo.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Juego Cooperativo en Deportes de Conjunto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Organizar partidos de deportes de conjunto (fútbol, baloncesto o voleibol) en equipos mixtos.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Cada equipo debe planificar y asignar roles, fomentando la comunicación y el trabajo en equipo.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Durante el juego, aplicar estrategias colaborativas y prácticas de autocuidado (calentamiento, hidratación, respeto de reglas).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Al finalizar, hacer una puesta en común sobre la experiencia y aprendizaje.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Informe grupal sobre estrategias usadas, roles asignados y autoevaluación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motrices y promover la autonomía y el autocuidado mediante deportes de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Coreografía Folclórica en Equipo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Formar grupos para investigar y seleccionar una danza folclórica nacional.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equipo, diseñar una coreografía sencilla que combine movimientos básicos y expresivos.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Practicar y pulir la coreografía, fomentando la colaboración y el respeto por las tradiciones culturales.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Ensayar para presentación final en la última sesión.</w:t>
            </w:r>
          </w:p>
        </w:tc>
        <w:tc>
          <w:tcPr>
            <w:noWrap/>
          </w:tcPr>
          <w:p>
            <w:pPr/>
            <w:r>
              <w:rPr/>
              <w:t xml:space="preserve">60 minutos (en sesiones 4 y 5)</w:t>
            </w:r>
          </w:p>
        </w:tc>
        <w:tc>
          <w:tcPr>
            <w:noWrap/>
          </w:tcPr>
          <w:p>
            <w:pPr/>
            <w:r>
              <w:rPr/>
              <w:t xml:space="preserve">Coreografía grupal presentada en la última sesión, acompañada de explicación breve sobre el folclor y su importancia.</w:t>
            </w:r>
          </w:p>
        </w:tc>
        <w:tc>
          <w:tcPr>
            <w:noWrap/>
          </w:tcPr>
          <w:p>
            <w:pPr/>
            <w:r>
              <w:rPr/>
              <w:t xml:space="preserve">Perfeccionar habilidades motrices específicas y promover la expresión corporal basada en el folclor 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 Personal de Vida Activa y Autocuidado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En equipos pequeños, reflexionar sobre lo aprendido respecto a capacidades físicas y hábitos saludables.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Crear un plan personal y grupal que incluya actividades para mantener una vida activa y prácticas de autocuidado.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Compartir y ajustar el plan con aportes de otros grupos para enriquecerlo.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Comprometerse a seguir el plan durante al menos dos semanas después del curso.</w:t>
            </w:r>
          </w:p>
        </w:tc>
        <w:tc>
          <w:tcPr>
            <w:noWrap/>
          </w:tcPr>
          <w:p>
            <w:pPr/>
            <w:r>
              <w:rPr/>
              <w:t xml:space="preserve">40 minutos (última sesión)</w:t>
            </w:r>
          </w:p>
        </w:tc>
        <w:tc>
          <w:tcPr>
            <w:noWrap/>
          </w:tcPr>
          <w:p>
            <w:pPr/>
            <w:r>
              <w:rPr/>
              <w:t xml:space="preserve">Documento grupal con plan de vida activa y autocuidado, con compromisos firmados por cada integrante.</w:t>
            </w:r>
          </w:p>
        </w:tc>
        <w:tc>
          <w:tcPr>
            <w:noWrap/>
          </w:tcPr>
          <w:p>
            <w:pPr/>
            <w:r>
              <w:rPr/>
              <w:t xml:space="preserve">Promover la autonomía y el autocuidado para una vida activa.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FC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F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32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22C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34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5D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8D7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A88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8F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47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98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84A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D91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1E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19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29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A5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42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7B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AB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C5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E0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FD0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D09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A8D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191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FA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FC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1F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2D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66A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46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4C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C9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B0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35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B06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48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2870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FFAA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37C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1CE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CAC4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A11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6699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F48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FA7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