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sílabas mágicas: ba, be, bi, bo, bu, fa, fe, fi, fo, fu, ca, co, cu!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leer y pronunciar correctamente las sílabas ba, be, bi, bo, bu, fa, fe, fi, fo, fu, ca, co y cu. A través de actividades dinámicas y multisensoriales, los alumnos desarrollarán habilidades fundamentales para la lectura, fortaleciendo su fluidez y comprensión desde la base silábica.</w:t>
      </w:r>
    </w:p>
    <w:p>
      <w:pPr/>
      <w:r>
        <w:rPr/>
        <w:t xml:space="preserve">El aprendizaje de estas sílabas es relevante porque son bloques básicos para formar palabras cotidianas que los niños usan en su vida diaria, como "boca", "foca" o "cubo". Además, al dominar estas sílabas, los estudiantes mejoran su capacidad para leer textos sencillos, lo que les permitirá acceder a nuevos conocimientos y disfrutar de la lectura como una experiencia divertida y enriquecedora.</w:t>
      </w:r>
    </w:p>
    <w:p>
      <w:pPr/>
      <w:r>
        <w:rPr/>
        <w:t xml:space="preserve">El plan está pensado para atender la diversidad del aula utilizando el Diseño Universal para el Aprendizaje, proporcionando múltiples maneras de acceder a la información, expresarse y motivarse, asegurando que todos los niños puedan participar activamente y aprender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sílabas ba, be, bi, bo, bu, fa, fe, fi, fo, fu, ca, co y cu en palabras sencillas.</w:t>
      </w:r>
    </w:p>
    <w:p>
      <w:pPr>
        <w:numPr>
          <w:ilvl w:val="0"/>
          <w:numId w:val="1"/>
        </w:numPr>
      </w:pPr>
      <w:r>
        <w:rPr/>
        <w:t xml:space="preserve">Leer en voz alta palabras que contengan estas sílabas con fluidez y entonación adecuada.</w:t>
      </w:r>
    </w:p>
    <w:p>
      <w:pPr>
        <w:numPr>
          <w:ilvl w:val="0"/>
          <w:numId w:val="1"/>
        </w:numPr>
      </w:pPr>
      <w:r>
        <w:rPr/>
        <w:t xml:space="preserve">Relacionar las sílabas aprendidas con imágenes y objetos cotidianos para fortalecer la comprensión.</w:t>
      </w:r>
    </w:p>
    <w:p>
      <w:pPr>
        <w:numPr>
          <w:ilvl w:val="0"/>
          <w:numId w:val="1"/>
        </w:numPr>
      </w:pPr>
      <w:r>
        <w:rPr/>
        <w:t xml:space="preserve">Crear palabras nuevas usando las sílabas trabajadas para fomentar la creatividad y el uso activo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sílabas: ba, be, bi, bo, bu, fa, fe, fi, fo, fu, ca, co, cu (una por sílaba, 15 en total).</w:t>
      </w:r>
    </w:p>
    <w:p>
      <w:pPr>
        <w:numPr>
          <w:ilvl w:val="0"/>
          <w:numId w:val="2"/>
        </w:numPr>
      </w:pPr>
      <w:r>
        <w:rPr/>
        <w:t xml:space="preserve">Imágenes impresas de objetos que incluyen las sílabas trabajadas (por ejemplo: boca, foca, cubo, barco, etc.) – al menos 20 imágenes.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con ejercicios de lectura y escritura (una por estudiante).</w:t>
      </w:r>
    </w:p>
    <w:p>
      <w:pPr>
        <w:numPr>
          <w:ilvl w:val="0"/>
          <w:numId w:val="2"/>
        </w:numPr>
      </w:pPr>
      <w:r>
        <w:rPr/>
        <w:t xml:space="preserve">Grabaciones de audio con pronunciación clara de las sílabas y palabras (reproducción por altavoces o computadora).</w:t>
      </w:r>
    </w:p>
    <w:p>
      <w:pPr>
        <w:numPr>
          <w:ilvl w:val="0"/>
          <w:numId w:val="2"/>
        </w:numPr>
      </w:pPr>
      <w:r>
        <w:rPr/>
        <w:t xml:space="preserve">Carteles visuales con palabras clave y sus imágenes correspondientes.</w:t>
      </w:r>
    </w:p>
    <w:p>
      <w:pPr>
        <w:numPr>
          <w:ilvl w:val="0"/>
          <w:numId w:val="2"/>
        </w:numPr>
      </w:pPr>
      <w:r>
        <w:rPr/>
        <w:t xml:space="preserve">Lápices, colores o crayones para actividades escritas y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las vocales (a, e, i, o, u) y algunas consonantes básicas.</w:t>
      </w:r>
    </w:p>
    <w:p>
      <w:pPr>
        <w:numPr>
          <w:ilvl w:val="0"/>
          <w:numId w:val="3"/>
        </w:numPr>
      </w:pPr>
      <w:r>
        <w:rPr/>
        <w:t xml:space="preserve">Experiencia en la lectura y escritura de sílabas simples (por ejemplo, sílabas con consonante y vocal).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pronunciar sonidos simples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grupo de sílabas muy especiales que nos ayudarán a leer muchas palabras nuevas. Aprenderemos a reconocerlas, pronunciarlas y usarlas para formar palabras divertidas. Esto es importante para que podamos leer mejor y entender todo lo que nos gusta.”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vocal “a” y pregunta: “¿Quién me puede decir una palabra que tenga la letra ‘a’?” Luego muestra una tarjeta con la consonante “b” y pregunta: “¿Y una palabra que empiece con ‘b’?”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conocidas como “agua”, “barco”, “bebé”.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las sílabas ba, be, bi, bo, bu, fa, fe, fi, fo, fu, ca, co y cu son como piezas mágicas que al juntarlas forman palabras que usamos todos los días. Vamos a jugar y descubrir esas piezas para ser grandes lectores.”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sonríen, listos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palabras con estas sílabas, podemos entender mensajes, cuentos y hasta instrucciones para hacer cosas divertidas. Por ejemplo, la palabra ‘boca’ tiene la sílaba ‘bo’ y ‘ca’, y es la parte de nuestro cuerpo con la que hablamos.”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uso cotidiano de las palabras,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las tarjetas con las sílabas ba, be, bi, bo, bu, fa, fe, fi, fo, fu, ca, co y cu y las pronuncia claramente una por una, invitando a que los estudiantes repitan en coro y luego individualmente.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sílabas, observan la forma escrita y escuchan atentamente la pronunciación.</w:t>
      </w:r>
    </w:p>
    <w:p>
      <w:pPr/>
      <w:r>
        <w:rPr>
          <w:b w:val="1"/>
          <w:bCs w:val="1"/>
        </w:rPr>
        <w:t xml:space="preserve">Actividad 1: “Emparejando sílabas con imágenes”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las sílabas con palabras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jugar a encontrar qué sílaba corresponde con cada imagen. Les voy a dar una imagen y ustedes deben decir cuál sílaba escuchan al inicio de la palabra.”</w:t>
      </w:r>
    </w:p>
    <w:p>
      <w:pPr>
        <w:numPr>
          <w:ilvl w:val="1"/>
          <w:numId w:val="4"/>
        </w:numPr>
      </w:pPr>
      <w:r>
        <w:rPr/>
        <w:t xml:space="preserve">Entrega a cada estudiante o pareja una imagen y una tarjeta con sílabas mezcladas.</w:t>
      </w:r>
    </w:p>
    <w:p>
      <w:pPr>
        <w:numPr>
          <w:ilvl w:val="1"/>
          <w:numId w:val="4"/>
        </w:numPr>
      </w:pPr>
      <w:r>
        <w:rPr/>
        <w:t xml:space="preserve">Los estudiantes trabajan en parejas para unir la tarjeta de sílaba correcta con la imagen correspondiente.</w:t>
      </w:r>
    </w:p>
    <w:p>
      <w:pPr>
        <w:numPr>
          <w:ilvl w:val="1"/>
          <w:numId w:val="4"/>
        </w:numPr>
      </w:pPr>
      <w:r>
        <w:rPr/>
        <w:t xml:space="preserve">Ejemplos: imagen de boca – sílaba “bo”, foca – “fo”, cubo – “cu”.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y imágenes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como “¿Qué sílaba escuchas al principio de esta palabra?”, “¿Puedes mostrarme la tarjeta que empieza igual?” y ofrecer apoyo a quien lo necesite.</w:t>
      </w:r>
    </w:p>
    <w:p>
      <w:pPr/>
      <w:r>
        <w:rPr>
          <w:b w:val="1"/>
          <w:bCs w:val="1"/>
        </w:rPr>
        <w:t xml:space="preserve">Actividad 2: “Lectura en voz alta con sílabas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palabras que contienen las sílabas trabajadas con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leer juntos algunas palabras que tienen las sílabas que aprendimos. Primero yo leeré, y luego ustedes repetirán.”</w:t>
      </w:r>
    </w:p>
    <w:p>
      <w:pPr>
        <w:numPr>
          <w:ilvl w:val="1"/>
          <w:numId w:val="5"/>
        </w:numPr>
      </w:pPr>
      <w:r>
        <w:rPr/>
        <w:t xml:space="preserve">Escribe en la pizarra palabras simples que contengan las sílabas: barco, boca, foca, cubo, etc.</w:t>
      </w:r>
    </w:p>
    <w:p>
      <w:pPr>
        <w:numPr>
          <w:ilvl w:val="1"/>
          <w:numId w:val="5"/>
        </w:numPr>
      </w:pPr>
      <w:r>
        <w:rPr/>
        <w:t xml:space="preserve">Lee cada palabra en voz alta, señalando cada sílaba, luego invita a los estudiantes a repetir en coro y después por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leídas en voz alta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corregir pronunciación de forma amable, motivar a los estudiantes a expresarse con confianza.</w:t>
      </w:r>
    </w:p>
    <w:p>
      <w:pPr/>
      <w:r>
        <w:rPr>
          <w:b w:val="1"/>
          <w:bCs w:val="1"/>
        </w:rPr>
        <w:t xml:space="preserve">Actividad 3: “Construyendo palabras nuevas”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nuevas palabras usando las sílabas aprendidas para fomentar la creatividad y el uso activo del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jugar a ser creadores de palabras. Usaremos las sílabas para formar palabras nuevas, y luego dibujaremos qué significa nuestra palabra.”</w:t>
      </w:r>
    </w:p>
    <w:p>
      <w:pPr>
        <w:numPr>
          <w:ilvl w:val="1"/>
          <w:numId w:val="6"/>
        </w:numPr>
      </w:pPr>
      <w:r>
        <w:rPr/>
        <w:t xml:space="preserve">Entrega hojas y lápices a los estudiantes.</w:t>
      </w:r>
    </w:p>
    <w:p>
      <w:pPr>
        <w:numPr>
          <w:ilvl w:val="1"/>
          <w:numId w:val="6"/>
        </w:numPr>
      </w:pPr>
      <w:r>
        <w:rPr/>
        <w:t xml:space="preserve">Los niños eligen tres sílabas para formar una palabra inventada, la escriben y hacen un dibujo que la represente.</w:t>
      </w:r>
    </w:p>
    <w:p>
      <w:pPr>
        <w:numPr>
          <w:ilvl w:val="1"/>
          <w:numId w:val="6"/>
        </w:numPr>
      </w:pPr>
      <w:r>
        <w:rPr/>
        <w:t xml:space="preserve">Luego comparten en grupos pequeños sus palabras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socialización en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 inventada y dibujo, explicación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imaginación, apoyar en la escritura y la pronunciación, hacer preguntas como “¿Qué significa tu palabra?”, “¿Qué sílabas usaste aquí?”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cuento usando al menos cinco palabras con las sílabas trabajadas.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con un compañero guía para practicar la pronunciación y emparejamiento de sílabas e imágenes con apoyo visual adicional y repetición.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reconocer y leer estas sílabas, vamos a practicar más con juegos y ejercicios que nos ayudarán a recordar para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 donde cada uno escribirá y dibujará una palabra con las sílabas que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al menos una palabra con ba, be, bi, bo, bu, fa, fe, fi, fo, fu, ca, co o cu y hacen un dibujo pequeño.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sílabas nuevas aprendiste hoy?</w:t>
      </w:r>
    </w:p>
    <w:p>
      <w:pPr>
        <w:numPr>
          <w:ilvl w:val="0"/>
          <w:numId w:val="7"/>
        </w:numPr>
      </w:pPr>
      <w:r>
        <w:rPr/>
        <w:t xml:space="preserve">¿Puedes decir una palabra que tenga alguna de estas sílabas?</w:t>
      </w:r>
    </w:p>
    <w:p>
      <w:pPr>
        <w:numPr>
          <w:ilvl w:val="0"/>
          <w:numId w:val="7"/>
        </w:numPr>
      </w:pPr>
      <w:r>
        <w:rPr/>
        <w:t xml:space="preserve">¿Cómo te ayudaron las imágenes a entender mejor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positivamente los dibujos y palabras, y felicita el esfuerzo y la participación de todos, señalando ejemplos específicos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palabras con estas sílabas en libros, etiquetas o mensajes para practicar con sus familias. La próxima vez aprenderemos más sílabas para seguir creciendo como lectores.”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3 palabras que tengan las sílabas aprendidas, escribirlas o dibujarlas y traerlas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revisión de actividades) y sumativa en cierre (ticket de salida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y pronuncia correctamente las sílabas ba, be, bi, bo, bu, fa, fe, fi, fo, fu, ca, co y cu. (Objetivo 1)</w:t>
      </w:r>
    </w:p>
    <w:p>
      <w:pPr>
        <w:numPr>
          <w:ilvl w:val="1"/>
          <w:numId w:val="8"/>
        </w:numPr>
      </w:pPr>
      <w:r>
        <w:rPr/>
        <w:t xml:space="preserve">Lee en voz alta palabras que contienen las sílabas con fluidez y entonación adecuada. (Objetivo 2)</w:t>
      </w:r>
    </w:p>
    <w:p>
      <w:pPr>
        <w:numPr>
          <w:ilvl w:val="1"/>
          <w:numId w:val="8"/>
        </w:numPr>
      </w:pPr>
      <w:r>
        <w:rPr/>
        <w:t xml:space="preserve">Relaciona las sílabas con imágenes y objetos cotidianos correctamente. (Objetivo 3)</w:t>
      </w:r>
    </w:p>
    <w:p>
      <w:pPr>
        <w:numPr>
          <w:ilvl w:val="1"/>
          <w:numId w:val="8"/>
        </w:numPr>
      </w:pPr>
      <w:r>
        <w:rPr/>
        <w:t xml:space="preserve">Crea palabras nuevas usando las sílabas aprendidas. (Objetivo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revisión de hojas de trabajo y ticket de salida, autoevaluación guiada con preguntas metacognitivas.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Emparejamiento correcto de sílabas e imágenes, lectura oral de palabras, hojas con palabras inventadas y dibujos, tickets de salida con palabras y dibujos,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00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A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08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C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C8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20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EC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B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2026-09-26T01:30:30-05:00</dcterms:created>
  <dcterms:modified xsi:type="dcterms:W3CDTF">2026-09-26T01:30:30-05:00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