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Símbolos y Manifestaciones Culturales de México y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a tercer grado de primaria conozcan, valoren y reflexionen sobre las manifestaciones culturales y los símbolos que representan tanto a su comunidad local como a México como país. A través de un proyecto colaborativo, los niños descubrirán la riqueza cultural que los rodea, identificarán símbolos nacionales importantes como la bandera, el escudo y el himno, y para tercer grado, profundizarán en el origen histórico de algunos símbolos mexicanos.</w:t>
      </w:r>
    </w:p>
    <w:p>
      <w:pPr/>
      <w:r>
        <w:rPr/>
        <w:t xml:space="preserve">El aprendizaje se conecta con la vida real de los estudiantes al reconocer y valorar sus propias tradiciones y símbolos, fomentando un sentido de identidad y pertenencia. Además, se promueve el trabajo en equipo, la curiosidad y el respeto por la diversidad cultural, habilidades fundamentales para su desarrollo personal y social.</w:t>
      </w:r>
    </w:p>
    <w:p>
      <w:pPr/>
      <w:r>
        <w:rPr/>
        <w:t xml:space="preserve">La metodología de Aprendizaje Basado en Proyectos permite a los estudiantes ser protagonistas activos construyendo un producto tangible que refleje lo aprendido, facilitando la integración de conocimientos en un contexto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 y valora manifestaciones culturales y símbolos que identifican a la comunidad, pueblo o ciudad (primer grado).</w:t>
      </w:r>
    </w:p>
    <w:p>
      <w:pPr>
        <w:numPr>
          <w:ilvl w:val="0"/>
          <w:numId w:val="1"/>
        </w:numPr>
      </w:pPr>
      <w:r>
        <w:rPr/>
        <w:t xml:space="preserve">Reconoce y valora símbolos nacionales que nos identifican como parte de México, incluyendo el himno, el escudo y la bandera (segundo grado).</w:t>
      </w:r>
    </w:p>
    <w:p>
      <w:pPr>
        <w:numPr>
          <w:ilvl w:val="0"/>
          <w:numId w:val="1"/>
        </w:numPr>
      </w:pPr>
      <w:r>
        <w:rPr/>
        <w:t xml:space="preserve">Dialoga acerca de la importancia de los símbolos para las comunidades, la entidad y para México y reconoce su representación (tercer grado).</w:t>
      </w:r>
    </w:p>
    <w:p>
      <w:pPr>
        <w:numPr>
          <w:ilvl w:val="0"/>
          <w:numId w:val="1"/>
        </w:numPr>
      </w:pPr>
      <w:r>
        <w:rPr/>
        <w:t xml:space="preserve">Colabora en equipo para crear un producto que refleje los conocimientos adquiridos sobre manifestaciones culturales y símbolos.</w:t>
      </w:r>
    </w:p>
    <w:p>
      <w:pPr>
        <w:numPr>
          <w:ilvl w:val="0"/>
          <w:numId w:val="1"/>
        </w:numPr>
      </w:pPr>
      <w:r>
        <w:rPr/>
        <w:t xml:space="preserve">Expresa oralmente y por escrito ideas y reflexiones sobre la identidad cultural y los símbolos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papel kraft, marcadores, crayones, lápices de colores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Imágenes impresas de símbolos nacionales (bandera, escudo, himno) y manifestaciones culturales locales.</w:t>
      </w:r>
    </w:p>
    <w:p>
      <w:pPr>
        <w:numPr>
          <w:ilvl w:val="0"/>
          <w:numId w:val="2"/>
        </w:numPr>
      </w:pPr>
      <w:r>
        <w:rPr/>
        <w:t xml:space="preserve">Dispositivo con acceso a videos cortos sobre símbolos nacionales y manifestaciones culturales (tablet o computadora).</w:t>
      </w:r>
    </w:p>
    <w:p>
      <w:pPr>
        <w:numPr>
          <w:ilvl w:val="0"/>
          <w:numId w:val="2"/>
        </w:numPr>
      </w:pPr>
      <w:r>
        <w:rPr/>
        <w:t xml:space="preserve">Audio grabado del Himno Nacional Mexicano.</w:t>
      </w:r>
    </w:p>
    <w:p>
      <w:pPr>
        <w:numPr>
          <w:ilvl w:val="0"/>
          <w:numId w:val="2"/>
        </w:numPr>
      </w:pPr>
      <w:r>
        <w:rPr/>
        <w:t xml:space="preserve">Libro o folleto ilustrado sobre símbolos nacionales y culturales de México (adaptado para niños).</w:t>
      </w:r>
    </w:p>
    <w:p>
      <w:pPr>
        <w:numPr>
          <w:ilvl w:val="0"/>
          <w:numId w:val="2"/>
        </w:numPr>
      </w:pPr>
      <w:r>
        <w:rPr/>
        <w:t xml:space="preserve">Materiales para manualidades: tijeras, papel crepé, cartón, telas pequeñas, etc.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conclusiones.</w:t>
      </w:r>
    </w:p>
    <w:p>
      <w:pPr>
        <w:numPr>
          <w:ilvl w:val="0"/>
          <w:numId w:val="2"/>
        </w:numPr>
      </w:pPr>
      <w:r>
        <w:rPr/>
        <w:t xml:space="preserve">Hojas para organizar información y crear mapas conceptuales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entorno local y comunidad.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(dibujar y escribir frases sencillas).</w:t>
      </w:r>
    </w:p>
    <w:p>
      <w:pPr>
        <w:numPr>
          <w:ilvl w:val="0"/>
          <w:numId w:val="3"/>
        </w:numPr>
      </w:pPr>
      <w:r>
        <w:rPr/>
        <w:t xml:space="preserve">Actitud de respeto y curiosidad hacia las diferencias culturales.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sus Manifestaciones 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valorar las manifestaciones culturales y símbolos que identifican a la comunidad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fiestas, tradiciones, vestimentas y símbolos locales y pregunta: "¿Reconocen alguna de estas imágenes? ¿Han visto o participado en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comunidad tiene símbolos y tradiciones que la hacen única y especial? Hoy vamos a ser exploradores de nuestra propia cultura."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tradiciones y símbolos nos ayudan a sentirnos parte de un lugar y a conocer nuestra historia y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explorar diferentes manifestaciones culturales y símbolos locales a través de imágenes, relatos y un video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cultural de la comunidad</w:t>
      </w:r>
      <w:br/>
      <w:r>
        <w:rPr>
          <w:b w:val="1"/>
          <w:bCs w:val="1"/>
        </w:rPr>
        <w:t xml:space="preserve">Objetivo:</w:t>
      </w:r>
      <w:r>
        <w:rPr/>
        <w:t xml:space="preserve"> Identificar manifestaciones culturales y símbolos locales.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hacer un mapa ilustrado de la comunidad, señalando lugares importantes, símbolos y tradiciones conocidas.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nombres de lugares, símbolos o tradiciones que conozcan o hayan visto.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grupal ilustrado.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escogieron ese símbolo? ¿Qué significa para ustedes?" y guía cuando haya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diálogo sobre símbolos</w:t>
      </w:r>
      <w:br/>
      <w:r>
        <w:rPr>
          <w:b w:val="1"/>
          <w:bCs w:val="1"/>
        </w:rPr>
        <w:t xml:space="preserve">Objetivo:</w:t>
      </w:r>
      <w:r>
        <w:rPr/>
        <w:t xml:space="preserve"> Valorar la importancia de los símbolos locales.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y explica algún símbolo o tradición que eligieron.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Hablan en plenaria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preguntas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Diario de tradiciones</w:t>
      </w:r>
      <w:br/>
      <w:r>
        <w:rPr>
          <w:b w:val="1"/>
          <w:bCs w:val="1"/>
        </w:rPr>
        <w:t xml:space="preserve">Objetivo:</w:t>
      </w:r>
      <w:r>
        <w:rPr/>
        <w:t xml:space="preserve"> Expresar por escrito una tradición o símbolo que les guste.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dibuje y escriba (con ayuda si es necesario) sobre una tradición o símbolo favorito.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y breve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personal.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motiva la reflexión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agregar detalles en su mapa o texto adicional.</w:t>
      </w:r>
    </w:p>
    <w:p>
      <w:pPr>
        <w:numPr>
          <w:ilvl w:val="0"/>
          <w:numId w:val="8"/>
        </w:numPr>
      </w:pPr>
      <w:r>
        <w:rPr/>
        <w:t xml:space="preserve">Estudiantes con apoyos pueden trabajar con dibujos o palabras clave y recibir ayuda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pensar en símbolos que no solo representan a la comunidad, sino también a México,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o frase que aprendió sobre su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símbolo o tradición me gustó más y por qué?", "¿Cómo me hace sentir conocer estos símbolos?", "¿Qué quiero aprender sobre los símbolos de México?"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las ideas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conocerán los símbolos nacionales.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Preguntar en familia sobre alguna tradición o símbolo local y traer una historia o dibujo.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los Símbolos Nacionales de México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valorar los símbolos nacionales: bandera, escudo e himno.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símbolos conocen que representan a México? ¿Han visto la bandera o escuchado el himno?"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el escudo reales o imágenes grandes y dice: "Estos símbolos cuentan la historia y el orgullo de nuestro país."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símbolos nos unen como mexicanos y aparecen en lugares importantes como escuelas, plazas y eventos.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han visto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cada símbolo con imágenes, video y audio del himno para que los estudiantes lo conozcan y valoren.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Explorando la bandera, el escudo y el himno</w:t>
      </w:r>
      <w:br/>
      <w:r>
        <w:rPr>
          <w:b w:val="1"/>
          <w:bCs w:val="1"/>
        </w:rPr>
        <w:t xml:space="preserve">Objetivo:</w:t>
      </w:r>
      <w:r>
        <w:rPr/>
        <w:t xml:space="preserve"> Reconocer y describir los símbolos nacionales.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tres grupos, cada uno investigará un símbolo con materiales impresos, videos cortos y audios.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observan, escuchan y responden preguntas guiadas: ¿Qué colores tiene la bandera? ¿Qué animales o figuras hay en el escudo? ¿Qué palabras recuerdan del himno?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Pequeñas fichas de información con dibujos y frases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guiar el análisis y apoya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colectiva de un mural de símbolos nacionales</w:t>
      </w:r>
      <w:br/>
      <w:r>
        <w:rPr>
          <w:b w:val="1"/>
          <w:bCs w:val="1"/>
        </w:rPr>
        <w:t xml:space="preserve">Objetivo:</w:t>
      </w:r>
      <w:r>
        <w:rPr/>
        <w:t xml:space="preserve"> Valorar y representar los símbolos nacionales mediante arte.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elaboren un mural con los símbolos aprendidos usando materiales artísticos.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pegan imágenes para crear un mural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colorido de símbolos nacionales.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fomenta el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Ensayo breve y canto del himno nacional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y valoración del himno.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el audio del himno y guía una práctica de canto con los estudiantes. Luego, pide que expresen con dibujos o palabras qué sienten al escucharlo.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crean un dibujo o frase que represente sus sentimientos.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expresiva sobre el himno.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Alienta la participación y refuerza la importancia del himno.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ayudar a decorar el mural o realizar una mini-presentación de su grupo.</w:t>
      </w:r>
    </w:p>
    <w:p>
      <w:pPr>
        <w:numPr>
          <w:ilvl w:val="0"/>
          <w:numId w:val="14"/>
        </w:numPr>
      </w:pPr>
      <w:r>
        <w:rPr/>
        <w:t xml:space="preserve">Estudiantes con apoyo pueden trabajar con dibujos simples o repetir frases con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pensar en por qué estos símbolos son importantes para todos los mexicanos, tema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cuál símbolo le gustó más y por qué, se registra en el pizarrón.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símbolos nacionales?", "¿Por qué es importante respetarlos?", "¿Cómo puedo mostrar que los valoro?"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fortalezas, corrige dudas y motiva.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dialogará sobre la historia detrás de estos símbolos.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Traer imágenes o historias sobre símbolos que hayan encontrado en casa o la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Explorando el Origen Histórico de los Símbolos Mexicanos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historia y significado de algunos símbolos nacionales.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símbolos estudiamos? ¿Alguien sabe de dónde vienen o por qué tienen esos colores o imágenes?"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el águila y la serpiente en el escudo: "Esta imagen tiene un origen muy especial, que veremos juntos."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símbolos tienen historias que nos ayudan a entender nuestro pasado y quiénes somos.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conocimientos previos y con la importancia de conocer su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historia del escudo, bandera y himno a través de narraciones, imágenes y videos adaptados.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Narración y análisis guiado del origen del escudo</w:t>
      </w:r>
      <w:br/>
      <w:r>
        <w:rPr>
          <w:b w:val="1"/>
          <w:bCs w:val="1"/>
        </w:rPr>
        <w:t xml:space="preserve">Objetivo:</w:t>
      </w:r>
      <w:r>
        <w:rPr/>
        <w:t xml:space="preserve"> Comprender la historia del escudo nacional.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Narra la leyenda del águila y la serpiente, utilizando imágenes y preguntas para mantener la atención.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como: "¿Por qué el águila está sobre un nopal?", "¿Qué significa la serpiente?"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o dibujo que represente la leyenda.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y fomenta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Línea del tiempo sencilla de los símbolos</w:t>
      </w:r>
      <w:br/>
      <w:r>
        <w:rPr>
          <w:b w:val="1"/>
          <w:bCs w:val="1"/>
        </w:rPr>
        <w:t xml:space="preserve">Objetivo:</w:t>
      </w:r>
      <w:r>
        <w:rPr/>
        <w:t xml:space="preserve"> Visualizar el origen histórico de los símbolos nacionales.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Ayuda a crear en cartulina una línea del tiempo con fechas y hechos importantes relacionados con la bandera, escudo e himno.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Colocan imágenes, fechas y pequeñas leyendas en la línea del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Organiza, explica fechas y relaciona hechos.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Reflexión y diálogo en círculo</w:t>
      </w:r>
      <w:br/>
      <w:r>
        <w:rPr>
          <w:b w:val="1"/>
          <w:bCs w:val="1"/>
        </w:rPr>
        <w:t xml:space="preserve">Objetivo:</w:t>
      </w:r>
      <w:r>
        <w:rPr/>
        <w:t xml:space="preserve"> Dialogar sobre la importancia de conocer el origen de los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"¿Por qué creen que es importante saber la historia de nuestros símbolos?", "¿Cómo nos ayudan a sentirnos parte de México?"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pizarrón o rotafolio.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valida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elaborar dibujos o textos adicionales sobre la leyenda.</w:t>
      </w:r>
    </w:p>
    <w:p>
      <w:pPr>
        <w:numPr>
          <w:ilvl w:val="0"/>
          <w:numId w:val="20"/>
        </w:numPr>
      </w:pPr>
      <w:r>
        <w:rPr/>
        <w:t xml:space="preserve">Estudiantes con apoyo pueden realizar actividades con imágenes recortables o participar en el diálogo con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iniciar el proyecto final que integrará todos los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una frase qué nuevo conocimiento obtuvo sobre los símbolos y su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historia me pareció más interesante?", "¿Cómo puedo compartir lo que aprendí con mi familia?", "¿Por qué es importante respetar estos símbolos?"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retroalimentación positiva y destaca la importancia de la historia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las próximas sesiones realizarán un proyecto para mostrar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con ayuda de su familia alguna manifestación cultural o símbolo de su comunidad para incluirlo en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Planeando Nuestro Proyecto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planear el proyecto grupal que integrará símbolos y manifestaciones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aprendizajes previos preguntando: "¿Qué símbolos y tradiciones queremos mostrar en nuestro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mural, libro o exposición para compartir con la escuela y la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proponen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Definición del producto y roles</w:t>
      </w:r>
      <w:br/>
      <w:r>
        <w:rPr>
          <w:b w:val="1"/>
          <w:bCs w:val="1"/>
        </w:rPr>
        <w:t xml:space="preserve">Objetivo:</w:t>
      </w:r>
      <w:r>
        <w:rPr/>
        <w:t xml:space="preserve"> Planear el proyecto y asignar tareas.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heterogéneos y plantea opciones de productos (mural, libro ilustrado, cartelera, obra corta).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Eligen el producto, discuten qué incluirán y asignan roles (dibujante, escritor, expositor, encargado de materiales).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escrito o ilustrado.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supervisa la equidad en roles.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Recolección y organización de información</w:t>
      </w:r>
      <w:br/>
      <w:r>
        <w:rPr>
          <w:b w:val="1"/>
          <w:bCs w:val="1"/>
        </w:rPr>
        <w:t xml:space="preserve">Objetivo:</w:t>
      </w:r>
      <w:r>
        <w:rPr/>
        <w:t xml:space="preserve"> Integrar símbolos y manifestaciones culturales en el proyecto.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buscar y seleccionar la información y materiales que usarán.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Reúnen imágenes, textos, dibujos y relatos para su proyecto.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Material recopilado y organizado para el proyecto.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y fomenta el trabajo colaborativo.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capacidad pueden apoyar en la coordinación o elaboración de textos.</w:t>
      </w:r>
    </w:p>
    <w:p>
      <w:pPr>
        <w:numPr>
          <w:ilvl w:val="0"/>
          <w:numId w:val="25"/>
        </w:numPr>
      </w:pPr>
      <w:r>
        <w:rPr/>
        <w:t xml:space="preserve">Estudiantes con más apoyo pueden enfocarse en dibujos, recortes o narraciones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iniciar la elaboración física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y recibe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nos organizamos?", "¿Qué aprendí al planear con mi grupo?", "¿Qué me gustaría lograr con nuestro proyecto?"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fortalezas y áreas a mejorar en la organización.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siguiente sesión comenzarán a construir el producto.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Traer materiales adicionales sugeridos para el proyecto si es posible.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Construcción del Proyecto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práctica del proyecto integrador sobre símbolos y manifestaciones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los planes y objetivos del proyecto con preguntas: "¿Qué vamos a crear hoy? ¿Qué materiales usaremos?"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espacios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Elaboración del producto grupal</w:t>
      </w:r>
      <w:br/>
      <w:r>
        <w:rPr>
          <w:b w:val="1"/>
          <w:bCs w:val="1"/>
        </w:rPr>
        <w:t xml:space="preserve">Objetivo:</w:t>
      </w:r>
      <w:r>
        <w:rPr/>
        <w:t xml:space="preserve"> Construir el producto que refleje manifestaciones culturales y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Supervisa y guía a los grupos mientras realizan dibujos, recortes, textos o maquetas según el producto elegido.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su proyecto.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colaboración y resuelve dudas.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ayudar a integrar textos o detalles adicionales.</w:t>
      </w:r>
    </w:p>
    <w:p>
      <w:pPr>
        <w:numPr>
          <w:ilvl w:val="0"/>
          <w:numId w:val="29"/>
        </w:numPr>
      </w:pPr>
      <w:r>
        <w:rPr/>
        <w:t xml:space="preserve">Estudiantes con apoyo pueden concentrarse en tareas concretas según sus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finalizar y presentar 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Grupos comentan los avances y dificultades encontradas.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me gustó hacer?", "¿Qué aprendí trabajando en equipo?", "¿Qué podemos mejorar para terminar?"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y ofrece sugerencias para finalizar.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la próxima sesión para concluir y presentar 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Practicar la explicación de su parte del proyecto para compartirla con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y Reflexión Final del Proyecto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su proyecto y sus roles para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Ensayan y organizan su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grupal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y valorar el trabajo realizado.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en plenaria, invita a la audiencia (compañeros, otros docentes o familias si es posible).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proyecto, muestran su mural, libro o cartelera y responden preguntas.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realiza preguntas para profundizar.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grupal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aprendizaje y el trabajo en equipo.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simple para que los estudiantes evalúen su participación y aprendizaje.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comparten lo que les gustó y lo que mejorarían.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y discusión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da retroalimentación positiva.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con las palabras clave aprendidas.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mi comunidad y México?", "¿Cómo me siento al compartir lo que hice?", "¿Por qué es importante respetar nuestros símbolos?"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esfuerzo, destaca aprendizajes y compromiso cultural.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proyecto con sus familias y a seguir valorando su cultura.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Llevar a casa el producto o compartir fotos con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manifestaciones culturales y símbolos locales.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observación directa, preguntas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autoevaluación del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manifestaciones culturales y símbolos de la comunidad y México (objetivo 1 y 2).</w:t>
      </w:r>
    </w:p>
    <w:p>
      <w:pPr>
        <w:numPr>
          <w:ilvl w:val="0"/>
          <w:numId w:val="35"/>
        </w:numPr>
      </w:pPr>
      <w:r>
        <w:rPr/>
        <w:t xml:space="preserve">Describe el origen histórico y significado de algunos símbolos nacionales (objetivo 3).</w:t>
      </w:r>
    </w:p>
    <w:p>
      <w:pPr>
        <w:numPr>
          <w:ilvl w:val="0"/>
          <w:numId w:val="35"/>
        </w:numPr>
      </w:pPr>
      <w:r>
        <w:rPr/>
        <w:t xml:space="preserve">Participa activamente en la elaboración colaborativa del proyecto (objetivo 4).</w:t>
      </w:r>
    </w:p>
    <w:p>
      <w:pPr>
        <w:numPr>
          <w:ilvl w:val="0"/>
          <w:numId w:val="35"/>
        </w:numPr>
      </w:pPr>
      <w:r>
        <w:rPr/>
        <w:t xml:space="preserve">Expresa ideas y reflexiones sobre identidad cultural de forma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la participación y comprensión durante actividades.</w:t>
      </w:r>
    </w:p>
    <w:p>
      <w:pPr>
        <w:numPr>
          <w:ilvl w:val="0"/>
          <w:numId w:val="36"/>
        </w:numPr>
      </w:pPr>
      <w:r>
        <w:rPr/>
        <w:t xml:space="preserve">Rúbrica simple para evaluar el producto final en aspectos de contenido, creatividad y trabajo en equipo.</w:t>
      </w:r>
    </w:p>
    <w:p>
      <w:pPr>
        <w:numPr>
          <w:ilvl w:val="0"/>
          <w:numId w:val="36"/>
        </w:numPr>
      </w:pPr>
      <w:r>
        <w:rPr/>
        <w:t xml:space="preserve">Observación directa durante presentaciones y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36"/>
        </w:numPr>
      </w:pPr>
      <w:r>
        <w:rPr/>
        <w:t xml:space="preserve">Portafolio con evidencias: mapas, dibujos, textos y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culturales y línea del tiempo elaborados.</w:t>
      </w:r>
    </w:p>
    <w:p>
      <w:pPr>
        <w:numPr>
          <w:ilvl w:val="0"/>
          <w:numId w:val="37"/>
        </w:numPr>
      </w:pPr>
      <w:r>
        <w:rPr/>
        <w:t xml:space="preserve">Mural o producto final que integra manifestaciones y símbolos.</w:t>
      </w:r>
    </w:p>
    <w:p>
      <w:pPr>
        <w:numPr>
          <w:ilvl w:val="0"/>
          <w:numId w:val="37"/>
        </w:numPr>
      </w:pPr>
      <w:r>
        <w:rPr/>
        <w:t xml:space="preserve">Presentación oral grupal del proyecto.</w:t>
      </w:r>
    </w:p>
    <w:p>
      <w:pPr>
        <w:numPr>
          <w:ilvl w:val="0"/>
          <w:numId w:val="37"/>
        </w:numPr>
      </w:pPr>
      <w:r>
        <w:rPr/>
        <w:t xml:space="preserve">Diarios personales y dibujos sobre tradiciones y símbolos.</w:t>
      </w:r>
    </w:p>
    <w:p>
      <w:pPr>
        <w:numPr>
          <w:ilvl w:val="0"/>
          <w:numId w:val="37"/>
        </w:numPr>
      </w:pPr>
      <w:r>
        <w:rPr/>
        <w:t xml:space="preserve">Respuestas y participación en reflexiones y diálogos.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2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BF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71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9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3D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44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45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E9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DD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53D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7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1D9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447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16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13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95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C5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9A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E2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D5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A5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EB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0FC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53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AE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F0D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E4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89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223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0E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2A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AB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D1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F6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96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07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62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2026-09-25T19:39:16-05:00</dcterms:created>
  <dcterms:modified xsi:type="dcterms:W3CDTF">2026-09-25T19:39:16-05:00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